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1C1B" w14:textId="77777777" w:rsidR="0070153C" w:rsidRPr="004469BD" w:rsidRDefault="005F27B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31316532"/>
      <w:r w:rsidRPr="004469BD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14:paraId="7EC8F027" w14:textId="77777777" w:rsidR="0070153C" w:rsidRPr="004469BD" w:rsidRDefault="005F27B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1" w:name="fc95e711-94d3-4542-83fc-19f3781362f2"/>
      <w:r w:rsidRPr="004469B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Министерство образования Ярославской области</w:t>
      </w:r>
      <w:bookmarkEnd w:id="1"/>
      <w:r w:rsidRPr="004469B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</w:t>
      </w:r>
    </w:p>
    <w:p w14:paraId="7DB1F8C8" w14:textId="77777777" w:rsidR="0070153C" w:rsidRPr="004469BD" w:rsidRDefault="005F27B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2" w:name="72517864-8707-481e-8e05-fa8fbeb56841"/>
      <w:r w:rsidRPr="004469B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Даниловский муниципальный район</w:t>
      </w:r>
      <w:bookmarkEnd w:id="2"/>
    </w:p>
    <w:p w14:paraId="2FA21129" w14:textId="77777777" w:rsidR="0070153C" w:rsidRPr="004469BD" w:rsidRDefault="005F27B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4469BD">
        <w:rPr>
          <w:rFonts w:ascii="Times New Roman" w:hAnsi="Times New Roman"/>
          <w:b/>
          <w:color w:val="000000"/>
          <w:sz w:val="24"/>
          <w:szCs w:val="20"/>
          <w:lang w:val="ru-RU"/>
        </w:rPr>
        <w:t>Средняя школа № 1</w:t>
      </w:r>
    </w:p>
    <w:p w14:paraId="77791926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7BC6BD0A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124F1AC0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7FC203CC" w14:textId="77777777" w:rsidR="0070153C" w:rsidRPr="005F27BC" w:rsidRDefault="007015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27BC" w:rsidRPr="005F27BC" w14:paraId="1B675E74" w14:textId="77777777" w:rsidTr="005F27BC">
        <w:tc>
          <w:tcPr>
            <w:tcW w:w="3114" w:type="dxa"/>
          </w:tcPr>
          <w:p w14:paraId="5118B753" w14:textId="77777777" w:rsidR="005F27BC" w:rsidRPr="0040209D" w:rsidRDefault="005F27BC" w:rsidP="005F27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3DBBB3" w14:textId="77777777" w:rsidR="005F27BC" w:rsidRPr="008944ED" w:rsidRDefault="005F27BC" w:rsidP="005F2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756A5FC" w14:textId="77777777" w:rsidR="005F27BC" w:rsidRDefault="005F27BC" w:rsidP="005F2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2A73DD" w14:textId="77777777" w:rsidR="005F27BC" w:rsidRPr="008944ED" w:rsidRDefault="005F27BC" w:rsidP="005F2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Бедарева О.П,</w:t>
            </w:r>
          </w:p>
          <w:p w14:paraId="42438FE8" w14:textId="222A9AC1" w:rsidR="005F27BC" w:rsidRDefault="005F27BC" w:rsidP="005F2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ABAB6A" w14:textId="37199953" w:rsidR="005F27BC" w:rsidRDefault="005F27BC" w:rsidP="005F2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5F27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DC024F" w14:textId="77777777" w:rsidR="005F27BC" w:rsidRPr="0040209D" w:rsidRDefault="005F27BC" w:rsidP="005F2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5173D4" w14:textId="77777777" w:rsidR="005F27BC" w:rsidRPr="0040209D" w:rsidRDefault="005F27BC" w:rsidP="005F2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FD571C4" w14:textId="77777777" w:rsidR="005F27BC" w:rsidRPr="008944ED" w:rsidRDefault="005F27BC" w:rsidP="005F2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A7A5FAC" w14:textId="77777777" w:rsidR="005F27BC" w:rsidRDefault="005F27BC" w:rsidP="005F2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B4F970" w14:textId="77777777" w:rsidR="005F27BC" w:rsidRPr="008944ED" w:rsidRDefault="005F27BC" w:rsidP="005F2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Графчикова С.Д.</w:t>
            </w:r>
          </w:p>
          <w:p w14:paraId="70D461FD" w14:textId="577FAD29" w:rsidR="005F27BC" w:rsidRDefault="005F27BC" w:rsidP="005F2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   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0D2211E" w14:textId="52519C7F" w:rsidR="005F27BC" w:rsidRDefault="005F27BC" w:rsidP="005F2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4D572A" w14:textId="77777777" w:rsidR="005F27BC" w:rsidRPr="0040209D" w:rsidRDefault="005F27BC" w:rsidP="005F2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15A2E1" w14:textId="77777777" w:rsidR="005F27BC" w:rsidRDefault="005F27BC" w:rsidP="005F2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164331" w14:textId="77777777" w:rsidR="005F27BC" w:rsidRPr="008944ED" w:rsidRDefault="005F27BC" w:rsidP="005F2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01C8425" w14:textId="77777777" w:rsidR="005F27BC" w:rsidRDefault="005F27BC" w:rsidP="005F2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065502" w14:textId="77777777" w:rsidR="005F27BC" w:rsidRPr="008944ED" w:rsidRDefault="005F27BC" w:rsidP="005F2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А.Л.</w:t>
            </w:r>
          </w:p>
          <w:p w14:paraId="2CE49C7B" w14:textId="77777777" w:rsidR="005F27BC" w:rsidRDefault="005F27BC" w:rsidP="005F2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  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F81832" w14:textId="2AA59442" w:rsidR="005F27BC" w:rsidRDefault="005F27BC" w:rsidP="005F2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C53AA4" w14:textId="77777777" w:rsidR="005F27BC" w:rsidRPr="0040209D" w:rsidRDefault="005F27BC" w:rsidP="005F2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9F3672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61F896FE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18C5777A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6A8537B1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13B6803B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5B6225BB" w14:textId="77777777" w:rsidR="0070153C" w:rsidRPr="005F27BC" w:rsidRDefault="005F27BC">
      <w:pPr>
        <w:spacing w:after="0" w:line="408" w:lineRule="auto"/>
        <w:ind w:left="120"/>
        <w:jc w:val="center"/>
        <w:rPr>
          <w:lang w:val="ru-RU"/>
        </w:rPr>
      </w:pPr>
      <w:r w:rsidRPr="005F27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F4E7004" w14:textId="77777777" w:rsidR="0070153C" w:rsidRPr="005F27BC" w:rsidRDefault="005F27BC">
      <w:pPr>
        <w:spacing w:after="0" w:line="408" w:lineRule="auto"/>
        <w:ind w:left="120"/>
        <w:jc w:val="center"/>
        <w:rPr>
          <w:lang w:val="ru-RU"/>
        </w:rPr>
      </w:pPr>
      <w:r w:rsidRPr="005F27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27BC">
        <w:rPr>
          <w:rFonts w:ascii="Times New Roman" w:hAnsi="Times New Roman"/>
          <w:color w:val="000000"/>
          <w:sz w:val="28"/>
          <w:lang w:val="ru-RU"/>
        </w:rPr>
        <w:t xml:space="preserve"> 4132059)</w:t>
      </w:r>
    </w:p>
    <w:p w14:paraId="5F2C37AC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3E60A2BE" w14:textId="77777777" w:rsidR="0070153C" w:rsidRPr="005F27BC" w:rsidRDefault="005F27BC">
      <w:pPr>
        <w:spacing w:after="0" w:line="408" w:lineRule="auto"/>
        <w:ind w:left="120"/>
        <w:jc w:val="center"/>
        <w:rPr>
          <w:lang w:val="ru-RU"/>
        </w:rPr>
      </w:pPr>
      <w:r w:rsidRPr="005F27B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14:paraId="1C502406" w14:textId="77777777" w:rsidR="0070153C" w:rsidRPr="005F27BC" w:rsidRDefault="005F27BC">
      <w:pPr>
        <w:spacing w:after="0" w:line="408" w:lineRule="auto"/>
        <w:ind w:left="120"/>
        <w:jc w:val="center"/>
        <w:rPr>
          <w:lang w:val="ru-RU"/>
        </w:rPr>
      </w:pPr>
      <w:r w:rsidRPr="005F27B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982BB38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3755204C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57C4CBFD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33D29495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309AF2A5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435B679A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24A2599C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03548746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5CD6347C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20A871C3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792101DB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02511B5C" w14:textId="77777777" w:rsidR="0070153C" w:rsidRPr="005F27BC" w:rsidRDefault="0070153C">
      <w:pPr>
        <w:spacing w:after="0"/>
        <w:ind w:left="120"/>
        <w:jc w:val="center"/>
        <w:rPr>
          <w:lang w:val="ru-RU"/>
        </w:rPr>
      </w:pPr>
    </w:p>
    <w:p w14:paraId="7C934201" w14:textId="5822EFEF" w:rsidR="0070153C" w:rsidRPr="005F27BC" w:rsidRDefault="005F27BC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r w:rsidRPr="005F27BC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27BC">
        <w:rPr>
          <w:rFonts w:ascii="Times New Roman" w:hAnsi="Times New Roman"/>
          <w:b/>
          <w:color w:val="000000"/>
          <w:sz w:val="28"/>
          <w:lang w:val="ru-RU"/>
        </w:rPr>
        <w:t>Данилов, 2024</w:t>
      </w:r>
      <w:bookmarkEnd w:id="3"/>
      <w:r w:rsidRPr="005F2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858194D" w14:textId="77777777" w:rsidR="0070153C" w:rsidRPr="005F27BC" w:rsidRDefault="0070153C">
      <w:pPr>
        <w:spacing w:after="0"/>
        <w:ind w:left="120"/>
        <w:rPr>
          <w:lang w:val="ru-RU"/>
        </w:rPr>
      </w:pPr>
    </w:p>
    <w:p w14:paraId="26CF6FF9" w14:textId="77777777" w:rsidR="0070153C" w:rsidRPr="005F27BC" w:rsidRDefault="0070153C">
      <w:pPr>
        <w:rPr>
          <w:lang w:val="ru-RU"/>
        </w:rPr>
        <w:sectPr w:rsidR="0070153C" w:rsidRPr="005F27BC">
          <w:pgSz w:w="11906" w:h="16383"/>
          <w:pgMar w:top="1134" w:right="850" w:bottom="1134" w:left="1701" w:header="720" w:footer="720" w:gutter="0"/>
          <w:cols w:space="720"/>
        </w:sectPr>
      </w:pPr>
    </w:p>
    <w:p w14:paraId="7F07647E" w14:textId="77777777" w:rsidR="0070153C" w:rsidRPr="005F27BC" w:rsidRDefault="005F27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1316533"/>
      <w:bookmarkEnd w:id="0"/>
      <w:r w:rsidRPr="005F27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9A72916" w14:textId="77777777" w:rsidR="0070153C" w:rsidRPr="005F27BC" w:rsidRDefault="007015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E01FC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14:paraId="3D313AD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24AB20A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 иностранному</w:t>
      </w:r>
      <w:proofErr w:type="gram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5410524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14:paraId="11313CB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8F2366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6F1E010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6D1A742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pacing w:val="2"/>
          <w:sz w:val="20"/>
          <w:szCs w:val="20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547C6">
        <w:rPr>
          <w:rFonts w:ascii="Times New Roman" w:hAnsi="Times New Roman"/>
          <w:color w:val="000000"/>
          <w:spacing w:val="2"/>
          <w:sz w:val="20"/>
          <w:szCs w:val="20"/>
          <w:lang w:val="ru-RU"/>
        </w:rPr>
        <w:t>постглобализации</w:t>
      </w:r>
      <w:proofErr w:type="spellEnd"/>
      <w:r w:rsidRPr="002547C6">
        <w:rPr>
          <w:rFonts w:ascii="Times New Roman" w:hAnsi="Times New Roman"/>
          <w:color w:val="000000"/>
          <w:spacing w:val="2"/>
          <w:sz w:val="20"/>
          <w:szCs w:val="20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2AE7243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0065D57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5DBAC42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104773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035E802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14:paraId="5B6725B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немецкоговорящих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1F1EDD9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14:paraId="7E28745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7105646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76E8F7D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277DC4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14:paraId="2B4A510F" w14:textId="10A383C5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5" w:name="8d9f7bf7-e430-43ab-b4bd-325fcda1ac44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5"/>
    </w:p>
    <w:p w14:paraId="5D1467F1" w14:textId="77777777" w:rsidR="0070153C" w:rsidRPr="002547C6" w:rsidRDefault="0070153C">
      <w:pPr>
        <w:rPr>
          <w:sz w:val="20"/>
          <w:szCs w:val="20"/>
          <w:lang w:val="ru-RU"/>
        </w:rPr>
        <w:sectPr w:rsidR="0070153C" w:rsidRPr="002547C6" w:rsidSect="002547C6">
          <w:pgSz w:w="11906" w:h="16383"/>
          <w:pgMar w:top="426" w:right="850" w:bottom="142" w:left="1134" w:header="720" w:footer="720" w:gutter="0"/>
          <w:cols w:space="720"/>
        </w:sectPr>
      </w:pPr>
    </w:p>
    <w:p w14:paraId="72E46AEE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31316534"/>
      <w:bookmarkEnd w:id="4"/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14:paraId="3FE71942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FC0C8ED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14:paraId="41E8FEAB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27EC66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умения</w:t>
      </w:r>
    </w:p>
    <w:p w14:paraId="748E46E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143759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4041CE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Внешность и характеристика человека, литературного персонажа. </w:t>
      </w:r>
    </w:p>
    <w:p w14:paraId="0CD63A2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1181379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53E84C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6A77C55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0FDA83A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4CF990D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Туризм. Виды отдыха. Путешествия по России и зарубежным странам.</w:t>
      </w:r>
    </w:p>
    <w:p w14:paraId="1D361C3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Проблемы экологии. Защита окружающей среды. Стихийные бедствия.</w:t>
      </w:r>
    </w:p>
    <w:p w14:paraId="3FE42AF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Условия проживания в городской/сельской местности.</w:t>
      </w:r>
    </w:p>
    <w:p w14:paraId="2F5205A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78B0888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277366B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1139082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Говорение</w:t>
      </w:r>
    </w:p>
    <w:p w14:paraId="53FA691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14:paraId="489E04D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712CD7D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061393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0CDD7C7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14:paraId="27FC36D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11CFF77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Объём диалога – 8 реплик со стороны каждого собеседника. </w:t>
      </w:r>
    </w:p>
    <w:p w14:paraId="7255A6F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14:paraId="5AF3FD1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D40683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повествование/сообщение; рассуждение;</w:t>
      </w:r>
    </w:p>
    <w:p w14:paraId="0AE9F2A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4C0F864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устное представление (презентация) результатов выполненной проектной работы.</w:t>
      </w:r>
    </w:p>
    <w:p w14:paraId="0A9F2AD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173A18F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Объём монологического высказывания – до 14 фраз.</w:t>
      </w:r>
    </w:p>
    <w:p w14:paraId="2ADBDC4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Аудирование</w:t>
      </w:r>
    </w:p>
    <w:p w14:paraId="4F9E338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14:paraId="032BDAE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4479720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0217A96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0C9688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Время звучания текста/текстов для аудирования – до 2,5 минут.</w:t>
      </w:r>
    </w:p>
    <w:p w14:paraId="29BC7DD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Смысловое чтение</w:t>
      </w:r>
    </w:p>
    <w:p w14:paraId="3F341CF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4D48C9C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7C710BF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17E5D40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70513B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несплошных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14:paraId="48D1821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28793BF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Объём текста/текстов для чтения – 500–700 слов.</w:t>
      </w:r>
    </w:p>
    <w:p w14:paraId="4DFE841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Письменная речь</w:t>
      </w:r>
    </w:p>
    <w:p w14:paraId="381E4EE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7DC4F67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830F0B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588EF46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7F4299B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390FBED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2C195BA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63DEFBA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Языковые знания и навыки</w:t>
      </w:r>
    </w:p>
    <w:p w14:paraId="7C69F10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Фонетическая сторона речи</w:t>
      </w:r>
    </w:p>
    <w:p w14:paraId="0750FAA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48ABBED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7FC51B7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47BB8A8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Орфография и пунктуация</w:t>
      </w:r>
    </w:p>
    <w:p w14:paraId="00BD74D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Правильное написание изученных слов.</w:t>
      </w:r>
    </w:p>
    <w:p w14:paraId="7F375CB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09ED2D8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6AF77C7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336EA97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Лексическая сторона речи</w:t>
      </w:r>
    </w:p>
    <w:p w14:paraId="3767F19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14:paraId="29AC83B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5A45534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способы словообразования: </w:t>
      </w:r>
    </w:p>
    <w:p w14:paraId="309992A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аффиксация: образование</w:t>
      </w:r>
    </w:p>
    <w:p w14:paraId="0E9CF1A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при помощи суффиксов -</w:t>
      </w:r>
      <w:r w:rsidRPr="002547C6">
        <w:rPr>
          <w:rFonts w:ascii="Times New Roman" w:hAnsi="Times New Roman"/>
          <w:color w:val="000000"/>
          <w:sz w:val="20"/>
          <w:szCs w:val="20"/>
        </w:rPr>
        <w:t>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chen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schaft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ion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r w:rsidRPr="002547C6">
        <w:rPr>
          <w:rFonts w:ascii="Times New Roman" w:hAnsi="Times New Roman"/>
          <w:color w:val="000000"/>
          <w:sz w:val="20"/>
          <w:szCs w:val="20"/>
        </w:rPr>
        <w:t>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35EF88B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прилагательных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lich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los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415C56F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2547C6">
        <w:rPr>
          <w:rFonts w:ascii="Times New Roman" w:hAnsi="Times New Roman"/>
          <w:color w:val="000000"/>
          <w:sz w:val="20"/>
          <w:szCs w:val="20"/>
        </w:rPr>
        <w:t>un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-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cklich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r w:rsidRPr="002547C6">
        <w:rPr>
          <w:rFonts w:ascii="Times New Roman" w:hAnsi="Times New Roman"/>
          <w:color w:val="000000"/>
          <w:sz w:val="20"/>
          <w:szCs w:val="20"/>
        </w:rPr>
        <w:t>ck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0E80A84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числительных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zehn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zig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– ß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78C3A8B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словосложение: образование</w:t>
      </w:r>
    </w:p>
    <w:p w14:paraId="052D66C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существительных путём соединения основ существительных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Wintersport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Klassenzimmer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39CCAD8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существительных путём соединения основы глагола и основы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Schreibtisch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7C2A91B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существительных путём соединения основы прилагательного и основы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Kleinstadt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8264DF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прилагательных путём соединения основ прилагательных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dunkelblau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4088CC4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конверсия: образование</w:t>
      </w:r>
    </w:p>
    <w:p w14:paraId="5B117C5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неопределённой формы глагола (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48DBC01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без изменения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Anfang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31650BD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с изменением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Sprung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C834C7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прилагательных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Beste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Deutsche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Bekannte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2419F8A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1365F79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9D72CA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Грамматическая сторона речи</w:t>
      </w:r>
    </w:p>
    <w:p w14:paraId="5ED9A8C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5F2C185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39AF3AE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Предложения с безличным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ist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4 </w:t>
      </w:r>
      <w:r w:rsidRPr="002547C6">
        <w:rPr>
          <w:rFonts w:ascii="Times New Roman" w:hAnsi="Times New Roman"/>
          <w:color w:val="000000"/>
          <w:sz w:val="20"/>
          <w:szCs w:val="20"/>
        </w:rPr>
        <w:t>Uhr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>Es regnet. Es ist interessant.).</w:t>
      </w:r>
    </w:p>
    <w:p w14:paraId="127322E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Предложения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c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конструкцией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es gibt (Es gibt einen Park neben der Schule.).</w:t>
      </w:r>
    </w:p>
    <w:p w14:paraId="660DFAB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неопределённо-личным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man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в том числе с модальными глаголами.</w:t>
      </w:r>
    </w:p>
    <w:p w14:paraId="4158045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инфинитивным оборотом </w:t>
      </w:r>
      <w:r w:rsidRPr="002547C6">
        <w:rPr>
          <w:rFonts w:ascii="Times New Roman" w:hAnsi="Times New Roman"/>
          <w:color w:val="000000"/>
          <w:sz w:val="20"/>
          <w:szCs w:val="20"/>
        </w:rPr>
        <w:t>um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68AA55F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инфинитива.</w:t>
      </w:r>
    </w:p>
    <w:p w14:paraId="69B1BE7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2547C6">
        <w:rPr>
          <w:rFonts w:ascii="Times New Roman" w:hAnsi="Times New Roman"/>
          <w:color w:val="000000"/>
          <w:sz w:val="20"/>
          <w:szCs w:val="20"/>
        </w:rPr>
        <w:t>und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aber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oder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auch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наречиями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deshalb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trotzdem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62E41F1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dass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других; причины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weil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условия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времени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als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nachdem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цели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damit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определительные с относительными местоимениями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6488881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без использования сослагательного наклонения.</w:t>
      </w:r>
    </w:p>
    <w:p w14:paraId="64DAE8E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zuerst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danach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sp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других.</w:t>
      </w:r>
    </w:p>
    <w:p w14:paraId="3D259F0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67521FA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Побудительные предложения в утвердительной (</w:t>
      </w:r>
      <w:r w:rsidRPr="002547C6">
        <w:rPr>
          <w:rFonts w:ascii="Times New Roman" w:hAnsi="Times New Roman"/>
          <w:color w:val="000000"/>
          <w:sz w:val="20"/>
          <w:szCs w:val="20"/>
        </w:rPr>
        <w:t>Gib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mir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bitte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eine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Tasse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Kaffee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!) и отрицательной (</w:t>
      </w:r>
      <w:r w:rsidRPr="002547C6">
        <w:rPr>
          <w:rFonts w:ascii="Times New Roman" w:hAnsi="Times New Roman"/>
          <w:color w:val="000000"/>
          <w:sz w:val="20"/>
          <w:szCs w:val="20"/>
        </w:rPr>
        <w:t>Macht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L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r w:rsidRPr="002547C6">
        <w:rPr>
          <w:rFonts w:ascii="Times New Roman" w:hAnsi="Times New Roman"/>
          <w:color w:val="000000"/>
          <w:sz w:val="20"/>
          <w:szCs w:val="20"/>
        </w:rPr>
        <w:t>rm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!) форме во 2-м лице единственного числа и множественного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числаи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в вежливой форме.</w:t>
      </w:r>
    </w:p>
    <w:p w14:paraId="549593F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095AA1C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74FD45D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336CBD7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Plusquamperfekt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(при согласовании времён).</w:t>
      </w:r>
    </w:p>
    <w:p w14:paraId="6DAE5EC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haben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sein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werden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r w:rsidRPr="002547C6">
        <w:rPr>
          <w:rFonts w:ascii="Times New Roman" w:hAnsi="Times New Roman"/>
          <w:color w:val="000000"/>
          <w:sz w:val="20"/>
          <w:szCs w:val="20"/>
        </w:rPr>
        <w:t>gen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сочетания </w:t>
      </w:r>
      <w:r w:rsidRPr="002547C6">
        <w:rPr>
          <w:rFonts w:ascii="Times New Roman" w:hAnsi="Times New Roman"/>
          <w:color w:val="000000"/>
          <w:sz w:val="20"/>
          <w:szCs w:val="20"/>
        </w:rPr>
        <w:t>w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rde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+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Infinitiv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для выражения вежливой просьбы, желания, в придаточных предложениях условия </w:t>
      </w:r>
      <w:r w:rsidRPr="002547C6">
        <w:rPr>
          <w:rFonts w:ascii="Times New Roman" w:hAnsi="Times New Roman"/>
          <w:color w:val="000000"/>
          <w:sz w:val="20"/>
          <w:szCs w:val="20"/>
        </w:rPr>
        <w:t>c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Konjunktiv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557676C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Модальные глаголы (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r w:rsidRPr="002547C6">
        <w:rPr>
          <w:rFonts w:ascii="Times New Roman" w:hAnsi="Times New Roman"/>
          <w:color w:val="000000"/>
          <w:sz w:val="20"/>
          <w:szCs w:val="20"/>
        </w:rPr>
        <w:t>gen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wollen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rfen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sollen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 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 неопределённая форма глагола в страдательном залоге с модальными глаголами.</w:t>
      </w:r>
    </w:p>
    <w:p w14:paraId="3CB831A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подобных,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подобное). </w:t>
      </w:r>
    </w:p>
    <w:p w14:paraId="01566AD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Определённый, неопределённый и нулевой артикли.</w:t>
      </w:r>
    </w:p>
    <w:p w14:paraId="6B4DFF1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существительные во множественном числе, образованные по правилу, и исключения.</w:t>
      </w:r>
    </w:p>
    <w:p w14:paraId="2A4003A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существительных в единственном и множественном числе.</w:t>
      </w:r>
    </w:p>
    <w:p w14:paraId="74D8EB1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40BEDD5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прилагательных.</w:t>
      </w:r>
    </w:p>
    <w:p w14:paraId="753F321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14719F7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dieser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jener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alle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viel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etwas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другие);</w:t>
      </w:r>
    </w:p>
    <w:p w14:paraId="660006B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отрицания: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doch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2A0EEDA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19BF0E1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518C183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Социокультурные знания и умения</w:t>
      </w:r>
    </w:p>
    <w:p w14:paraId="068AC97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15604E0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14:paraId="2A9EFE7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30943E5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227A0A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054A66A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Компенсаторные умения</w:t>
      </w:r>
    </w:p>
    <w:p w14:paraId="1251F66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6D66BB6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19309DDD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924DE5B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14:paraId="1673364F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CF721E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умения</w:t>
      </w:r>
    </w:p>
    <w:p w14:paraId="0FDBA2E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804926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270DB7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Внешность и характеристика человека, литературного персонажа. </w:t>
      </w:r>
    </w:p>
    <w:p w14:paraId="1E9F8B7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9B53E8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692C77A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69F79E8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5B8A99B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F3792B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Туризм. Виды отдыха. Экотуризм. Путешествия по России и зарубежным странам.</w:t>
      </w:r>
    </w:p>
    <w:p w14:paraId="420447C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39427A4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14:paraId="4659DF9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00E38FF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14:paraId="351747C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Говорение</w:t>
      </w:r>
    </w:p>
    <w:p w14:paraId="592994F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2B443D0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73E70D2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1F0DE4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14:paraId="108AF69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3E22172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14:paraId="3CDF3B6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5AF6275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Объём диалога – до 9 реплик со стороны каждого собеседника. </w:t>
      </w:r>
    </w:p>
    <w:p w14:paraId="305047C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коммуникативных умений монологической речи:</w:t>
      </w:r>
    </w:p>
    <w:p w14:paraId="12DDFA2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14:paraId="68D27CB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рассуждение. </w:t>
      </w:r>
    </w:p>
    <w:p w14:paraId="6E083EF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4D638D0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7F26FBF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устное представление (презентация) результатов выполненной проектной работы.</w:t>
      </w:r>
    </w:p>
    <w:p w14:paraId="159D478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Объём монологического высказывания – 14–15 фраз.</w:t>
      </w:r>
    </w:p>
    <w:p w14:paraId="4DCE491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Аудирование</w:t>
      </w:r>
    </w:p>
    <w:p w14:paraId="7DD67D3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14:paraId="288DEDD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14:paraId="67E907C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игнорировать незнакомые слова, несущественные для понимания основного содержания.</w:t>
      </w:r>
    </w:p>
    <w:p w14:paraId="71DC0E2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22178BC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C59AE7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1786603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Время звучания текста/текстов для аудирования – до 2,5 минут.</w:t>
      </w:r>
    </w:p>
    <w:p w14:paraId="19263AA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Смысловое чтение</w:t>
      </w:r>
    </w:p>
    <w:p w14:paraId="6AA5119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59A1213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584979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1AB78C4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0E8DBAF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Чтение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несплошных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14:paraId="6E4A658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3725D70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41B7832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Объём текста/текстов для чтения – 600–800 слов.</w:t>
      </w:r>
    </w:p>
    <w:p w14:paraId="382F7E4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Письменная речь</w:t>
      </w:r>
    </w:p>
    <w:p w14:paraId="110C677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Развитие умений письменной речи:</w:t>
      </w:r>
    </w:p>
    <w:p w14:paraId="23E971B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4DBBF8C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написание резюме (</w:t>
      </w:r>
      <w:r w:rsidRPr="002547C6">
        <w:rPr>
          <w:rFonts w:ascii="Times New Roman" w:hAnsi="Times New Roman"/>
          <w:color w:val="000000"/>
          <w:sz w:val="20"/>
          <w:szCs w:val="20"/>
        </w:rPr>
        <w:t>CV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F44DEB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501FD65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14:paraId="706E774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14:paraId="58E20CE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7315990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Языковые знания и навыки</w:t>
      </w:r>
    </w:p>
    <w:p w14:paraId="1E9BF08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Фонетическая сторона речи</w:t>
      </w:r>
    </w:p>
    <w:p w14:paraId="5F67C01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A400F2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7692809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6D5B315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Орфография и пунктуация</w:t>
      </w:r>
    </w:p>
    <w:p w14:paraId="5E818BD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Правильное написание изученных слов.</w:t>
      </w:r>
    </w:p>
    <w:p w14:paraId="2ADE5C7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2F8F401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259B796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588DD26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Лексическая сторона речи</w:t>
      </w:r>
    </w:p>
    <w:p w14:paraId="53CD1BF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EB6EA8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4A5063C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способы словообразования: </w:t>
      </w:r>
    </w:p>
    <w:p w14:paraId="090FE92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аффиксация: образование</w:t>
      </w:r>
    </w:p>
    <w:p w14:paraId="4270A20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при помощи суффиксов -</w:t>
      </w:r>
      <w:r w:rsidRPr="002547C6">
        <w:rPr>
          <w:rFonts w:ascii="Times New Roman" w:hAnsi="Times New Roman"/>
          <w:color w:val="000000"/>
          <w:sz w:val="20"/>
          <w:szCs w:val="20"/>
        </w:rPr>
        <w:t>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chen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schaft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ion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r w:rsidRPr="002547C6">
        <w:rPr>
          <w:rFonts w:ascii="Times New Roman" w:hAnsi="Times New Roman"/>
          <w:color w:val="000000"/>
          <w:sz w:val="20"/>
          <w:szCs w:val="20"/>
        </w:rPr>
        <w:t>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760417F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прилагательных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lich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los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1617640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2547C6">
        <w:rPr>
          <w:rFonts w:ascii="Times New Roman" w:hAnsi="Times New Roman"/>
          <w:color w:val="000000"/>
          <w:sz w:val="20"/>
          <w:szCs w:val="20"/>
        </w:rPr>
        <w:t>un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-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cklich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r w:rsidRPr="002547C6">
        <w:rPr>
          <w:rFonts w:ascii="Times New Roman" w:hAnsi="Times New Roman"/>
          <w:color w:val="000000"/>
          <w:sz w:val="20"/>
          <w:szCs w:val="20"/>
        </w:rPr>
        <w:t>ck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1A6419C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числительных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zehn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zig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-ß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0D3D057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словосложение: образование</w:t>
      </w:r>
    </w:p>
    <w:p w14:paraId="79066AF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существительных путём соединения основ существительных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Wintersport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Klassenzimmer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643227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существительных путём соединения основы глагола и основы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Schreibtisch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588DC55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иосновы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Kleinstadt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51D83E1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сложных прилагательных путём соединения основ прилагательных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dunkelblau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6FD408D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конверсия: образование</w:t>
      </w:r>
    </w:p>
    <w:p w14:paraId="346441A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неопределённой формы глагола (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5376ED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без изменения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Anfang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3AA34F3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с изменением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Sprung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2623FF6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прилагательных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Beste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Deutsche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Bekannte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4E08D76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443C2F8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53F764B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i/>
          <w:color w:val="000000"/>
          <w:sz w:val="20"/>
          <w:szCs w:val="20"/>
          <w:lang w:val="ru-RU"/>
        </w:rPr>
        <w:t>Грамматическая сторона речи</w:t>
      </w:r>
    </w:p>
    <w:p w14:paraId="54DECBA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0238322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40E872C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безличным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ist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4 </w:t>
      </w:r>
      <w:r w:rsidRPr="002547C6">
        <w:rPr>
          <w:rFonts w:ascii="Times New Roman" w:hAnsi="Times New Roman"/>
          <w:color w:val="000000"/>
          <w:sz w:val="20"/>
          <w:szCs w:val="20"/>
        </w:rPr>
        <w:t>Uhr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>Es regnet. Es ist interessant.).</w:t>
      </w:r>
    </w:p>
    <w:p w14:paraId="30893FF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Предложения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с</w:t>
      </w:r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конструкцией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es gibt (Es gibt einen Park neben der Schule.).</w:t>
      </w:r>
    </w:p>
    <w:p w14:paraId="1C681CF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неопределённо-личным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man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в том числе с модальными глаголами.</w:t>
      </w:r>
    </w:p>
    <w:p w14:paraId="612BB34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инфинитивным оборотом </w:t>
      </w:r>
      <w:r w:rsidRPr="002547C6">
        <w:rPr>
          <w:rFonts w:ascii="Times New Roman" w:hAnsi="Times New Roman"/>
          <w:color w:val="000000"/>
          <w:sz w:val="20"/>
          <w:szCs w:val="20"/>
        </w:rPr>
        <w:t>um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64888CB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инфинитива.</w:t>
      </w:r>
    </w:p>
    <w:p w14:paraId="658A587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2547C6">
        <w:rPr>
          <w:rFonts w:ascii="Times New Roman" w:hAnsi="Times New Roman"/>
          <w:color w:val="000000"/>
          <w:sz w:val="20"/>
          <w:szCs w:val="20"/>
        </w:rPr>
        <w:t>und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aber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oder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auch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наречиями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deshalb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trotzdem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077091D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dass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других.; причины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weil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условия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времени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als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nachdem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цели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damit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определительные с относительными местоимениями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уступки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obwohl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0498B3D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без использования сослагательного наклонения.</w:t>
      </w:r>
    </w:p>
    <w:p w14:paraId="7136F4F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zuerst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danach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sp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других.</w:t>
      </w:r>
    </w:p>
    <w:p w14:paraId="645FE59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4DF6DD0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Побудительные предложения в утвердительной (</w:t>
      </w:r>
      <w:r w:rsidRPr="002547C6">
        <w:rPr>
          <w:rFonts w:ascii="Times New Roman" w:hAnsi="Times New Roman"/>
          <w:color w:val="000000"/>
          <w:sz w:val="20"/>
          <w:szCs w:val="20"/>
        </w:rPr>
        <w:t>Gib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mir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bitte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eine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Tasse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Kaffee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!) и отрицательной (</w:t>
      </w:r>
      <w:r w:rsidRPr="002547C6">
        <w:rPr>
          <w:rFonts w:ascii="Times New Roman" w:hAnsi="Times New Roman"/>
          <w:color w:val="000000"/>
          <w:sz w:val="20"/>
          <w:szCs w:val="20"/>
        </w:rPr>
        <w:t>Macht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L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r w:rsidRPr="002547C6">
        <w:rPr>
          <w:rFonts w:ascii="Times New Roman" w:hAnsi="Times New Roman"/>
          <w:color w:val="000000"/>
          <w:sz w:val="20"/>
          <w:szCs w:val="20"/>
        </w:rPr>
        <w:t>rm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!) форме во 2-м лице единственного числа и множественного числа и в вежливой форме.</w:t>
      </w:r>
    </w:p>
    <w:p w14:paraId="128AC20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7041F72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2DB496D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040BD57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Plusquamperfekt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(при согласовании времен).</w:t>
      </w:r>
    </w:p>
    <w:p w14:paraId="5509909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haben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sein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werden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r w:rsidRPr="002547C6">
        <w:rPr>
          <w:rFonts w:ascii="Times New Roman" w:hAnsi="Times New Roman"/>
          <w:color w:val="000000"/>
          <w:sz w:val="20"/>
          <w:szCs w:val="20"/>
        </w:rPr>
        <w:t>gen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сочетания </w:t>
      </w:r>
      <w:r w:rsidRPr="002547C6">
        <w:rPr>
          <w:rFonts w:ascii="Times New Roman" w:hAnsi="Times New Roman"/>
          <w:color w:val="000000"/>
          <w:sz w:val="20"/>
          <w:szCs w:val="20"/>
        </w:rPr>
        <w:t>w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rde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+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Infinitiv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для выражения вежливой просьбы, желания, в придаточных предложениях условия </w:t>
      </w:r>
      <w:r w:rsidRPr="002547C6">
        <w:rPr>
          <w:rFonts w:ascii="Times New Roman" w:hAnsi="Times New Roman"/>
          <w:color w:val="000000"/>
          <w:sz w:val="20"/>
          <w:szCs w:val="20"/>
        </w:rPr>
        <w:t>c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Konjunktiv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14:paraId="6AFC166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Модальные глаголы (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r w:rsidRPr="002547C6">
        <w:rPr>
          <w:rFonts w:ascii="Times New Roman" w:hAnsi="Times New Roman"/>
          <w:color w:val="000000"/>
          <w:sz w:val="20"/>
          <w:szCs w:val="20"/>
        </w:rPr>
        <w:t>gen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wollen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rfen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sollen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 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 неопределённая форма глагола в страдательном залоге с модальными глаголами.</w:t>
      </w:r>
    </w:p>
    <w:p w14:paraId="63F4D77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подобных 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подобных).</w:t>
      </w:r>
    </w:p>
    <w:p w14:paraId="42FBE7B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Определённый, неопределённый и нулевой артикли.</w:t>
      </w:r>
    </w:p>
    <w:p w14:paraId="54F4793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существительные во множественном числе, образованные по правилу, и исключения.</w:t>
      </w:r>
    </w:p>
    <w:p w14:paraId="41DB463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существительных в единственном и множественном числе.</w:t>
      </w:r>
    </w:p>
    <w:p w14:paraId="142182E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64A7800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прилагательных.</w:t>
      </w:r>
    </w:p>
    <w:p w14:paraId="08E6870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0ED6B0C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dieser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jener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alle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viel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etwas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других).</w:t>
      </w:r>
    </w:p>
    <w:p w14:paraId="5D493DC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отрицания: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doch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14:paraId="5DD2DF1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7DC473B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74989DA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Социокультурные знания и умения</w:t>
      </w:r>
    </w:p>
    <w:p w14:paraId="1DE41B7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элементов речевого поведенческого этикета в немецкоязычной среде в рамках тематического содержания 11 класса.</w:t>
      </w:r>
    </w:p>
    <w:p w14:paraId="52FE159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14:paraId="78903E7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50BA376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2ED076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2A4098E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Компенсаторные умения</w:t>
      </w:r>
    </w:p>
    <w:p w14:paraId="0B35F9F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30C3F0E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7FD4B71" w14:textId="77777777" w:rsidR="0070153C" w:rsidRPr="002547C6" w:rsidRDefault="0070153C">
      <w:pPr>
        <w:rPr>
          <w:sz w:val="20"/>
          <w:szCs w:val="20"/>
          <w:lang w:val="ru-RU"/>
        </w:rPr>
        <w:sectPr w:rsidR="0070153C" w:rsidRPr="002547C6" w:rsidSect="002547C6">
          <w:pgSz w:w="11906" w:h="16383"/>
          <w:pgMar w:top="426" w:right="850" w:bottom="284" w:left="1701" w:header="720" w:footer="720" w:gutter="0"/>
          <w:cols w:space="720"/>
        </w:sectPr>
      </w:pPr>
    </w:p>
    <w:p w14:paraId="7B442E79" w14:textId="77777777" w:rsidR="0070153C" w:rsidRPr="002547C6" w:rsidRDefault="005F27BC">
      <w:pPr>
        <w:spacing w:after="0" w:line="264" w:lineRule="auto"/>
        <w:ind w:left="120"/>
        <w:jc w:val="both"/>
        <w:rPr>
          <w:lang w:val="ru-RU"/>
        </w:rPr>
      </w:pPr>
      <w:bookmarkStart w:id="7" w:name="block-31316536"/>
      <w:bookmarkEnd w:id="6"/>
      <w:r w:rsidRPr="002547C6">
        <w:rPr>
          <w:rFonts w:ascii="Times New Roman" w:hAnsi="Times New Roman"/>
          <w:color w:val="000000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01B7E4E7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6D518A9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381FBB5A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4633FC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E91B86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 иностранному</w:t>
      </w:r>
      <w:proofErr w:type="gram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75B8FA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14:paraId="2EA38DE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14:paraId="5388B22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E26B7E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14:paraId="6E6A659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2C967E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3A37BA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1CBB01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E2FBEA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готовность к гуманитарной и волонтёрской деятельности.</w:t>
      </w:r>
    </w:p>
    <w:p w14:paraId="38B13EB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14:paraId="02BF6C9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04B49CB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1FEDE2F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0429FD1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14:paraId="59DE0E6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осознание духовных ценностей российского народа;</w:t>
      </w:r>
    </w:p>
    <w:p w14:paraId="36DADDA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нравственного сознания, этического поведения; </w:t>
      </w:r>
    </w:p>
    <w:p w14:paraId="0576C84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8EE3FD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осознание личного вклада в построение устойчивого будущего;</w:t>
      </w:r>
    </w:p>
    <w:p w14:paraId="27149C4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CBB78C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14:paraId="1F162EB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10BA91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27633D3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5310B2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6584ACC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личности.</w:t>
      </w:r>
    </w:p>
    <w:p w14:paraId="2DE54C8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14:paraId="50B6732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026D306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31E7D6C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6289DC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14:paraId="7F3A300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готовность к труду, осознание ценности мастерства, трудолюбие;</w:t>
      </w:r>
    </w:p>
    <w:p w14:paraId="7650D6E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6523B6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14:paraId="6BBDE19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6E85464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14:paraId="09E5467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BCE14A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BFA61E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7F8B50C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расширение опыта деятельности экологической направленности.</w:t>
      </w:r>
    </w:p>
    <w:p w14:paraId="1EA5FAF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14:paraId="6099C38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5EDE35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236376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44F90F6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 иностранному</w:t>
      </w:r>
      <w:proofErr w:type="gram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(немецкому) языку у обучающихся совершенствуется </w:t>
      </w: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эмоциональный интеллект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предполагающий сформированность:</w:t>
      </w:r>
    </w:p>
    <w:p w14:paraId="21D02B0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A103C4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BE5769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D034FE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31E259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1695F52B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11EB3323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715884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018E47A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14:paraId="3602055F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694DA51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14:paraId="17880FDF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9D5AB90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5238D13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14:paraId="6FE802F7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14:paraId="32C6C1AE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E01051C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82DAEEE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B9CBD4B" w14:textId="77777777" w:rsidR="0070153C" w:rsidRPr="002547C6" w:rsidRDefault="005F27B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развивать креативное мышление при решении жизненных проблем.</w:t>
      </w:r>
    </w:p>
    <w:p w14:paraId="7716E878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Базовые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исследовательские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44E1381B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F324F09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80EBCFA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научной лингвистической терминологией и ключевыми понятиями;</w:t>
      </w:r>
    </w:p>
    <w:p w14:paraId="087478D9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74CCEE2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8A99AD4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DA5920D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14:paraId="53E0F129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7909638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14:paraId="00DFEADE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уметь интегрировать знания из разных предметных областей; </w:t>
      </w:r>
    </w:p>
    <w:p w14:paraId="2941F854" w14:textId="77777777" w:rsidR="0070153C" w:rsidRPr="002547C6" w:rsidRDefault="005F27B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14:paraId="62E07266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Работа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с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информацией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5791AE20" w14:textId="77777777" w:rsidR="0070153C" w:rsidRPr="002547C6" w:rsidRDefault="005F27B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AD1D58C" w14:textId="77777777" w:rsidR="0070153C" w:rsidRPr="002547C6" w:rsidRDefault="005F27B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14:paraId="2EFA201F" w14:textId="77777777" w:rsidR="0070153C" w:rsidRPr="002547C6" w:rsidRDefault="005F27B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4CAF0AF2" w14:textId="77777777" w:rsidR="0070153C" w:rsidRPr="002547C6" w:rsidRDefault="005F27B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243BCE7" w14:textId="77777777" w:rsidR="0070153C" w:rsidRPr="002547C6" w:rsidRDefault="005F27B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BB2E5B3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922E091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14:paraId="1A0DDAAB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14:paraId="208A8A3F" w14:textId="77777777" w:rsidR="0070153C" w:rsidRPr="002547C6" w:rsidRDefault="005F27B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осуществлять коммуникацию во всех сферах жизни;</w:t>
      </w:r>
    </w:p>
    <w:p w14:paraId="7DE6483B" w14:textId="77777777" w:rsidR="0070153C" w:rsidRPr="002547C6" w:rsidRDefault="005F27B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66E0C3A" w14:textId="77777777" w:rsidR="0070153C" w:rsidRPr="002547C6" w:rsidRDefault="005F27B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14:paraId="46D7CC3C" w14:textId="77777777" w:rsidR="0070153C" w:rsidRPr="002547C6" w:rsidRDefault="005F27B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развёрнуто и логично излагать свою точку зрения с использованием языковых средств.</w:t>
      </w:r>
    </w:p>
    <w:p w14:paraId="5FC2F85B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Совместная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деятельность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55BE9DBD" w14:textId="77777777" w:rsidR="0070153C" w:rsidRPr="002547C6" w:rsidRDefault="005F27B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работы;</w:t>
      </w:r>
    </w:p>
    <w:p w14:paraId="0CB63DF8" w14:textId="77777777" w:rsidR="0070153C" w:rsidRPr="002547C6" w:rsidRDefault="005F27B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4674128F" w14:textId="77777777" w:rsidR="0070153C" w:rsidRPr="002547C6" w:rsidRDefault="005F27B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DF8CC04" w14:textId="77777777" w:rsidR="0070153C" w:rsidRPr="002547C6" w:rsidRDefault="005F27B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CB7AE02" w14:textId="77777777" w:rsidR="0070153C" w:rsidRPr="002547C6" w:rsidRDefault="005F27B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2D9B8CF9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37BE4E1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Регулятивные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2547C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</w:p>
    <w:p w14:paraId="03085CF7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Самоорганизация</w:t>
      </w:r>
      <w:proofErr w:type="spellEnd"/>
    </w:p>
    <w:p w14:paraId="72E31F4F" w14:textId="77777777" w:rsidR="0070153C" w:rsidRPr="002547C6" w:rsidRDefault="005F27B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E3500A8" w14:textId="77777777" w:rsidR="0070153C" w:rsidRPr="002547C6" w:rsidRDefault="005F27B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266E741" w14:textId="77777777" w:rsidR="0070153C" w:rsidRPr="002547C6" w:rsidRDefault="005F27B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давать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оценку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новым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ситуациям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>;</w:t>
      </w:r>
    </w:p>
    <w:p w14:paraId="60C26142" w14:textId="77777777" w:rsidR="0070153C" w:rsidRPr="002547C6" w:rsidRDefault="005F27B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14:paraId="1C1A071B" w14:textId="77777777" w:rsidR="0070153C" w:rsidRPr="002547C6" w:rsidRDefault="005F27B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оценивать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приобретённый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опыт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>;</w:t>
      </w:r>
    </w:p>
    <w:p w14:paraId="2D8F6064" w14:textId="77777777" w:rsidR="0070153C" w:rsidRPr="002547C6" w:rsidRDefault="005F27B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0719E0A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b/>
          <w:color w:val="000000"/>
          <w:sz w:val="20"/>
          <w:szCs w:val="20"/>
        </w:rPr>
        <w:t>Самоконтроль</w:t>
      </w:r>
      <w:proofErr w:type="spellEnd"/>
    </w:p>
    <w:p w14:paraId="51C8CAEF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давать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оценку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новым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ситуациям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1F1E22D8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22B8126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14:paraId="3A066FFD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оценивать риски и своевременно принимать решения по их снижению;</w:t>
      </w:r>
    </w:p>
    <w:p w14:paraId="240306F1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деятельности.</w:t>
      </w:r>
    </w:p>
    <w:p w14:paraId="232E10B6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принимать себя, понимая свои недостатки и достоинства;</w:t>
      </w:r>
    </w:p>
    <w:p w14:paraId="3943E2B2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14:paraId="7C5C9290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и право других на ошибку;</w:t>
      </w:r>
    </w:p>
    <w:p w14:paraId="066F9E98" w14:textId="77777777" w:rsidR="0070153C" w:rsidRPr="002547C6" w:rsidRDefault="005F27BC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человека.</w:t>
      </w:r>
    </w:p>
    <w:p w14:paraId="0323DF80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241E069" w14:textId="77777777" w:rsidR="0070153C" w:rsidRPr="002547C6" w:rsidRDefault="005F2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044AC463" w14:textId="77777777" w:rsidR="0070153C" w:rsidRPr="002547C6" w:rsidRDefault="0070153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35CC2D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14:paraId="58AB606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2547C6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10 классе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419E7FB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1) Владеть основными видами речевой деятельности:</w:t>
      </w:r>
    </w:p>
    <w:p w14:paraId="7896C56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4B20018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25E723F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2F5B434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устно излагать результаты выполненной проектной работы (объём – до 14 фраз); </w:t>
      </w:r>
    </w:p>
    <w:p w14:paraId="5B30A30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73EB322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14:paraId="20EF467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читать про себя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несплошные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14:paraId="166E8C9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14:paraId="2A15068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14:paraId="03A92CD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0C28D60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14:paraId="15A748F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письменно представлять результаты выполненной проектной работы (объём – до 150 слов).</w:t>
      </w:r>
    </w:p>
    <w:p w14:paraId="4DA7330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2) Владеть фонетическими навыками:</w:t>
      </w:r>
    </w:p>
    <w:p w14:paraId="225E553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17F7CA2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орфографическими навыками: правильно писать изученные слова;</w:t>
      </w:r>
    </w:p>
    <w:p w14:paraId="1812928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14:paraId="1B8C41E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3) Р</w:t>
      </w:r>
      <w:r w:rsidRPr="002547C6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аспознавать 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6EC7F96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2547C6">
        <w:rPr>
          <w:rFonts w:ascii="Times New Roman" w:hAnsi="Times New Roman"/>
          <w:color w:val="000000"/>
          <w:sz w:val="20"/>
          <w:szCs w:val="20"/>
        </w:rPr>
        <w:t>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chen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schaft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ion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r w:rsidRPr="002547C6">
        <w:rPr>
          <w:rFonts w:ascii="Times New Roman" w:hAnsi="Times New Roman"/>
          <w:color w:val="000000"/>
          <w:sz w:val="20"/>
          <w:szCs w:val="20"/>
        </w:rPr>
        <w:t>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08B6D14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прилагательные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lich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los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6886B4B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имена существительные, имена прилагательные и наречия при помощи префикса </w:t>
      </w:r>
      <w:r w:rsidRPr="002547C6">
        <w:rPr>
          <w:rFonts w:ascii="Times New Roman" w:hAnsi="Times New Roman"/>
          <w:color w:val="000000"/>
          <w:sz w:val="20"/>
          <w:szCs w:val="20"/>
        </w:rPr>
        <w:t>un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-; </w:t>
      </w:r>
    </w:p>
    <w:p w14:paraId="12CF548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числительные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zehn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zig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-ß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36EA918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Wintersport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Klassenzimmer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5FDE347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сложные существительные путём соединения основы глагола с основой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Schreibtisch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6A8EE70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Kleinstadt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742142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сложные прилагательные путём соединения основ прилагательных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dunkelblau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D0B9B0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1147D96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прилагательных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Beste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Deutsche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Bekannte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0C6C072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без изменения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Anfang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275C437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с изменением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Sprung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1995A25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1C82E47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648272E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4)</w:t>
      </w:r>
      <w:r w:rsidRPr="002547C6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7B7FF0E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речи:</w:t>
      </w:r>
    </w:p>
    <w:p w14:paraId="764A6D1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безличным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2048FA9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предложения с конструкцией 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gibt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2AC1E22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неопределённо-личным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man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в том числе с модальными глаголами;</w:t>
      </w:r>
    </w:p>
    <w:p w14:paraId="6B0D923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инфинитивным оборотом </w:t>
      </w:r>
      <w:r w:rsidRPr="002547C6">
        <w:rPr>
          <w:rFonts w:ascii="Times New Roman" w:hAnsi="Times New Roman"/>
          <w:color w:val="000000"/>
          <w:sz w:val="20"/>
          <w:szCs w:val="20"/>
        </w:rPr>
        <w:t>um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02AFFE1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инфинитива;</w:t>
      </w:r>
    </w:p>
    <w:p w14:paraId="34B44AD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2547C6">
        <w:rPr>
          <w:rFonts w:ascii="Times New Roman" w:hAnsi="Times New Roman"/>
          <w:color w:val="000000"/>
          <w:sz w:val="20"/>
          <w:szCs w:val="20"/>
        </w:rPr>
        <w:t>und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aber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oder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auch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наречиями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deshalb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trotzdem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03A71B2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dass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других; причины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weil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условия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времени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als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nachdem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цели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damit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определительные с относительными местоимениями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3CCA89B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без использования сослагательного наклонения;</w:t>
      </w:r>
    </w:p>
    <w:p w14:paraId="4112927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zuerst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danach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sp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другие;</w:t>
      </w:r>
    </w:p>
    <w:p w14:paraId="008AB12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63BB2D0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1EBAB1F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7B4B43C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1173EF5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27B2233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Plusquamperfekt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(при согласовании времён);</w:t>
      </w:r>
    </w:p>
    <w:p w14:paraId="77FEC94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haben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sein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werden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r w:rsidRPr="002547C6">
        <w:rPr>
          <w:rFonts w:ascii="Times New Roman" w:hAnsi="Times New Roman"/>
          <w:color w:val="000000"/>
          <w:sz w:val="20"/>
          <w:szCs w:val="20"/>
        </w:rPr>
        <w:t>gen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сочетания </w:t>
      </w:r>
      <w:r w:rsidRPr="002547C6">
        <w:rPr>
          <w:rFonts w:ascii="Times New Roman" w:hAnsi="Times New Roman"/>
          <w:color w:val="000000"/>
          <w:sz w:val="20"/>
          <w:szCs w:val="20"/>
        </w:rPr>
        <w:t>w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rde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+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Infinitiv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для выражения вежливой просьбы, желания в придаточных предложениях условия </w:t>
      </w:r>
      <w:r w:rsidRPr="002547C6">
        <w:rPr>
          <w:rFonts w:ascii="Times New Roman" w:hAnsi="Times New Roman"/>
          <w:color w:val="000000"/>
          <w:sz w:val="20"/>
          <w:szCs w:val="20"/>
        </w:rPr>
        <w:t>c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Konjunktiv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047D8FA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модальные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глаголы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(mögen, wollen, können, müssen, dürfen, sollen) </w:t>
      </w:r>
      <w:r w:rsidRPr="002547C6">
        <w:rPr>
          <w:rFonts w:ascii="Times New Roman" w:hAnsi="Times New Roman"/>
          <w:color w:val="000000"/>
          <w:sz w:val="20"/>
          <w:szCs w:val="20"/>
        </w:rPr>
        <w:t>в</w:t>
      </w:r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Präsens, Präteritum;</w:t>
      </w:r>
    </w:p>
    <w:p w14:paraId="5FFBC25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подобных,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подобных);</w:t>
      </w:r>
    </w:p>
    <w:p w14:paraId="585A8B6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определённый, неопределённый и нулевой артикли;</w:t>
      </w:r>
    </w:p>
    <w:p w14:paraId="24A37A9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существительные во множественном числе, образованные по правилу, и исключения;</w:t>
      </w:r>
    </w:p>
    <w:p w14:paraId="2EA2A9D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имен существительных в единственном и множественном числе;</w:t>
      </w:r>
    </w:p>
    <w:p w14:paraId="315AF67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09AE577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прилагательных;</w:t>
      </w:r>
    </w:p>
    <w:p w14:paraId="005E9CC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14:paraId="48B1D76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dieser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jener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alle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viel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etwas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других);</w:t>
      </w:r>
    </w:p>
    <w:p w14:paraId="69A2A64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отрицания: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doch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1FD2AC3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7024B3E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предлоги места, направления, времени; предлоги, управляющие дательным падежом; </w:t>
      </w:r>
    </w:p>
    <w:p w14:paraId="4B17B36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предлоги, управляющие винительным падежом; </w:t>
      </w:r>
    </w:p>
    <w:p w14:paraId="6749B59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предлоги, управляющие и дательным (место), и винительным (направление) падежом.</w:t>
      </w:r>
    </w:p>
    <w:p w14:paraId="11C8D09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5) Владеть социокультурными знаниями и умениями:</w:t>
      </w:r>
    </w:p>
    <w:p w14:paraId="5FF68C5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1073BA6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42C1F8F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26794B3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родную страну и её культуру на иностранном языке; </w:t>
      </w:r>
    </w:p>
    <w:p w14:paraId="16473FE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иной культуре; </w:t>
      </w:r>
    </w:p>
    <w:p w14:paraId="466AEF8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нормы вежливости в межкультурном общении. </w:t>
      </w:r>
    </w:p>
    <w:p w14:paraId="0F742F3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77441FA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0B7F3F3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2547C6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11 классе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2BA9942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1) Владеть основными видами речевой деятельности:</w:t>
      </w:r>
    </w:p>
    <w:p w14:paraId="23A4535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721ED20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236D309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2EECD74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устно излагать результаты выполненной проектной работы (объём – 14–15 фраз); </w:t>
      </w:r>
    </w:p>
    <w:p w14:paraId="4F0ADBB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6E9CB68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14:paraId="0D1437B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читать про себя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несплошные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тексты (таблицы, диаграммы, графики) и понимать представленную в них информацию; </w:t>
      </w:r>
    </w:p>
    <w:p w14:paraId="5BA9F79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2547C6">
        <w:rPr>
          <w:rFonts w:ascii="Times New Roman" w:hAnsi="Times New Roman"/>
          <w:color w:val="000000"/>
          <w:sz w:val="20"/>
          <w:szCs w:val="20"/>
        </w:rPr>
        <w:t>CV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14:paraId="228C37B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2) Владеть фонетическими навыками:</w:t>
      </w:r>
    </w:p>
    <w:p w14:paraId="78425BD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4CA4AA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орфографическими навыками: правильно писать изученные слова;</w:t>
      </w:r>
    </w:p>
    <w:p w14:paraId="7F9FCD8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14:paraId="309D79F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не ставить точку после заголовка; </w:t>
      </w:r>
    </w:p>
    <w:p w14:paraId="245D716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пунктуационно правильно оформлять прямую речь; </w:t>
      </w:r>
    </w:p>
    <w:p w14:paraId="2FD4EA8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пунктуационно правильно оформлять электронное сообщение личного характера. </w:t>
      </w:r>
    </w:p>
    <w:p w14:paraId="163693B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46CD965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2547C6">
        <w:rPr>
          <w:rFonts w:ascii="Times New Roman" w:hAnsi="Times New Roman"/>
          <w:color w:val="000000"/>
          <w:sz w:val="20"/>
          <w:szCs w:val="20"/>
        </w:rPr>
        <w:t>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chen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heit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ung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schaft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ion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it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r w:rsidRPr="002547C6">
        <w:rPr>
          <w:rFonts w:ascii="Times New Roman" w:hAnsi="Times New Roman"/>
          <w:color w:val="000000"/>
          <w:sz w:val="20"/>
          <w:szCs w:val="20"/>
        </w:rPr>
        <w:t>t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580C7C2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имена прилагательные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lich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los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72042FD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имена существительные, имена прилагательные и наречия при помощи префикса </w:t>
      </w:r>
      <w:r w:rsidRPr="002547C6">
        <w:rPr>
          <w:rFonts w:ascii="Times New Roman" w:hAnsi="Times New Roman"/>
          <w:color w:val="000000"/>
          <w:sz w:val="20"/>
          <w:szCs w:val="20"/>
        </w:rPr>
        <w:t>un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-; </w:t>
      </w:r>
    </w:p>
    <w:p w14:paraId="25AB7FF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числительные при помощи суффиксов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zehn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 w:rsidRPr="002547C6">
        <w:rPr>
          <w:rFonts w:ascii="Times New Roman" w:hAnsi="Times New Roman"/>
          <w:color w:val="000000"/>
          <w:sz w:val="20"/>
          <w:szCs w:val="20"/>
        </w:rPr>
        <w:t>zig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-ß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ig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3F58867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Wintersport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Klassenzimmer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422A458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сложные существительные путём соединения основы глагола с основой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Schreibtisch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6AB98FB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Kleinstadt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6BCBA3F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сложные прилагательные путём соединения основ прилагательных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dunkelblau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7E5D386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Lesen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594AB2B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прилагательных (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Beste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Deutsche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Bekannte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); </w:t>
      </w:r>
    </w:p>
    <w:p w14:paraId="21B81AB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без изменения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Anfang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2EE4887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имён существительных от основы глагола с изменением корневой гласной (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Sprung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1054DFE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231D849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3E757EF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3C955E5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речи:</w:t>
      </w:r>
    </w:p>
    <w:p w14:paraId="4952074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безличным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6AEEF5E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конструкцией </w:t>
      </w:r>
      <w:r w:rsidRPr="002547C6">
        <w:rPr>
          <w:rFonts w:ascii="Times New Roman" w:hAnsi="Times New Roman"/>
          <w:color w:val="000000"/>
          <w:sz w:val="20"/>
          <w:szCs w:val="20"/>
        </w:rPr>
        <w:t>es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gibt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6C5D86F2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неопределённо-личным местоимением </w:t>
      </w:r>
      <w:r w:rsidRPr="002547C6">
        <w:rPr>
          <w:rFonts w:ascii="Times New Roman" w:hAnsi="Times New Roman"/>
          <w:color w:val="000000"/>
          <w:sz w:val="20"/>
          <w:szCs w:val="20"/>
        </w:rPr>
        <w:t>man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, в том числе с модальными глаголами;</w:t>
      </w:r>
    </w:p>
    <w:p w14:paraId="5B0EE9D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инфинитивным оборотом </w:t>
      </w:r>
      <w:r w:rsidRPr="002547C6">
        <w:rPr>
          <w:rFonts w:ascii="Times New Roman" w:hAnsi="Times New Roman"/>
          <w:color w:val="000000"/>
          <w:sz w:val="20"/>
          <w:szCs w:val="20"/>
        </w:rPr>
        <w:t>um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662F08D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инфинитива;</w:t>
      </w:r>
    </w:p>
    <w:p w14:paraId="35742C5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2547C6">
        <w:rPr>
          <w:rFonts w:ascii="Times New Roman" w:hAnsi="Times New Roman"/>
          <w:color w:val="000000"/>
          <w:sz w:val="20"/>
          <w:szCs w:val="20"/>
        </w:rPr>
        <w:t>und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aber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oder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…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sondern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auch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наречиями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deshalb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trotzdem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44D559C6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dass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других; причины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weil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условия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47E1D0CE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времени – с союзами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als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nachdem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3D143A7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цели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damit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4C12BF1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определительные с относительными местоимениями </w:t>
      </w:r>
      <w:r w:rsidRPr="002547C6">
        <w:rPr>
          <w:rFonts w:ascii="Times New Roman" w:hAnsi="Times New Roman"/>
          <w:color w:val="000000"/>
          <w:sz w:val="20"/>
          <w:szCs w:val="20"/>
        </w:rPr>
        <w:t>die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der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das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</w:p>
    <w:p w14:paraId="0639BE7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уступки –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obwohl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704D487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ob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без использования сослагательного наклонения;</w:t>
      </w:r>
    </w:p>
    <w:p w14:paraId="5FE166D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zuerst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danach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sp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других;</w:t>
      </w:r>
    </w:p>
    <w:p w14:paraId="6532A10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6257F3A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632B991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1A9D33D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Futur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547C6">
        <w:rPr>
          <w:rFonts w:ascii="Times New Roman" w:hAnsi="Times New Roman"/>
          <w:color w:val="000000"/>
          <w:sz w:val="20"/>
          <w:szCs w:val="20"/>
        </w:rPr>
        <w:t>I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1BDA9E3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sens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2CF3848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видовременная глагольная форма действительного залога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Plusquamperfekt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(при согласовании времён);</w:t>
      </w:r>
    </w:p>
    <w:p w14:paraId="1530413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формы сослагательного наклонения от глаголов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haben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sein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werden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k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nnen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m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ö</w:t>
      </w:r>
      <w:r w:rsidRPr="002547C6">
        <w:rPr>
          <w:rFonts w:ascii="Times New Roman" w:hAnsi="Times New Roman"/>
          <w:color w:val="000000"/>
          <w:sz w:val="20"/>
          <w:szCs w:val="20"/>
        </w:rPr>
        <w:t>gen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; сочетания </w:t>
      </w:r>
      <w:r w:rsidRPr="002547C6">
        <w:rPr>
          <w:rFonts w:ascii="Times New Roman" w:hAnsi="Times New Roman"/>
          <w:color w:val="000000"/>
          <w:sz w:val="20"/>
          <w:szCs w:val="20"/>
        </w:rPr>
        <w:t>w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ü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rde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+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Infinitiv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для выражения вежливой просьбы, желания в придаточных предложениях условия </w:t>
      </w:r>
      <w:r w:rsidRPr="002547C6">
        <w:rPr>
          <w:rFonts w:ascii="Times New Roman" w:hAnsi="Times New Roman"/>
          <w:color w:val="000000"/>
          <w:sz w:val="20"/>
          <w:szCs w:val="20"/>
        </w:rPr>
        <w:t>c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wenn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Konjunktiv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Pr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ä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teritum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14:paraId="7743368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de-DE"/>
        </w:rPr>
      </w:pP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модальные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глаголы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(mögen, wollen, können, müssen, dürfen, sollen) </w:t>
      </w:r>
      <w:r w:rsidRPr="002547C6">
        <w:rPr>
          <w:rFonts w:ascii="Times New Roman" w:hAnsi="Times New Roman"/>
          <w:color w:val="000000"/>
          <w:sz w:val="20"/>
          <w:szCs w:val="20"/>
        </w:rPr>
        <w:t>в</w:t>
      </w:r>
      <w:r w:rsidRPr="002547C6">
        <w:rPr>
          <w:rFonts w:ascii="Times New Roman" w:hAnsi="Times New Roman"/>
          <w:color w:val="000000"/>
          <w:sz w:val="20"/>
          <w:szCs w:val="20"/>
          <w:lang w:val="de-DE"/>
        </w:rPr>
        <w:t xml:space="preserve"> Präsens, Präteritum;</w:t>
      </w:r>
    </w:p>
    <w:p w14:paraId="688F6E18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wozu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подобные,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darauf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dazu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тому подобные);</w:t>
      </w:r>
    </w:p>
    <w:p w14:paraId="617F909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определённый, неопределённый и нулевой артикли;</w:t>
      </w:r>
    </w:p>
    <w:p w14:paraId="75DA028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существительные во множественном числе, образованные по правилу, и исключения;</w:t>
      </w:r>
    </w:p>
    <w:p w14:paraId="47A119C4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существительных в единственном и множественном числе;</w:t>
      </w:r>
    </w:p>
    <w:p w14:paraId="0A664AC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114E535D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склонение имён прилагательных;</w:t>
      </w:r>
    </w:p>
    <w:p w14:paraId="04E0BF53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исключения;</w:t>
      </w:r>
    </w:p>
    <w:p w14:paraId="3D1890E5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dieser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jener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jemand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niemand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547C6">
        <w:rPr>
          <w:rFonts w:ascii="Times New Roman" w:hAnsi="Times New Roman"/>
          <w:color w:val="000000"/>
          <w:sz w:val="20"/>
          <w:szCs w:val="20"/>
        </w:rPr>
        <w:t>alle</w:t>
      </w: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viel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etwas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другие);</w:t>
      </w:r>
    </w:p>
    <w:p w14:paraId="727B6E71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выражения отрицания: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kein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nichts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547C6">
        <w:rPr>
          <w:rFonts w:ascii="Times New Roman" w:hAnsi="Times New Roman"/>
          <w:color w:val="000000"/>
          <w:sz w:val="20"/>
          <w:szCs w:val="20"/>
        </w:rPr>
        <w:t>doch</w:t>
      </w:r>
      <w:proofErr w:type="spellEnd"/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14:paraId="0448C94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775F90AC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283E006F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5) Владеть социокультурными знаниями и умениями:</w:t>
      </w:r>
    </w:p>
    <w:p w14:paraId="6DA3762B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32F93347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1D30F4C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7A2A27F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14:paraId="3E4B1940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621477DA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14:paraId="4646CA99" w14:textId="77777777" w:rsidR="0070153C" w:rsidRPr="002547C6" w:rsidRDefault="005F27B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547C6">
        <w:rPr>
          <w:rFonts w:ascii="Times New Roman" w:hAnsi="Times New Roman"/>
          <w:color w:val="000000"/>
          <w:sz w:val="20"/>
          <w:szCs w:val="20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24D738B5" w14:textId="77777777" w:rsidR="0070153C" w:rsidRPr="005F27BC" w:rsidRDefault="0070153C">
      <w:pPr>
        <w:rPr>
          <w:lang w:val="ru-RU"/>
        </w:rPr>
        <w:sectPr w:rsidR="0070153C" w:rsidRPr="005F27BC" w:rsidSect="002547C6">
          <w:pgSz w:w="11906" w:h="16383"/>
          <w:pgMar w:top="426" w:right="850" w:bottom="284" w:left="1701" w:header="720" w:footer="720" w:gutter="0"/>
          <w:cols w:space="720"/>
        </w:sectPr>
      </w:pPr>
    </w:p>
    <w:p w14:paraId="6FA74B85" w14:textId="15AD8DC3" w:rsidR="0070153C" w:rsidRDefault="00911AB6">
      <w:pPr>
        <w:spacing w:after="0"/>
        <w:ind w:left="120"/>
      </w:pPr>
      <w:bookmarkStart w:id="8" w:name="block-313165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10 КЛАСС</w:t>
      </w:r>
      <w:r w:rsidR="005F27BC" w:rsidRPr="005F2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 w:rsidR="005F27B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09305F" w14:textId="618FC9F6" w:rsidR="0070153C" w:rsidRDefault="0070153C">
      <w:pPr>
        <w:spacing w:after="0"/>
        <w:ind w:left="120"/>
      </w:pPr>
    </w:p>
    <w:tbl>
      <w:tblPr>
        <w:tblW w:w="150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5691"/>
        <w:gridCol w:w="1049"/>
        <w:gridCol w:w="1087"/>
        <w:gridCol w:w="1236"/>
        <w:gridCol w:w="5275"/>
      </w:tblGrid>
      <w:tr w:rsidR="00911AB6" w14:paraId="12CF7D19" w14:textId="77777777" w:rsidTr="00911AB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15425" w14:textId="77777777" w:rsidR="0070153C" w:rsidRDefault="005F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61305" w14:textId="77777777" w:rsidR="0070153C" w:rsidRDefault="0070153C">
            <w:pPr>
              <w:spacing w:after="0"/>
              <w:ind w:left="135"/>
            </w:pPr>
          </w:p>
        </w:tc>
        <w:tc>
          <w:tcPr>
            <w:tcW w:w="56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46695" w14:textId="77777777" w:rsidR="0070153C" w:rsidRDefault="005F2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02BB5" w14:textId="77777777" w:rsidR="0070153C" w:rsidRDefault="0070153C">
            <w:pPr>
              <w:spacing w:after="0"/>
              <w:ind w:left="135"/>
            </w:pPr>
          </w:p>
        </w:tc>
        <w:tc>
          <w:tcPr>
            <w:tcW w:w="3372" w:type="dxa"/>
            <w:gridSpan w:val="3"/>
            <w:tcMar>
              <w:top w:w="50" w:type="dxa"/>
              <w:left w:w="100" w:type="dxa"/>
            </w:tcMar>
            <w:vAlign w:val="center"/>
          </w:tcPr>
          <w:p w14:paraId="6119A6D4" w14:textId="77777777" w:rsidR="0070153C" w:rsidRDefault="005F27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1F852" w14:textId="77777777" w:rsidR="0070153C" w:rsidRDefault="005F2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02B72" w14:textId="77777777" w:rsidR="0070153C" w:rsidRDefault="0070153C">
            <w:pPr>
              <w:spacing w:after="0"/>
              <w:ind w:left="135"/>
            </w:pPr>
          </w:p>
        </w:tc>
      </w:tr>
      <w:tr w:rsidR="00911AB6" w14:paraId="7475B82A" w14:textId="77777777" w:rsidTr="00911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EE2E7" w14:textId="77777777" w:rsidR="0070153C" w:rsidRDefault="0070153C"/>
        </w:tc>
        <w:tc>
          <w:tcPr>
            <w:tcW w:w="5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381F3" w14:textId="77777777" w:rsidR="0070153C" w:rsidRDefault="0070153C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AD0C70" w14:textId="77777777" w:rsidR="0070153C" w:rsidRDefault="005F2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2F144" w14:textId="77777777" w:rsidR="0070153C" w:rsidRDefault="0070153C">
            <w:pPr>
              <w:spacing w:after="0"/>
              <w:ind w:left="135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1D939" w14:textId="1E409085" w:rsidR="0070153C" w:rsidRPr="00911AB6" w:rsidRDefault="00911AB6" w:rsidP="00911A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1AB6">
              <w:rPr>
                <w:rFonts w:ascii="Times New Roman" w:hAnsi="Times New Roman"/>
                <w:b/>
                <w:color w:val="000000"/>
                <w:sz w:val="24"/>
              </w:rPr>
              <w:t>Контр. раб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B198399" w14:textId="77777777" w:rsidR="0070153C" w:rsidRDefault="0070153C">
            <w:pPr>
              <w:spacing w:after="0"/>
              <w:ind w:left="135"/>
            </w:pPr>
          </w:p>
        </w:tc>
        <w:tc>
          <w:tcPr>
            <w:tcW w:w="5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A798B" w14:textId="77777777" w:rsidR="0070153C" w:rsidRDefault="0070153C"/>
        </w:tc>
      </w:tr>
      <w:tr w:rsidR="00911AB6" w14:paraId="2F9C867D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2707F6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6B694700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0D5B4A6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022A3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BBDBB5B" w14:textId="7DBB9024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08C95A5E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https://resh.edu.ru/subject/lesson/3979/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https://resh.edu.ru/subject/lesson/3990/</w:t>
              </w:r>
            </w:hyperlink>
          </w:p>
        </w:tc>
      </w:tr>
      <w:tr w:rsidR="00911AB6" w14:paraId="7FD0833F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E0480C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1138B7A6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EA1320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C98D3" w14:textId="77777777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4AFCD91" w14:textId="77777777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676DF157" w14:textId="77777777" w:rsidR="0070153C" w:rsidRPr="00911AB6" w:rsidRDefault="0070153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AB6" w14:paraId="0B223ABC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D48169F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5198D303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вредных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привычек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E400AA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A6D26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13A1A28" w14:textId="1F95AF10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7D0A31B7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https://resh.edu.ru/subject/lesson/5653/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https://resh.edu.ru/subject/lesson/4686/</w:t>
              </w:r>
            </w:hyperlink>
          </w:p>
        </w:tc>
      </w:tr>
      <w:tr w:rsidR="00911AB6" w14:paraId="47FC1ED7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B33FE83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54B7B49D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обязанности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698E0C0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2E6F0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E926013" w14:textId="4C69C790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4D699B5A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https://resh.edu.ru/subject/lesson/5524/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https://resh.edu.ru/subject/lesson/3935/</w:t>
              </w:r>
            </w:hyperlink>
          </w:p>
          <w:p w14:paraId="425458FC" w14:textId="77777777" w:rsidR="005F27B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E09CAA5" w14:textId="77777777" w:rsidR="005F27B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007C9F69" w14:textId="58B0255C" w:rsidR="005F27B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F27BC" w:rsidRPr="00911AB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https://resh.edu.ru/subject/lesson/5524/start/287481</w:t>
              </w:r>
            </w:hyperlink>
          </w:p>
        </w:tc>
      </w:tr>
      <w:tr w:rsidR="00911AB6" w14:paraId="38B5EE4E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37F194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333B870B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иностранного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планах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B88764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ECB5C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D3C85ED" w14:textId="1119B57C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25EAB888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https://www.goethe.de/prj/mwd/de/startseite.html</w:t>
              </w:r>
            </w:hyperlink>
          </w:p>
        </w:tc>
      </w:tr>
      <w:tr w:rsidR="00911AB6" w14:paraId="18912BEC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840951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0266403F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BB5FDE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99D38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AF14875" w14:textId="2254052E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5575858C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https://resh.edu.ru/subject/lesson/4662/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https://resh.edu.ru/subject/lesson/4660/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https://resh.edu.ru/subject/lesson/5652/</w:t>
              </w:r>
            </w:hyperlink>
          </w:p>
        </w:tc>
      </w:tr>
      <w:tr w:rsidR="00911AB6" w14:paraId="030F92B6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4EAAF8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2901A258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Покупки: одежда, обувь, продукты питания.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деньги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EBDD0ED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04EE77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F3D00F4" w14:textId="77777777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225A738C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https://resh.edu.ru/subject/lesson/5657/start/295381</w:t>
              </w:r>
            </w:hyperlink>
          </w:p>
        </w:tc>
      </w:tr>
      <w:tr w:rsidR="00911AB6" w14:paraId="7003237B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7C0339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3B94508A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3E29CC2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498D7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0884C32" w14:textId="0C5772DB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77DFD6B4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https://www.goethe.de/prj/mwd/de/startseite.html</w:t>
              </w:r>
            </w:hyperlink>
          </w:p>
          <w:p w14:paraId="613CAE9A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https://resh.edu.ru/subject/lesson/5637/start/285935/</w:t>
              </w:r>
            </w:hyperlink>
          </w:p>
        </w:tc>
      </w:tr>
      <w:tr w:rsidR="00911AB6" w14:paraId="64603F49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752835" w14:textId="77777777" w:rsidR="0070153C" w:rsidRDefault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00946348" w14:textId="77777777" w:rsidR="0070153C" w:rsidRPr="00911AB6" w:rsidRDefault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Проблемы экологии. Защита окружающей среды.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Стихийные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бедствия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7B17575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3DB1A" w14:textId="77777777" w:rsidR="0070153C" w:rsidRPr="00911AB6" w:rsidRDefault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F295255" w14:textId="11DDF76E" w:rsidR="0070153C" w:rsidRPr="00911AB6" w:rsidRDefault="00701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0F485136" w14:textId="77777777" w:rsidR="0070153C" w:rsidRPr="00911AB6" w:rsidRDefault="004469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https://resh.edu.ru/subject/lesson/4673/start/302737</w:t>
              </w:r>
            </w:hyperlink>
          </w:p>
        </w:tc>
      </w:tr>
      <w:tr w:rsidR="00911AB6" w14:paraId="510507FE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B68B5F9" w14:textId="77777777" w:rsidR="005F27BC" w:rsidRDefault="005F27BC" w:rsidP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5B1A0538" w14:textId="77777777" w:rsidR="005F27BC" w:rsidRPr="00911AB6" w:rsidRDefault="005F27BC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047278A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485B8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24A9A3E" w14:textId="0B69EF76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130C116C" w14:textId="629F58F3" w:rsidR="005F27BC" w:rsidRPr="00911AB6" w:rsidRDefault="004469BD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F27BC" w:rsidRPr="00911AB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https://resh.edu.ru/subject/lesson/4673/start/302737</w:t>
              </w:r>
            </w:hyperlink>
            <w:r w:rsidR="005F27BC" w:rsidRPr="0091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1AB6" w14:paraId="5CE50E41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10781C" w14:textId="77777777" w:rsidR="005F27BC" w:rsidRDefault="005F27BC" w:rsidP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17DCA609" w14:textId="77777777" w:rsidR="005F27BC" w:rsidRPr="00911AB6" w:rsidRDefault="005F27BC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6DA7546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1B548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9243D22" w14:textId="7A1433B1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5E4A211C" w14:textId="77777777" w:rsidR="005F27BC" w:rsidRPr="00911AB6" w:rsidRDefault="004469BD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https://resh.edu.ru/subject/lesson/3924/start/72043</w:t>
              </w:r>
            </w:hyperlink>
          </w:p>
        </w:tc>
      </w:tr>
      <w:tr w:rsidR="00911AB6" w14:paraId="4221CD29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60C0B5" w14:textId="77777777" w:rsidR="005F27BC" w:rsidRDefault="005F27BC" w:rsidP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4CCDCB93" w14:textId="77777777" w:rsidR="005F27BC" w:rsidRPr="00911AB6" w:rsidRDefault="005F27BC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E07AEDB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BC2FA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F03CC3C" w14:textId="7410057C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0FBEE45B" w14:textId="77777777" w:rsidR="005F27BC" w:rsidRPr="00911AB6" w:rsidRDefault="004469BD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https://resh.edu.ru/subject/lesson/4847/start/210458</w:t>
              </w:r>
            </w:hyperlink>
          </w:p>
          <w:p w14:paraId="294B2045" w14:textId="77777777" w:rsidR="005F27BC" w:rsidRPr="00911AB6" w:rsidRDefault="004469BD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https://resh.edu.ru/subject/lesson/4859/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https://resh.edu.ru/subject/lesson/6325/</w:t>
              </w:r>
            </w:hyperlink>
          </w:p>
        </w:tc>
      </w:tr>
      <w:tr w:rsidR="00911AB6" w14:paraId="17648C2D" w14:textId="77777777" w:rsidTr="00911AB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C86C6C" w14:textId="77777777" w:rsidR="005F27BC" w:rsidRDefault="005F27BC" w:rsidP="005F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91" w:type="dxa"/>
            <w:tcMar>
              <w:top w:w="50" w:type="dxa"/>
              <w:left w:w="100" w:type="dxa"/>
            </w:tcMar>
            <w:vAlign w:val="center"/>
          </w:tcPr>
          <w:p w14:paraId="14F42C80" w14:textId="77777777" w:rsidR="005F27BC" w:rsidRPr="00911AB6" w:rsidRDefault="005F27BC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65BE5FD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323A8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DCBAA8A" w14:textId="25AF4D60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795A470C" w14:textId="77777777" w:rsidR="005F27BC" w:rsidRPr="00911AB6" w:rsidRDefault="004469BD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https://www.goethe.de/prj/mwd/de/startseite.html</w:t>
              </w:r>
            </w:hyperlink>
            <w:r w:rsidR="005F27BC"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">
              <w:r w:rsidR="005F27BC" w:rsidRPr="00911AB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https://resh.edu.ru/subject/lesson/4118/</w:t>
              </w:r>
            </w:hyperlink>
          </w:p>
        </w:tc>
      </w:tr>
      <w:tr w:rsidR="00911AB6" w14:paraId="61AF00BD" w14:textId="77777777" w:rsidTr="00911AB6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076254B8" w14:textId="77777777" w:rsidR="005F27BC" w:rsidRPr="00911AB6" w:rsidRDefault="005F27BC" w:rsidP="005F27B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258DD6D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37C7D" w14:textId="77777777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03B6B61" w14:textId="513821EF" w:rsidR="005F27BC" w:rsidRPr="00911AB6" w:rsidRDefault="005F27BC" w:rsidP="005F2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Mar>
              <w:top w:w="50" w:type="dxa"/>
              <w:left w:w="100" w:type="dxa"/>
            </w:tcMar>
            <w:vAlign w:val="center"/>
          </w:tcPr>
          <w:p w14:paraId="029322E9" w14:textId="77777777" w:rsidR="005F27BC" w:rsidRPr="00911AB6" w:rsidRDefault="005F27BC" w:rsidP="005F2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C2E70" w14:textId="77777777" w:rsidR="0070153C" w:rsidRDefault="0070153C">
      <w:pPr>
        <w:sectPr w:rsidR="0070153C" w:rsidSect="00911AB6">
          <w:pgSz w:w="16383" w:h="11906" w:orient="landscape"/>
          <w:pgMar w:top="284" w:right="850" w:bottom="709" w:left="709" w:header="720" w:footer="720" w:gutter="0"/>
          <w:cols w:space="720"/>
        </w:sectPr>
      </w:pPr>
    </w:p>
    <w:p w14:paraId="7B4E45CB" w14:textId="77777777" w:rsidR="0070153C" w:rsidRDefault="005F2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3575"/>
      </w:tblGrid>
      <w:tr w:rsidR="00D139C4" w14:paraId="777A9E9B" w14:textId="77777777" w:rsidTr="00D139C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8650D" w14:textId="77777777" w:rsidR="00D139C4" w:rsidRDefault="00D13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95133" w14:textId="77777777" w:rsidR="00D139C4" w:rsidRDefault="00D139C4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D1B8D" w14:textId="77777777" w:rsidR="00D139C4" w:rsidRDefault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693D0" w14:textId="77777777" w:rsidR="00D139C4" w:rsidRDefault="00D139C4">
            <w:pPr>
              <w:spacing w:after="0"/>
              <w:ind w:left="135"/>
            </w:pPr>
          </w:p>
        </w:tc>
        <w:tc>
          <w:tcPr>
            <w:tcW w:w="6228" w:type="dxa"/>
            <w:gridSpan w:val="3"/>
            <w:tcMar>
              <w:top w:w="50" w:type="dxa"/>
              <w:left w:w="100" w:type="dxa"/>
            </w:tcMar>
            <w:vAlign w:val="center"/>
          </w:tcPr>
          <w:p w14:paraId="4078DB1C" w14:textId="77777777" w:rsidR="00D139C4" w:rsidRDefault="00D139C4" w:rsidP="00D139C4">
            <w:pPr>
              <w:spacing w:after="0"/>
              <w:ind w:left="135"/>
            </w:pPr>
          </w:p>
        </w:tc>
      </w:tr>
      <w:tr w:rsidR="00D139C4" w14:paraId="440B9326" w14:textId="77777777" w:rsidTr="00D139C4">
        <w:trPr>
          <w:trHeight w:val="1357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6238D8E" w14:textId="77777777" w:rsidR="00D139C4" w:rsidRDefault="00D139C4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CFA5422" w14:textId="77777777" w:rsidR="00D139C4" w:rsidRDefault="00D139C4"/>
        </w:tc>
        <w:tc>
          <w:tcPr>
            <w:tcW w:w="139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A6421" w14:textId="77777777" w:rsidR="00D139C4" w:rsidRDefault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046A4" w14:textId="77777777" w:rsidR="00D139C4" w:rsidRDefault="00D139C4">
            <w:pPr>
              <w:spacing w:after="0"/>
              <w:ind w:left="135"/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2D6C6" w14:textId="77777777" w:rsidR="00D139C4" w:rsidRDefault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63191" w14:textId="77777777" w:rsidR="00D139C4" w:rsidRDefault="00D139C4">
            <w:pPr>
              <w:spacing w:after="0"/>
              <w:ind w:left="135"/>
            </w:pPr>
          </w:p>
        </w:tc>
        <w:tc>
          <w:tcPr>
            <w:tcW w:w="3575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1350B78" w14:textId="77777777" w:rsidR="00D139C4" w:rsidRDefault="00D139C4" w:rsidP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D6C2B" w14:textId="77777777" w:rsidR="00D139C4" w:rsidRDefault="00D139C4"/>
        </w:tc>
      </w:tr>
      <w:tr w:rsidR="00D139C4" w14:paraId="5C3D142A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B18F75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7D68D77" w14:textId="77777777" w:rsidR="00D139C4" w:rsidRPr="00D139C4" w:rsidRDefault="00D139C4">
            <w:pPr>
              <w:spacing w:after="0"/>
              <w:ind w:left="135"/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Конфликтные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ситуации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предупреждение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CFDF089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019D9A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17F63ADE" w14:textId="77777777" w:rsidR="00D139C4" w:rsidRDefault="00D139C4">
            <w:pPr>
              <w:spacing w:after="0"/>
              <w:ind w:left="135"/>
            </w:pPr>
          </w:p>
        </w:tc>
      </w:tr>
      <w:tr w:rsidR="00D139C4" w14:paraId="3B4665CD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3B6DF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8F68D59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5996965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6D2E45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757F9A11" w14:textId="77777777" w:rsidR="00D139C4" w:rsidRDefault="00D139C4">
            <w:pPr>
              <w:spacing w:after="0"/>
              <w:ind w:left="135"/>
            </w:pPr>
          </w:p>
        </w:tc>
      </w:tr>
      <w:tr w:rsidR="00D139C4" w14:paraId="003A8B9D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BC4B6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0A597C4" w14:textId="208698DA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Отказ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вредных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привычек</w:t>
            </w:r>
            <w:proofErr w:type="spellEnd"/>
            <w:r w:rsidRPr="00D139C4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BBC22E0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92E20F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4699400A" w14:textId="77777777" w:rsidR="00D139C4" w:rsidRDefault="00D139C4">
            <w:pPr>
              <w:spacing w:after="0"/>
              <w:ind w:left="135"/>
            </w:pPr>
          </w:p>
        </w:tc>
      </w:tr>
      <w:tr w:rsidR="00D139C4" w14:paraId="4F34FB9B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10AC08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489DC1B" w14:textId="77777777" w:rsidR="00D139C4" w:rsidRPr="00D139C4" w:rsidRDefault="00D139C4">
            <w:pPr>
              <w:spacing w:after="0"/>
              <w:ind w:left="135"/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Выбор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Альтернативы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продолжении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7CDDBD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778D7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6B9F094F" w14:textId="77777777" w:rsidR="00D139C4" w:rsidRDefault="00D139C4">
            <w:pPr>
              <w:spacing w:after="0"/>
              <w:ind w:left="135"/>
            </w:pPr>
          </w:p>
        </w:tc>
      </w:tr>
      <w:tr w:rsidR="00D139C4" w14:paraId="50039EA6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EA5565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7EDB95E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5ED37B9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7F6F41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69C1EF3B" w14:textId="77777777" w:rsidR="00D139C4" w:rsidRDefault="00D139C4">
            <w:pPr>
              <w:spacing w:after="0"/>
              <w:ind w:left="135"/>
            </w:pPr>
          </w:p>
        </w:tc>
      </w:tr>
      <w:tr w:rsidR="00D139C4" w14:paraId="7CDFCFF8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5EA159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04AAF58" w14:textId="77777777" w:rsidR="00D139C4" w:rsidRPr="00D139C4" w:rsidRDefault="00D139C4">
            <w:pPr>
              <w:spacing w:after="0"/>
              <w:ind w:left="135"/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Досуг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молодежи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увлечения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интересы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D139C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C35C85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5397BC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148CE953" w14:textId="77777777" w:rsidR="00D139C4" w:rsidRDefault="00D139C4">
            <w:pPr>
              <w:spacing w:after="0"/>
              <w:ind w:left="135"/>
            </w:pPr>
          </w:p>
        </w:tc>
      </w:tr>
      <w:tr w:rsidR="00D139C4" w14:paraId="7CB58413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3A4D7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4BB7992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733A29E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F2534E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5646FF1B" w14:textId="77777777" w:rsidR="00D139C4" w:rsidRDefault="00D139C4">
            <w:pPr>
              <w:spacing w:after="0"/>
              <w:ind w:left="135"/>
            </w:pPr>
          </w:p>
        </w:tc>
      </w:tr>
      <w:tr w:rsidR="00D139C4" w14:paraId="68A9ABB1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A98C1D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15229F5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8205A58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36C09A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51814E67" w14:textId="77777777" w:rsidR="00D139C4" w:rsidRDefault="00D139C4">
            <w:pPr>
              <w:spacing w:after="0"/>
              <w:ind w:left="135"/>
            </w:pPr>
          </w:p>
        </w:tc>
      </w:tr>
      <w:tr w:rsidR="00D139C4" w14:paraId="2729BD0F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02CA32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B7CFB8B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4CAE98C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6E88D5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5A87CF54" w14:textId="77777777" w:rsidR="00D139C4" w:rsidRDefault="00D139C4">
            <w:pPr>
              <w:spacing w:after="0"/>
              <w:ind w:left="135"/>
            </w:pPr>
          </w:p>
        </w:tc>
      </w:tr>
      <w:tr w:rsidR="00D139C4" w14:paraId="18D12D47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469F60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B5CDED2" w14:textId="77777777" w:rsidR="00D139C4" w:rsidRPr="00D139C4" w:rsidRDefault="00D139C4">
            <w:pPr>
              <w:spacing w:after="0"/>
              <w:ind w:left="135"/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D139C4">
              <w:rPr>
                <w:rFonts w:ascii="Times New Roman" w:hAnsi="Times New Roman"/>
                <w:color w:val="000000"/>
              </w:rPr>
              <w:t>Интернет-безопасность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DCF9EC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6CD88E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1EB820DB" w14:textId="77777777" w:rsidR="00D139C4" w:rsidRDefault="00D139C4">
            <w:pPr>
              <w:spacing w:after="0"/>
              <w:ind w:left="135"/>
            </w:pPr>
          </w:p>
        </w:tc>
      </w:tr>
      <w:tr w:rsidR="00D139C4" w14:paraId="2A5AEC2B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BC2CDB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B5AC5E9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4677315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B6B4C9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2F7B5AE6" w14:textId="77777777" w:rsidR="00D139C4" w:rsidRDefault="00D139C4">
            <w:pPr>
              <w:spacing w:after="0"/>
              <w:ind w:left="135"/>
            </w:pPr>
          </w:p>
        </w:tc>
      </w:tr>
      <w:tr w:rsidR="00D139C4" w14:paraId="6A9910E5" w14:textId="77777777" w:rsidTr="00D139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D22F373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0E28E12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E7115C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5DCAA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791D0D6D" w14:textId="77777777" w:rsidR="00D139C4" w:rsidRDefault="00D139C4">
            <w:pPr>
              <w:spacing w:after="0"/>
              <w:ind w:left="135"/>
            </w:pPr>
          </w:p>
        </w:tc>
      </w:tr>
      <w:tr w:rsidR="00D139C4" w14:paraId="3BF85192" w14:textId="77777777" w:rsidTr="00D1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A1C9A" w14:textId="77777777" w:rsidR="00D139C4" w:rsidRPr="00D139C4" w:rsidRDefault="00D139C4">
            <w:pPr>
              <w:spacing w:after="0"/>
              <w:ind w:left="135"/>
              <w:rPr>
                <w:lang w:val="ru-RU"/>
              </w:rPr>
            </w:pPr>
            <w:r w:rsidRPr="00D139C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397F9A4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50DD2D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14:paraId="02135D8B" w14:textId="77777777" w:rsidR="00D139C4" w:rsidRDefault="00D139C4"/>
        </w:tc>
      </w:tr>
    </w:tbl>
    <w:p w14:paraId="405E3119" w14:textId="77777777" w:rsidR="0070153C" w:rsidRDefault="0070153C">
      <w:pPr>
        <w:sectPr w:rsidR="0070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95263" w14:textId="77777777" w:rsidR="0070153C" w:rsidRDefault="005F27BC">
      <w:pPr>
        <w:spacing w:after="0"/>
        <w:ind w:left="120"/>
      </w:pPr>
      <w:bookmarkStart w:id="9" w:name="block-313165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BA5071" w14:textId="77777777" w:rsidR="0070153C" w:rsidRDefault="005F2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268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850"/>
        <w:gridCol w:w="1134"/>
        <w:gridCol w:w="1418"/>
        <w:gridCol w:w="2935"/>
      </w:tblGrid>
      <w:tr w:rsidR="00957553" w14:paraId="666FB2D1" w14:textId="77777777" w:rsidTr="00911AB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CECE6" w14:textId="77777777" w:rsidR="00957553" w:rsidRDefault="0095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8F1F9" w14:textId="77777777" w:rsidR="00957553" w:rsidRDefault="00957553">
            <w:pPr>
              <w:spacing w:after="0"/>
              <w:ind w:left="135"/>
            </w:pP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79CB2" w14:textId="77777777" w:rsidR="00957553" w:rsidRDefault="00957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33E31" w14:textId="77777777" w:rsidR="00957553" w:rsidRDefault="00957553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D5B91BF" w14:textId="77777777" w:rsidR="00957553" w:rsidRDefault="00957553" w:rsidP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1E12C5C" w14:textId="77777777" w:rsidR="00957553" w:rsidRDefault="00957553" w:rsidP="00D139C4">
            <w:pPr>
              <w:spacing w:after="0"/>
              <w:ind w:left="135"/>
            </w:pPr>
          </w:p>
        </w:tc>
      </w:tr>
      <w:tr w:rsidR="00957553" w14:paraId="3C42190B" w14:textId="77777777" w:rsidTr="00911AB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BDD41" w14:textId="77777777" w:rsidR="00957553" w:rsidRDefault="00957553"/>
        </w:tc>
        <w:tc>
          <w:tcPr>
            <w:tcW w:w="8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404F1" w14:textId="77777777" w:rsidR="00957553" w:rsidRDefault="0095755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CE74D5" w14:textId="77777777" w:rsidR="00957553" w:rsidRPr="00D139C4" w:rsidRDefault="00957553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139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3E64DCB5" w14:textId="77777777" w:rsidR="00957553" w:rsidRDefault="0095755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3D09D" w14:textId="77777777" w:rsidR="00957553" w:rsidRPr="00D139C4" w:rsidRDefault="00957553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139C4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Контрольные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работы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</w:t>
            </w:r>
          </w:p>
          <w:p w14:paraId="7C16EE19" w14:textId="77777777" w:rsidR="00957553" w:rsidRDefault="00957553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7C9290F" w14:textId="77777777" w:rsidR="00957553" w:rsidRDefault="00957553" w:rsidP="00957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A3858" w14:textId="77777777" w:rsidR="00957553" w:rsidRDefault="00957553"/>
        </w:tc>
        <w:tc>
          <w:tcPr>
            <w:tcW w:w="29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4324890" w14:textId="77777777" w:rsidR="00D139C4" w:rsidRPr="00D139C4" w:rsidRDefault="00D139C4" w:rsidP="00D139C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>ресурсы</w:t>
            </w:r>
            <w:proofErr w:type="spellEnd"/>
            <w:r w:rsidRPr="00D139C4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2F005ED0" w14:textId="77777777" w:rsidR="00957553" w:rsidRDefault="00957553"/>
        </w:tc>
      </w:tr>
      <w:tr w:rsidR="00957553" w14:paraId="672E0BB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C79FC6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B495488" w14:textId="7325DD97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 (моя семья).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умений </w:t>
            </w:r>
            <w:r w:rsidR="00C25947"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 небольшие по объему аутентичные тексты с пониманием основного содержания, используя словарь, сноски и комментарий, и обмениваться информацией о прочитанном в группах (с опорой на ключевые слова).</w:t>
            </w:r>
            <w:r w:rsidR="00C25947"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3CCAF0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21162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40F77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34207B3" w14:textId="77777777" w:rsidR="00957553" w:rsidRDefault="00957553">
            <w:pPr>
              <w:spacing w:after="0"/>
              <w:ind w:left="135"/>
            </w:pPr>
          </w:p>
        </w:tc>
      </w:tr>
      <w:tr w:rsidR="00957553" w14:paraId="7FF6EA0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84FD7E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4FDAE94" w14:textId="6E18821F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 (межличностные отношения в семье)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Развитие умений аудирования.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1F3B81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3AB899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52C207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DEA48C7" w14:textId="77777777" w:rsidR="00957553" w:rsidRDefault="00957553">
            <w:pPr>
              <w:spacing w:after="0"/>
              <w:ind w:left="135"/>
            </w:pPr>
          </w:p>
        </w:tc>
      </w:tr>
      <w:tr w:rsidR="00957553" w14:paraId="49347B3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7C4843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8C4980F" w14:textId="330C7C27" w:rsidR="00C25947" w:rsidRPr="00911AB6" w:rsidRDefault="00957553" w:rsidP="00C259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 (мои друзья и взаимоотношения с друзьями)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Развитие умений вести диалог–обмен мнениями</w:t>
            </w:r>
          </w:p>
          <w:p w14:paraId="40ECFDCB" w14:textId="6E7557AE" w:rsidR="00957553" w:rsidRPr="00911AB6" w:rsidRDefault="00957553" w:rsidP="00C2594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D12B36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3A7FD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E03B67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653D58E" w14:textId="77777777" w:rsidR="00957553" w:rsidRDefault="00957553">
            <w:pPr>
              <w:spacing w:after="0"/>
              <w:ind w:left="135"/>
            </w:pPr>
          </w:p>
        </w:tc>
      </w:tr>
      <w:tr w:rsidR="00957553" w14:paraId="7691D95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686DAE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A44B7F4" w14:textId="3CFE625F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 (конфликтные ситуации, разрешение споров и конфликтов)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Работа с новой лексикой.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51DC57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7EC122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119643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BBE821A" w14:textId="77777777" w:rsidR="00957553" w:rsidRDefault="00957553">
            <w:pPr>
              <w:spacing w:after="0"/>
              <w:ind w:left="135"/>
            </w:pPr>
          </w:p>
        </w:tc>
      </w:tr>
      <w:tr w:rsidR="00957553" w14:paraId="20F8BD7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4CAE49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CC6F6C5" w14:textId="2209F402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 (распределение обязанностей в семье)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C25947"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</w:t>
            </w:r>
            <w:r w:rsidR="00B4420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тие 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навык</w:t>
            </w:r>
            <w:r w:rsidR="00B4420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ов 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умени</w:t>
            </w:r>
            <w:r w:rsidR="00B4420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монологической речи с опорой на информацию из текста, ключевые слова, </w:t>
            </w:r>
            <w:proofErr w:type="spellStart"/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ассоциограмму</w:t>
            </w:r>
            <w:proofErr w:type="spellEnd"/>
            <w:r w:rsidR="00C25947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F5ABA6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6CF1A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04EE94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D416628" w14:textId="77777777" w:rsidR="00957553" w:rsidRDefault="00957553">
            <w:pPr>
              <w:spacing w:after="0"/>
              <w:ind w:left="135"/>
            </w:pPr>
          </w:p>
        </w:tc>
      </w:tr>
      <w:tr w:rsidR="00957553" w14:paraId="7D7752F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8922CD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B6071C6" w14:textId="3FD8B6AB" w:rsidR="00B44209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 (отдых с семьёй)</w:t>
            </w:r>
            <w:r w:rsidR="00B4420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). Развитие умений читать текст с полным пониманием и воспроизводить его содержание с опорой на ключевые слова.</w:t>
            </w:r>
          </w:p>
          <w:p w14:paraId="0508B82A" w14:textId="482C6D0D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8DE4BF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D4F47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CE0E6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10CA735" w14:textId="77777777" w:rsidR="00957553" w:rsidRDefault="00957553">
            <w:pPr>
              <w:spacing w:after="0"/>
              <w:ind w:left="135"/>
            </w:pPr>
          </w:p>
        </w:tc>
      </w:tr>
      <w:tr w:rsidR="00957553" w14:paraId="4D9BBE25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B6250B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7B7FF13" w14:textId="77777777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C13AD9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FB3A1F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5DFAC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AE27B2A" w14:textId="77777777" w:rsidR="00957553" w:rsidRDefault="00957553">
            <w:pPr>
              <w:spacing w:after="0"/>
              <w:ind w:left="135"/>
            </w:pPr>
          </w:p>
        </w:tc>
      </w:tr>
      <w:tr w:rsidR="00957553" w14:paraId="0DADD775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DA6625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78D93B9" w14:textId="77777777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690AD4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1530F" w14:textId="77777777" w:rsidR="00957553" w:rsidRDefault="0095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436B13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06F6CCD" w14:textId="77777777" w:rsidR="00957553" w:rsidRDefault="00957553">
            <w:pPr>
              <w:spacing w:after="0"/>
              <w:ind w:left="135"/>
            </w:pPr>
          </w:p>
        </w:tc>
      </w:tr>
      <w:tr w:rsidR="00957553" w14:paraId="41C436C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2F54F4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DE627BC" w14:textId="6A6F8EFB" w:rsidR="00D745A1" w:rsidRPr="00911AB6" w:rsidRDefault="00957553" w:rsidP="00D745A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</w:t>
            </w:r>
            <w:r w:rsidR="00B4420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внешность, черты лица</w:t>
            </w:r>
            <w:r w:rsidR="00B4420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  <w:r w:rsidR="00D70FF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Развитие умений говорения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создание устных связных монологических высказываний с использованием основных коммуникативных типов речи: описание внешности и одежды человека), характеристика (черты характера реального человека или литературного персонажа) </w:t>
            </w:r>
          </w:p>
          <w:p w14:paraId="6FDB1058" w14:textId="518F006F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0EFBE6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E2912D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D94AF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FEDD2FE" w14:textId="77777777" w:rsidR="00957553" w:rsidRDefault="00957553">
            <w:pPr>
              <w:spacing w:after="0"/>
              <w:ind w:left="135"/>
            </w:pPr>
          </w:p>
        </w:tc>
      </w:tr>
      <w:tr w:rsidR="00957553" w14:paraId="411A272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77898E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7E4C4B5" w14:textId="6DCA8EEC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  <w:r w:rsidR="00D70FF9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="00D70FF9" w:rsidRPr="00911AB6">
              <w:rPr>
                <w:rStyle w:val="11"/>
                <w:rFonts w:eastAsiaTheme="majorEastAsia"/>
                <w:sz w:val="20"/>
                <w:szCs w:val="20"/>
              </w:rPr>
              <w:t>Чтение текста с пониманием основного содержания, написание письма по образцу.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5B2F78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38CEA7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4FB4CB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CD777C3" w14:textId="77777777" w:rsidR="00957553" w:rsidRDefault="00957553">
            <w:pPr>
              <w:spacing w:after="0"/>
              <w:ind w:left="135"/>
            </w:pPr>
          </w:p>
        </w:tc>
      </w:tr>
      <w:tr w:rsidR="00957553" w14:paraId="1E50FE5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5D6EBC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26DEFD9" w14:textId="1D45E07C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Совершенствование лексических навыков.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73198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568549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6743C2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39F38C0" w14:textId="77777777" w:rsidR="00957553" w:rsidRDefault="00957553">
            <w:pPr>
              <w:spacing w:after="0"/>
              <w:ind w:left="135"/>
            </w:pPr>
          </w:p>
        </w:tc>
      </w:tr>
      <w:tr w:rsidR="00957553" w14:paraId="4051FC6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39E1E4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B9BA797" w14:textId="5B280F7C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(распорядок дня)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Развитие коммуникативных умений диалогической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793BCB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7E930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A753C4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F454AC4" w14:textId="77777777" w:rsidR="00957553" w:rsidRDefault="00957553">
            <w:pPr>
              <w:spacing w:after="0"/>
              <w:ind w:left="135"/>
            </w:pPr>
          </w:p>
        </w:tc>
      </w:tr>
      <w:tr w:rsidR="00957553" w14:paraId="77E6EB07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4C9B90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9F8BA3B" w14:textId="2C6DA8E8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(режим труда и отдыха)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D745A1"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Аудирование с пониманием нужной/интересующей/запрашиваемой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0D37E2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5B9C3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609D25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37984C2" w14:textId="77777777" w:rsidR="00957553" w:rsidRDefault="00957553">
            <w:pPr>
              <w:spacing w:after="0"/>
              <w:ind w:left="135"/>
            </w:pPr>
          </w:p>
        </w:tc>
      </w:tr>
      <w:tr w:rsidR="00957553" w14:paraId="54AB66E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D3629A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87A9FE8" w14:textId="55CCAF0E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(спорт)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Чтение с пониманием основного содержания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559220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D39F6E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80A7B5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0AE9588" w14:textId="77777777" w:rsidR="00957553" w:rsidRDefault="00957553">
            <w:pPr>
              <w:spacing w:after="0"/>
              <w:ind w:left="135"/>
            </w:pPr>
          </w:p>
        </w:tc>
      </w:tr>
      <w:tr w:rsidR="00957553" w14:paraId="7A16473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96DC32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429E490" w14:textId="77777777" w:rsidR="00D745A1" w:rsidRPr="00911AB6" w:rsidRDefault="00957553" w:rsidP="00D745A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(отказ от вредных привычек)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Чтение с </w:t>
            </w:r>
            <w:proofErr w:type="spellStart"/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spellEnd"/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полным пониманием содержания текста. </w:t>
            </w:r>
          </w:p>
          <w:p w14:paraId="0C8A39D1" w14:textId="36325BDA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D8BDA0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F6D87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BFD055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6A81ABC" w14:textId="77777777" w:rsidR="00957553" w:rsidRDefault="00957553">
            <w:pPr>
              <w:spacing w:after="0"/>
              <w:ind w:left="135"/>
            </w:pPr>
          </w:p>
        </w:tc>
      </w:tr>
      <w:tr w:rsidR="00957553" w14:paraId="02D3709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B69CD6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FAB9CD3" w14:textId="5C9228FE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(сбалансированное питание)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AC37C0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38636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2E62C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AC50166" w14:textId="471B212E" w:rsidR="00957553" w:rsidRDefault="004469BD">
            <w:pPr>
              <w:spacing w:after="0"/>
              <w:ind w:left="135"/>
            </w:pPr>
            <w:hyperlink r:id="rId29" w:history="1">
              <w:r w:rsidR="005F6CD2" w:rsidRPr="005F6CD2">
                <w:rPr>
                  <w:color w:val="0563C1"/>
                  <w:u w:val="single"/>
                </w:rPr>
                <w:t>https://resh.edu.ru/subject/lesson/4861/start/287698</w:t>
              </w:r>
            </w:hyperlink>
          </w:p>
        </w:tc>
      </w:tr>
      <w:tr w:rsidR="00957553" w14:paraId="77A66FD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93E040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E86D293" w14:textId="33DFED55" w:rsidR="00D745A1" w:rsidRPr="00911AB6" w:rsidRDefault="00957553" w:rsidP="00D745A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(посещение врача)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Развитие умений вести 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 </w:t>
            </w:r>
          </w:p>
          <w:p w14:paraId="380EA6FC" w14:textId="05491AD6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28D0B4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B58AB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94B29E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995172A" w14:textId="77777777" w:rsidR="00957553" w:rsidRDefault="00957553">
            <w:pPr>
              <w:spacing w:after="0"/>
              <w:ind w:left="135"/>
            </w:pPr>
          </w:p>
        </w:tc>
      </w:tr>
      <w:tr w:rsidR="00957553" w14:paraId="0DE0420C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1D4CD1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A18D34E" w14:textId="77777777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Обощение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6F27F6" w14:textId="77777777" w:rsidR="00957553" w:rsidRDefault="0095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5CCCEE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30D08A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1BD1520" w14:textId="28168530" w:rsidR="00957553" w:rsidRDefault="004469BD">
            <w:pPr>
              <w:spacing w:after="0"/>
              <w:ind w:left="135"/>
            </w:pPr>
            <w:hyperlink r:id="rId30" w:history="1">
              <w:r w:rsidR="005F6CD2" w:rsidRPr="005F6CD2">
                <w:rPr>
                  <w:color w:val="0563C1"/>
                  <w:u w:val="single"/>
                </w:rPr>
                <w:t>https://resh.edu.ru/subject/lesson/5656/start/295350</w:t>
              </w:r>
            </w:hyperlink>
          </w:p>
        </w:tc>
      </w:tr>
      <w:tr w:rsidR="00957553" w14:paraId="3F4E0D01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527C88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A8053C2" w14:textId="77777777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1A181D" w14:textId="77777777" w:rsidR="00957553" w:rsidRDefault="0095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BD3D2" w14:textId="77777777" w:rsidR="00957553" w:rsidRDefault="0095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9DF128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E398271" w14:textId="77777777" w:rsidR="00957553" w:rsidRDefault="00957553">
            <w:pPr>
              <w:spacing w:after="0"/>
              <w:ind w:left="135"/>
            </w:pPr>
          </w:p>
        </w:tc>
      </w:tr>
      <w:tr w:rsidR="00957553" w14:paraId="06CC2487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55C50B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574FD21" w14:textId="350AC2E8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(мои летние каникулы)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Работа с песней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1FB56D" w14:textId="77777777" w:rsidR="00957553" w:rsidRDefault="00957553">
            <w:pPr>
              <w:spacing w:after="0"/>
              <w:ind w:left="135"/>
              <w:jc w:val="center"/>
            </w:pPr>
            <w:r w:rsidRPr="00D74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7FF9A7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2FE55D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97EF6BB" w14:textId="77777777" w:rsidR="00957553" w:rsidRDefault="00957553">
            <w:pPr>
              <w:spacing w:after="0"/>
              <w:ind w:left="135"/>
            </w:pPr>
          </w:p>
        </w:tc>
      </w:tr>
      <w:tr w:rsidR="00957553" w14:paraId="6A282C1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A1F22F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FD4D62E" w14:textId="33D6044A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(мои планы на будущее)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Введение и активизация нового лексического материала.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298C22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1E3FF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82FC88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91EB590" w14:textId="77777777" w:rsidR="00957553" w:rsidRDefault="00957553">
            <w:pPr>
              <w:spacing w:after="0"/>
              <w:ind w:left="135"/>
            </w:pPr>
          </w:p>
        </w:tc>
      </w:tr>
      <w:tr w:rsidR="00957553" w14:paraId="56603DA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2FE225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C26B791" w14:textId="00017E24" w:rsidR="00F211BA" w:rsidRPr="00911AB6" w:rsidRDefault="00957553" w:rsidP="00F211BA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(школьное образование в Германии)</w:t>
            </w:r>
            <w:r w:rsidR="00D745A1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Развитие умений чтения </w:t>
            </w:r>
            <w:proofErr w:type="spellStart"/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несплошных</w:t>
            </w:r>
            <w:proofErr w:type="spellEnd"/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текстов (таблиц, диаграмм, графиков и так далее)  и понимание представленной в них информации. </w:t>
            </w:r>
          </w:p>
          <w:p w14:paraId="220367FB" w14:textId="245D35CE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B8C70C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9006A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054C77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F53368B" w14:textId="77777777" w:rsidR="00957553" w:rsidRDefault="00957553">
            <w:pPr>
              <w:spacing w:after="0"/>
              <w:ind w:left="135"/>
            </w:pPr>
          </w:p>
        </w:tc>
      </w:tr>
      <w:tr w:rsidR="00957553" w14:paraId="6842BF8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298E4A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644769C" w14:textId="28FC02BC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(школьная жизнь в разных странах)</w:t>
            </w:r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F211BA"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Чтение с пониманием основного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8734AE" w14:textId="77777777" w:rsidR="00957553" w:rsidRDefault="00957553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CFAA3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B9A24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7252D2B" w14:textId="77777777" w:rsidR="00957553" w:rsidRDefault="00957553">
            <w:pPr>
              <w:spacing w:after="0"/>
              <w:ind w:left="135"/>
            </w:pPr>
          </w:p>
        </w:tc>
      </w:tr>
      <w:tr w:rsidR="00957553" w14:paraId="0CBDCFA8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B9C5DA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8E81E0D" w14:textId="35B934DE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(взаимоотношения в школе)</w:t>
            </w:r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Написание электронного сообщения личного характера в соответствии  с нормами неофициального общения, принятыми в стране/странах изучаемого языка.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D5BB1B" w14:textId="77777777" w:rsidR="00957553" w:rsidRDefault="00957553">
            <w:pPr>
              <w:spacing w:after="0"/>
              <w:ind w:left="135"/>
              <w:jc w:val="center"/>
            </w:pPr>
            <w:r w:rsidRPr="00F21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77C13E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85EF88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242EE53" w14:textId="77777777" w:rsidR="00957553" w:rsidRDefault="00957553">
            <w:pPr>
              <w:spacing w:after="0"/>
              <w:ind w:left="135"/>
            </w:pPr>
          </w:p>
        </w:tc>
      </w:tr>
      <w:tr w:rsidR="00957553" w14:paraId="70846EE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D409EA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98D4474" w14:textId="4C53AE84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(проблемы и решения)</w:t>
            </w:r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Чтение с пониманием нужной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87E5F1" w14:textId="77777777" w:rsidR="00957553" w:rsidRDefault="00957553">
            <w:pPr>
              <w:spacing w:after="0"/>
              <w:ind w:left="135"/>
              <w:jc w:val="center"/>
            </w:pPr>
            <w:r w:rsidRPr="00F21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D1330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400855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88C7C2B" w14:textId="77777777" w:rsidR="00957553" w:rsidRDefault="00957553">
            <w:pPr>
              <w:spacing w:after="0"/>
              <w:ind w:left="135"/>
            </w:pPr>
          </w:p>
        </w:tc>
      </w:tr>
      <w:tr w:rsidR="00957553" w14:paraId="51C10C8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9FD310" w14:textId="77777777" w:rsidR="00957553" w:rsidRDefault="0095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570CE60" w14:textId="20DEEE53" w:rsidR="00957553" w:rsidRPr="00911AB6" w:rsidRDefault="0095755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(школьные предметы)</w:t>
            </w:r>
            <w:r w:rsidR="00F211BA"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Развитие умений вести 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AA103F" w14:textId="77777777" w:rsidR="00957553" w:rsidRDefault="00957553">
            <w:pPr>
              <w:spacing w:after="0"/>
              <w:ind w:left="135"/>
              <w:jc w:val="center"/>
            </w:pPr>
            <w:r w:rsidRPr="00F21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3DEC6B" w14:textId="77777777" w:rsidR="00957553" w:rsidRDefault="0095755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1D3A7C" w14:textId="77777777" w:rsidR="00957553" w:rsidRDefault="00957553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B5973ED" w14:textId="77777777" w:rsidR="00957553" w:rsidRDefault="00957553">
            <w:pPr>
              <w:spacing w:after="0"/>
              <w:ind w:left="135"/>
            </w:pPr>
          </w:p>
        </w:tc>
      </w:tr>
      <w:tr w:rsidR="005F6CD2" w14:paraId="7FD7F78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09C704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024E4F4" w14:textId="1A49A6C9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(школьная жизнь).</w:t>
            </w:r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Аудирование с пониманием основного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705243" w14:textId="77777777" w:rsidR="005F6CD2" w:rsidRDefault="005F6CD2" w:rsidP="005F6CD2">
            <w:pPr>
              <w:spacing w:after="0"/>
              <w:ind w:left="135"/>
              <w:jc w:val="center"/>
            </w:pPr>
            <w:r w:rsidRPr="00F21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0A44A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88AB6D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52537BD" w14:textId="717688C1" w:rsidR="005F6CD2" w:rsidRDefault="004469BD" w:rsidP="005F6CD2">
            <w:pPr>
              <w:spacing w:after="0"/>
              <w:ind w:left="135"/>
            </w:pPr>
            <w:hyperlink r:id="rId31" w:history="1">
              <w:r w:rsidR="005F6CD2" w:rsidRPr="008B288E">
                <w:rPr>
                  <w:rStyle w:val="ab"/>
                </w:rPr>
                <w:t>https://resh.edu.ru/subject/lesson/5524/start/287481</w:t>
              </w:r>
            </w:hyperlink>
            <w:r w:rsidR="005F6CD2">
              <w:t xml:space="preserve"> </w:t>
            </w:r>
          </w:p>
        </w:tc>
      </w:tr>
      <w:tr w:rsidR="005F6CD2" w14:paraId="7FBA9D9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407DF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42C5681" w14:textId="7887905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(переписка с зарубежными сверстниками). Написание электронного сообщения личного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FF3F1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375D2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E82FA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47821EF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F5F5D9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3DC7C3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CEF9700" w14:textId="39AD6D09" w:rsidR="005F6CD2" w:rsidRPr="00911AB6" w:rsidRDefault="005F6CD2" w:rsidP="005F6CD2">
            <w:pPr>
              <w:pStyle w:val="31"/>
              <w:tabs>
                <w:tab w:val="left" w:pos="362"/>
              </w:tabs>
              <w:spacing w:before="59"/>
              <w:ind w:right="162"/>
              <w:contextualSpacing/>
              <w:rPr>
                <w:rFonts w:ascii="Times New Roman" w:eastAsia="Georgia" w:hAnsi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 (школьные праздники). Развитие умений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определять</w:t>
            </w:r>
            <w:r w:rsidRPr="00911AB6">
              <w:rPr>
                <w:rFonts w:ascii="Times New Roman" w:hAnsi="Times New Roman"/>
                <w:color w:val="231F20"/>
                <w:spacing w:val="4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очерёдность</w:t>
            </w:r>
            <w:r w:rsidRPr="00911AB6">
              <w:rPr>
                <w:rFonts w:ascii="Times New Roman" w:hAnsi="Times New Roman"/>
                <w:color w:val="231F20"/>
                <w:spacing w:val="4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действий</w:t>
            </w:r>
            <w:r w:rsidRPr="00911AB6">
              <w:rPr>
                <w:rFonts w:ascii="Times New Roman" w:hAnsi="Times New Roman"/>
                <w:color w:val="231F20"/>
                <w:spacing w:val="4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по</w:t>
            </w:r>
            <w:r w:rsidRPr="00911AB6">
              <w:rPr>
                <w:rFonts w:ascii="Times New Roman" w:hAnsi="Times New Roman"/>
                <w:color w:val="231F20"/>
                <w:spacing w:val="44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организации</w:t>
            </w:r>
            <w:r w:rsidRPr="00911AB6">
              <w:rPr>
                <w:rFonts w:ascii="Times New Roman" w:hAnsi="Times New Roman"/>
                <w:color w:val="231F20"/>
                <w:spacing w:val="38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школьного</w:t>
            </w:r>
            <w:r w:rsidRPr="00911AB6">
              <w:rPr>
                <w:rFonts w:ascii="Times New Roman" w:hAnsi="Times New Roman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праздника</w:t>
            </w:r>
            <w:r w:rsidRPr="00911AB6">
              <w:rPr>
                <w:rFonts w:ascii="Times New Roman" w:hAnsi="Times New Roman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в</w:t>
            </w:r>
            <w:r w:rsidRPr="00911AB6">
              <w:rPr>
                <w:rFonts w:ascii="Times New Roman" w:hAnsi="Times New Roman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группах.</w:t>
            </w:r>
          </w:p>
          <w:p w14:paraId="0E80CB65" w14:textId="77777777" w:rsidR="005F6CD2" w:rsidRPr="00911AB6" w:rsidRDefault="005F6CD2" w:rsidP="005F6CD2">
            <w:pPr>
              <w:pStyle w:val="31"/>
              <w:tabs>
                <w:tab w:val="left" w:pos="362"/>
              </w:tabs>
              <w:ind w:right="162"/>
              <w:contextualSpacing/>
              <w:rPr>
                <w:rFonts w:ascii="Times New Roman" w:eastAsia="Georgia" w:hAnsi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Обсуждать</w:t>
            </w:r>
            <w:r w:rsidRPr="00911AB6">
              <w:rPr>
                <w:rFonts w:ascii="Times New Roman" w:hAnsi="Times New Roman"/>
                <w:color w:val="231F20"/>
                <w:spacing w:val="32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результаты</w:t>
            </w:r>
            <w:r w:rsidRPr="00911AB6">
              <w:rPr>
                <w:rFonts w:ascii="Times New Roman" w:hAnsi="Times New Roman"/>
                <w:color w:val="231F20"/>
                <w:spacing w:val="3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групповой</w:t>
            </w:r>
            <w:r w:rsidRPr="00911AB6">
              <w:rPr>
                <w:rFonts w:ascii="Times New Roman" w:hAnsi="Times New Roman"/>
                <w:color w:val="231F20"/>
                <w:spacing w:val="3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работы</w:t>
            </w:r>
            <w:r w:rsidRPr="00911AB6">
              <w:rPr>
                <w:rFonts w:ascii="Times New Roman" w:hAnsi="Times New Roman"/>
                <w:color w:val="231F20"/>
                <w:spacing w:val="3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с</w:t>
            </w:r>
            <w:r w:rsidRPr="00911AB6">
              <w:rPr>
                <w:rFonts w:ascii="Times New Roman" w:hAnsi="Times New Roman"/>
                <w:color w:val="231F20"/>
                <w:spacing w:val="3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опорой</w:t>
            </w:r>
            <w:r w:rsidRPr="00911AB6">
              <w:rPr>
                <w:rFonts w:ascii="Times New Roman" w:hAnsi="Times New Roman"/>
                <w:color w:val="231F20"/>
                <w:spacing w:val="42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на</w:t>
            </w:r>
            <w:r w:rsidRPr="00911AB6">
              <w:rPr>
                <w:rFonts w:ascii="Times New Roman" w:hAnsi="Times New Roman"/>
                <w:color w:val="231F20"/>
                <w:spacing w:val="42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образец.</w:t>
            </w:r>
          </w:p>
          <w:p w14:paraId="7E07A6D9" w14:textId="77777777" w:rsidR="005F6CD2" w:rsidRPr="00911AB6" w:rsidRDefault="005F6CD2" w:rsidP="005F6CD2">
            <w:pPr>
              <w:pStyle w:val="31"/>
              <w:tabs>
                <w:tab w:val="left" w:pos="362"/>
              </w:tabs>
              <w:ind w:right="163"/>
              <w:contextualSpacing/>
              <w:rPr>
                <w:rFonts w:ascii="Times New Roman" w:eastAsia="Georgia" w:hAnsi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Планировать</w:t>
            </w:r>
            <w:r w:rsidRPr="00911AB6">
              <w:rPr>
                <w:rFonts w:ascii="Times New Roman" w:hAnsi="Times New Roman"/>
                <w:color w:val="231F20"/>
                <w:spacing w:val="19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организацию</w:t>
            </w:r>
            <w:r w:rsidRPr="00911AB6">
              <w:rPr>
                <w:rFonts w:ascii="Times New Roman" w:hAnsi="Times New Roman"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школьного</w:t>
            </w:r>
            <w:r w:rsidRPr="00911AB6">
              <w:rPr>
                <w:rFonts w:ascii="Times New Roman" w:hAnsi="Times New Roman"/>
                <w:color w:val="231F20"/>
                <w:spacing w:val="19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праздника</w:t>
            </w:r>
            <w:r w:rsidRPr="00911AB6">
              <w:rPr>
                <w:rFonts w:ascii="Times New Roman" w:hAnsi="Times New Roman"/>
                <w:color w:val="231F20"/>
                <w:spacing w:val="38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в</w:t>
            </w:r>
            <w:r w:rsidRPr="00911AB6">
              <w:rPr>
                <w:rFonts w:ascii="Times New Roman" w:hAnsi="Times New Roman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микрогруппах</w:t>
            </w:r>
            <w:proofErr w:type="spellEnd"/>
            <w:r w:rsidRPr="00911AB6"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 w14:paraId="1E254601" w14:textId="0698C5C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FB56C1" w14:textId="77777777" w:rsidR="005F6CD2" w:rsidRDefault="005F6CD2" w:rsidP="005F6CD2">
            <w:pPr>
              <w:spacing w:after="0"/>
              <w:ind w:left="135"/>
              <w:jc w:val="center"/>
            </w:pPr>
            <w:r w:rsidRPr="00F21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BDB0B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BCF32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2C8E0A8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F5E4FB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95DAB8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7F4AA85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Школа (подготовка и реализация проекта)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3E9CD0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2B20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8730E0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86AAC3B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CBE1865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25EC9D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9F30C8B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34EB3D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316C96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759B2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5CD36D9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A1E049C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BAB462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CA6D757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9FDFE0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C61D9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6C712D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03E8916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FF0A3C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A392A3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A3D5960" w14:textId="2D69C629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Современный мир профессий (проблемы выбора профессии). Работа с новой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лекикой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9A6966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A70BB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7D7F17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9814994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55795F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C72B7B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CDBFE01" w14:textId="3D7D36C3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 (мои планы на будущее).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Активизация лексики в устной речи по теме «Выбор профессии». Обмен мнениями о будущей профессии. Восприятие на слух высказывания старшеклассников о своей будущей профессии.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AC2AA0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C3A2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91AFB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8"/>
            </w:tblGrid>
            <w:tr w:rsidR="005F6CD2" w14:paraId="12425168" w14:textId="77777777" w:rsidTr="002547C6">
              <w:trPr>
                <w:trHeight w:val="144"/>
                <w:tblCellSpacing w:w="20" w:type="nil"/>
              </w:trPr>
              <w:tc>
                <w:tcPr>
                  <w:tcW w:w="33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00F9E8D" w14:textId="77777777" w:rsidR="005F6CD2" w:rsidRDefault="004469BD" w:rsidP="005F6CD2">
                  <w:pPr>
                    <w:spacing w:after="0"/>
                    <w:ind w:left="135"/>
                  </w:pPr>
                  <w:hyperlink r:id="rId32" w:history="1">
                    <w:r w:rsidR="005F6CD2" w:rsidRPr="008B288E">
                      <w:rPr>
                        <w:rStyle w:val="ab"/>
                      </w:rPr>
                      <w:t>https://resh.edu.ru/subject/lesson/3969/start/210303</w:t>
                    </w:r>
                  </w:hyperlink>
                  <w:r w:rsidR="005F6CD2">
                    <w:t xml:space="preserve"> </w:t>
                  </w:r>
                </w:p>
              </w:tc>
            </w:tr>
          </w:tbl>
          <w:p w14:paraId="610FC724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162D47C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219938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FFFEDC9" w14:textId="200B809D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 (возможности продолжения образования в вузе).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Чтение текста с полным пониманием, переработка информации, формулировка вопросов к тексту и подготовка на их основе интервью.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51F5FD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56A6B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2AE977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84B720B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0299DF4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7E4D45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367410E" w14:textId="7547A1FD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 (выбор рабочей специальности). Чтение с общим и выборочным пониманием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37B2FD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A8C53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43C04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10F4A15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1E30508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182E04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EAA2D45" w14:textId="30680F5B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 (роль иностранного языка в планах на будущее).Обучение умению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 xml:space="preserve"> говорить о возможностях получения образования в Германии, воспринимать на слух сообщение о системе вузов в Германии.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976411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6BC4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DF6BC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33F63C2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20CB04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44F1F9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903D724" w14:textId="62BC5304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 (выбор профессии). Обучение умению писать резюме. Чтение объявления о работе и извлечение из него важной информации; чтение резюме и написание резюме по образцу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615951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C5F1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2139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3D58999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FE7875A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D4BF1D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BB46B0A" w14:textId="5BC58862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Современный мир профессий (выбор специальности).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Восприятие на слух сообщения об учебе в Германии и контроль понимания текста.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7B3E9D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E010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E08E97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ECB14BE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08B24D4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4068BB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1FE8A07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01FBF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B3EBE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0DF3DC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150ED74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F0EF2F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4AE02D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286FA36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39B79E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46059B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56F4ED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5FEE7CA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B75E4E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8CE679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7726E85" w14:textId="55D3D09B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Молодёжь в современном обществе (досуг молодёжи). Совершенствование лексических навыков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06D7DB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3C9D9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15A7E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2D834FE" w14:textId="7680C7AF" w:rsidR="005F6CD2" w:rsidRDefault="004469BD" w:rsidP="005F6CD2">
            <w:pPr>
              <w:spacing w:after="0"/>
              <w:ind w:left="135"/>
            </w:pPr>
            <w:hyperlink r:id="rId33" w:history="1">
              <w:r w:rsidR="005F6CD2" w:rsidRPr="005F6CD2">
                <w:rPr>
                  <w:color w:val="0563C1"/>
                  <w:u w:val="single"/>
                </w:rPr>
                <w:t>https://resh.edu.ru/subject/lesson/6326/start/210148</w:t>
              </w:r>
            </w:hyperlink>
          </w:p>
        </w:tc>
      </w:tr>
      <w:tr w:rsidR="005F6CD2" w14:paraId="55D5DB0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DAD8F8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9018749" w14:textId="773675FF" w:rsidR="005F6CD2" w:rsidRPr="00911AB6" w:rsidRDefault="005F6CD2" w:rsidP="005F6C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Молодёжь в современном обществе (хобби молодёжи в России).</w:t>
            </w:r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Развитие умений высказывать своё мнение по теме; вести диалог-расспрос по теме; читать текст с общим</w:t>
            </w:r>
          </w:p>
          <w:p w14:paraId="7AC26959" w14:textId="7A2A612E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507192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21B9CB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4D61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56604E0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E42036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4019E6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E2E402F" w14:textId="7C748DA5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Молодёжь в современном обществе (интернет). Обучение умению читать статью научно-популярного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610451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F8EEF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1E5BEA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1B8EBFC" w14:textId="41F72335" w:rsidR="005F6CD2" w:rsidRDefault="004469BD" w:rsidP="005F6CD2">
            <w:pPr>
              <w:spacing w:after="0"/>
              <w:ind w:left="135"/>
            </w:pPr>
            <w:hyperlink r:id="rId34" w:history="1">
              <w:r w:rsidR="005F6CD2" w:rsidRPr="005F6CD2">
                <w:rPr>
                  <w:color w:val="0563C1"/>
                  <w:u w:val="single"/>
                </w:rPr>
                <w:t>https://resh.edu.ru/subject/lesson/5652/start/302047</w:t>
              </w:r>
            </w:hyperlink>
          </w:p>
        </w:tc>
      </w:tr>
      <w:tr w:rsidR="005F6CD2" w14:paraId="619821C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8A677C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384988A" w14:textId="77777777" w:rsidR="005F6CD2" w:rsidRPr="00911AB6" w:rsidRDefault="005F6CD2" w:rsidP="005F6C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Молодёжь в современном обществе (поход в кино). Развитие умений </w:t>
            </w:r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выборочно понимать </w:t>
            </w:r>
            <w:proofErr w:type="spellStart"/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аудиотекст</w:t>
            </w:r>
            <w:proofErr w:type="spellEnd"/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29B0AF54" w14:textId="40DCEA62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 текст с общим пониманием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42F497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E453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658C6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CC7370F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4D98A9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54954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BEF914B" w14:textId="6452B309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Молодёжь в современном обществе (музыка).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Написание эссе и выражение своего отношения к предложенной теме.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A5D58C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FE1388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323F4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FB243A3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EC797C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A5F26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150704B" w14:textId="77ACC401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Молодёжь в современном обществе (любовь и дружба).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Отработка навыков чтения текста с пониманием основного содержания, выражение своего мнения о дружбе, дружеских отношениях между поколениями и разными полами.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F0CD27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B3E3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B1AF73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0A4D68C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33FF91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1725E9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51602FC" w14:textId="223FE631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Молодёжь в современном обществе (театр).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Отработка навыков чтения текста с пониманием основного содержания, выражение своего мнения о дружбе, дружеских отношениях между поколениями и разными полами.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7D3EE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E24CE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03D63C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B3E61F0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445A011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4503CC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AAF9024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395F44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8714C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E5D3B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8"/>
            </w:tblGrid>
            <w:tr w:rsidR="005F6CD2" w14:paraId="717AF15E" w14:textId="77777777" w:rsidTr="002547C6">
              <w:trPr>
                <w:trHeight w:val="144"/>
                <w:tblCellSpacing w:w="20" w:type="nil"/>
              </w:trPr>
              <w:tc>
                <w:tcPr>
                  <w:tcW w:w="33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E4328A3" w14:textId="77777777" w:rsidR="005F6CD2" w:rsidRDefault="004469BD" w:rsidP="005F6CD2">
                  <w:pPr>
                    <w:spacing w:after="0"/>
                    <w:ind w:left="135"/>
                  </w:pPr>
                  <w:hyperlink r:id="rId35" w:history="1">
                    <w:r w:rsidR="005F6CD2" w:rsidRPr="008B288E">
                      <w:rPr>
                        <w:rStyle w:val="ab"/>
                      </w:rPr>
                      <w:t>https://resh.edu.ru/subject/lesson/5652/start/30204</w:t>
                    </w:r>
                  </w:hyperlink>
                </w:p>
              </w:tc>
            </w:tr>
          </w:tbl>
          <w:p w14:paraId="271B7AE0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182FCA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1A8AF5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B51D097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BC06CC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DA70F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6A3689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4BAE8D4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302642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23ABBF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8809BBF" w14:textId="006169D9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Покупки (карманные деньги).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Знакомство с новой лексикой и результатами статистики, активизация лексики в устной речи по теме, чтение текста с полным пониманием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E3D4AB" w14:textId="77777777" w:rsidR="005F6CD2" w:rsidRDefault="005F6CD2" w:rsidP="005F6CD2">
            <w:pPr>
              <w:spacing w:after="0"/>
              <w:ind w:left="135"/>
              <w:jc w:val="center"/>
            </w:pPr>
            <w:r w:rsidRPr="005E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2554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77664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9"/>
            </w:tblGrid>
            <w:tr w:rsidR="005F6CD2" w14:paraId="76F1D72F" w14:textId="77777777" w:rsidTr="002547C6">
              <w:trPr>
                <w:trHeight w:val="144"/>
                <w:tblCellSpacing w:w="20" w:type="nil"/>
              </w:trPr>
              <w:tc>
                <w:tcPr>
                  <w:tcW w:w="4389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9E2A572" w14:textId="77777777" w:rsidR="005F6CD2" w:rsidRDefault="004469BD" w:rsidP="005F6CD2">
                  <w:pPr>
                    <w:spacing w:after="0"/>
                    <w:ind w:left="135"/>
                  </w:pPr>
                  <w:hyperlink r:id="rId36" w:history="1">
                    <w:r w:rsidR="005F6CD2" w:rsidRPr="008B288E">
                      <w:rPr>
                        <w:rStyle w:val="ab"/>
                      </w:rPr>
                      <w:t>https://resh.edu.ru/subject/lesson/5657/start/295381</w:t>
                    </w:r>
                  </w:hyperlink>
                  <w:r w:rsidR="005F6CD2">
                    <w:t xml:space="preserve"> </w:t>
                  </w:r>
                </w:p>
              </w:tc>
            </w:tr>
          </w:tbl>
          <w:p w14:paraId="6865C34E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EB0C1A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C9C7D9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1049DD5" w14:textId="08AFD4D9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Покупки (подработка для обучающихся).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Обмен мнениями о потребительском поведении молодёжи на основе восприятия текста на слух с полным пониманием; чтение текста и тренировка лексических навыков и навыков словообразования.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27D198" w14:textId="77777777" w:rsidR="005F6CD2" w:rsidRDefault="005F6CD2" w:rsidP="005F6CD2">
            <w:pPr>
              <w:spacing w:after="0"/>
              <w:ind w:left="135"/>
              <w:jc w:val="center"/>
            </w:pPr>
            <w:r w:rsidRPr="005E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06633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A21BD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B120E05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3448860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0172BD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89BA57B" w14:textId="603362B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Покупки (в магазине одежды).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умений диалогической речи в ситуации «Покупка одежды»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28644F" w14:textId="77777777" w:rsidR="005F6CD2" w:rsidRDefault="005F6CD2" w:rsidP="005F6CD2">
            <w:pPr>
              <w:spacing w:after="0"/>
              <w:ind w:left="135"/>
              <w:jc w:val="center"/>
            </w:pPr>
            <w:r w:rsidRPr="005E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CF1A8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1CC2C7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9692F33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6F3C8C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30A45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01D72CC" w14:textId="45308FD1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Покупки (в торговом центре). Аудирование с выборочным пониманием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C9EA1A" w14:textId="77777777" w:rsidR="005F6CD2" w:rsidRDefault="005F6CD2" w:rsidP="005F6CD2">
            <w:pPr>
              <w:spacing w:after="0"/>
              <w:ind w:left="135"/>
              <w:jc w:val="center"/>
            </w:pPr>
            <w:r w:rsidRPr="005E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6DA29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BD87E4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5130D59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1B5C06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6B468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B7D6BA8" w14:textId="724E22BE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Покупки (покупки онлайн). Восприятие на слух высказываний об опыте онлайн-покупок и контроль понимания текста при помощи теста в формате ЕГЭ</w:t>
            </w:r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97D1DE" w14:textId="77777777" w:rsidR="005F6CD2" w:rsidRDefault="005F6CD2" w:rsidP="005F6CD2">
            <w:pPr>
              <w:spacing w:after="0"/>
              <w:ind w:left="135"/>
              <w:jc w:val="center"/>
            </w:pPr>
            <w:r w:rsidRPr="005E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AF03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F04AD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873133B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CB6292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A441DB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C7F5F2E" w14:textId="18ACD59D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Покупки (молодёжная мода).</w:t>
            </w:r>
            <w:r w:rsidRPr="00911AB6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Активизация лексики в устной речи о современном стиле в одежде, чтение текста «описание»; восприятие на слух высказываний молодых людей; ведение диалога-обмена мнениями о моде.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731B6A" w14:textId="77777777" w:rsidR="005F6CD2" w:rsidRDefault="005F6CD2" w:rsidP="005F6CD2">
            <w:pPr>
              <w:spacing w:after="0"/>
              <w:ind w:left="135"/>
              <w:jc w:val="center"/>
            </w:pPr>
            <w:r w:rsidRPr="005E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F71B9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1F342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D2056F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0A44552A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55F078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2F71EFC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6C78E4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6D0BE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D407E4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13F73A5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4BDCF2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83E606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11C761B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BC273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F8B0D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AEBA99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5395D51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8AE524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C200FC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DACA540" w14:textId="6FBA9DA6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 (виды отдыха. Путешествие по России). Знакомство с новой лексикой; умение читать мини-тексты с пониманием основного содержания и отвечать на вопросы, извлекать из них информацию; вести на основе текстов диалог-расспрос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4C830F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CA532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B2614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B4BDEC6" w14:textId="3C20FE5C" w:rsidR="005F6CD2" w:rsidRDefault="004469BD" w:rsidP="005F6CD2">
            <w:pPr>
              <w:spacing w:after="0"/>
              <w:ind w:left="135"/>
            </w:pPr>
            <w:hyperlink r:id="rId37" w:history="1">
              <w:r w:rsidR="005F6CD2" w:rsidRPr="008B288E">
                <w:rPr>
                  <w:rStyle w:val="ab"/>
                </w:rPr>
                <w:t>https://resh.edu.ru/subject/lesson/3968/start/297503</w:t>
              </w:r>
            </w:hyperlink>
            <w:r w:rsidR="005F6CD2">
              <w:t xml:space="preserve"> </w:t>
            </w:r>
          </w:p>
        </w:tc>
      </w:tr>
      <w:tr w:rsidR="005F6CD2" w14:paraId="4094945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9773D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743D739" w14:textId="3537C42E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 (виды отдыха. Путешествие по странам изучаемого языка). Характеристика отелей, умение сравнивать и высказывать своё мнение. Обучение составлению плана путешествия и рассказу о своих планах.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A47090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F0966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E70C8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FC98233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1DCE331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0B1E0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88BBF46" w14:textId="3191BC12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 (путешествия). Выявление на основе аудирования и чтения преимуществ и недостатков разных видов транспорта.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3593E7" w14:textId="77777777" w:rsidR="005F6CD2" w:rsidRDefault="005F6CD2" w:rsidP="005F6CD2">
            <w:pPr>
              <w:spacing w:after="0"/>
              <w:ind w:left="135"/>
              <w:jc w:val="center"/>
            </w:pPr>
            <w:r w:rsidRPr="00C76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7FCF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41EE0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C213AE3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A5C9EF0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04A8A4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7C66D41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5A09A4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0A6CE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FC84D4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480C043" w14:textId="258CC6BD" w:rsidR="005F6CD2" w:rsidRDefault="004469BD" w:rsidP="005F6CD2">
            <w:pPr>
              <w:spacing w:after="0"/>
              <w:ind w:left="135"/>
            </w:pPr>
            <w:hyperlink r:id="rId38" w:history="1">
              <w:r w:rsidR="005F6CD2" w:rsidRPr="005F6CD2">
                <w:rPr>
                  <w:color w:val="0563C1"/>
                  <w:u w:val="single"/>
                </w:rPr>
                <w:t>https://resh.edu.ru/subject/lesson/5653/start/209714</w:t>
              </w:r>
            </w:hyperlink>
          </w:p>
        </w:tc>
      </w:tr>
      <w:tr w:rsidR="005F6CD2" w14:paraId="71D2426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4A136F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AD876A5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4C7261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CD64C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CA362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F8B65EF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D9218A0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4AA604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CCFA246" w14:textId="1A6F554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Проблемы экологии. Работа с новой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лекикой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12176" w14:textId="77777777" w:rsidR="005F6CD2" w:rsidRDefault="005F6CD2" w:rsidP="005F6CD2">
            <w:pPr>
              <w:spacing w:after="0"/>
              <w:ind w:left="135"/>
              <w:jc w:val="center"/>
            </w:pPr>
            <w:r w:rsidRPr="0002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D710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79FF2A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23EC82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0E43AD5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C78765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9A1FC4B" w14:textId="1C6D8D18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Проблемы экологии (защита окружающей среды). </w:t>
            </w:r>
            <w:r w:rsidRPr="00911A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 xml:space="preserve">.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фотографии. Высказывание мнения по проблеме на основе фотографий.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58917A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1D30E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65FB6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06999F2" w14:textId="21711833" w:rsidR="005F6CD2" w:rsidRDefault="004469BD" w:rsidP="005F6CD2">
            <w:pPr>
              <w:spacing w:after="0"/>
              <w:ind w:left="135"/>
            </w:pPr>
            <w:hyperlink r:id="rId39" w:history="1">
              <w:r w:rsidR="005F6CD2" w:rsidRPr="005F6CD2">
                <w:rPr>
                  <w:color w:val="0563C1"/>
                  <w:u w:val="single"/>
                </w:rPr>
                <w:t>https://resh.edu.ru/subject/lesson/4673/start/302737</w:t>
              </w:r>
            </w:hyperlink>
          </w:p>
        </w:tc>
      </w:tr>
      <w:tr w:rsidR="005F6CD2" w14:paraId="20FF005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5E7118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3259B49" w14:textId="3CC2B5BF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 (проблемы защиты окружающей среды).</w:t>
            </w:r>
            <w:r w:rsidRPr="00911A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Природоохранные организации. Чтение текста с полным пониманием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C2F2C5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852B2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1E21EC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5080D9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770F13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BC4425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E8F3108" w14:textId="7B435252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 (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тихийные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бедствия).</w:t>
            </w:r>
            <w:r w:rsidRPr="00911AB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Аудирование с извлечением конкретной информации.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58E7D5" w14:textId="77777777" w:rsidR="005F6CD2" w:rsidRDefault="005F6CD2" w:rsidP="005F6CD2">
            <w:pPr>
              <w:spacing w:after="0"/>
              <w:ind w:left="135"/>
              <w:jc w:val="center"/>
            </w:pPr>
            <w:r w:rsidRPr="0002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2ADC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7E9A74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BF81601" w14:textId="401A76E2" w:rsidR="005F6CD2" w:rsidRDefault="004469BD" w:rsidP="005F6CD2">
            <w:pPr>
              <w:spacing w:after="0"/>
              <w:ind w:left="135"/>
            </w:pPr>
            <w:hyperlink r:id="rId40" w:history="1">
              <w:r w:rsidR="005F6CD2" w:rsidRPr="008B288E">
                <w:rPr>
                  <w:rStyle w:val="ab"/>
                </w:rPr>
                <w:t>https://resh.edu.ru/subject/lesson/5636/start/209590</w:t>
              </w:r>
            </w:hyperlink>
            <w:r w:rsidR="005F6CD2">
              <w:t xml:space="preserve"> </w:t>
            </w:r>
          </w:p>
        </w:tc>
      </w:tr>
      <w:tr w:rsidR="005F6CD2" w14:paraId="2629A1F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E398EF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06EF89E" w14:textId="224332D1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 (стихийные бедствия в мире). Чтение с общим пониманием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449F89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9385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6440A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91217D8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112017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387606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F149B78" w14:textId="3FFAC86E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 (молодёжь и защита окружающей среды). Обучение умению высказывать своё отношение к проблеме и аргументировать его.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9D3BE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F3F85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0B93B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64F08D1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07766E6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CFB76E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DBCD897" w14:textId="2760786A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 (загрязнение окружающей среды). Совершенствование грамматических навыков/ навыков устной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CE0CB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C9DB9B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819EC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8B4498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B8AF634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75560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1714B3D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604C0F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52C0A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1655A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DBA34D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A92431E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13DC5E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DF9D3D2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Обобщение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3FF8AE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3F97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780008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AA5ED6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4F5EEBC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25AB8B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832BE92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Контроль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C5E764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AC703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C3A1B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63E0942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78B500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D4804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8493546" w14:textId="6F1B024E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проживая в городской и сельской местности.  Совершенствование навыков аудирования с пониманием основной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8D9B57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D3B7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EF54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A13E028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0DC084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8ABD5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38DA7EA" w14:textId="703AAC26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Работа с новой лексикой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6F8D89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9565DC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30EA5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C9A91E6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6DA2DA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36B4C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1C140F4" w14:textId="1FD13432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 (</w:t>
            </w: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овременные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средства связи – мобильные телефоны). Развитие умений читать текст с извлечением запрашиваемой информации; воспринимать на слух текст с полным пониманием содержания; обобщать прочитанное и прослушанное, делать выводы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E5BFC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A5DB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2A0B7B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307371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EAA353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170D08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E5BB4CF" w14:textId="2C51FAED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Технический прогресс: перспективы и последствия (современные средства связи (смартфоны).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 xml:space="preserve">Совершенствование грамматических навыков: конструкция </w:t>
            </w:r>
            <w:r w:rsidRPr="00911AB6">
              <w:rPr>
                <w:rStyle w:val="11"/>
                <w:rFonts w:eastAsiaTheme="majorEastAsia"/>
                <w:sz w:val="20"/>
                <w:szCs w:val="20"/>
                <w:lang w:val="de-DE"/>
              </w:rPr>
              <w:t xml:space="preserve">sein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 xml:space="preserve">+ </w:t>
            </w:r>
            <w:r w:rsidRPr="00911AB6">
              <w:rPr>
                <w:rStyle w:val="11"/>
                <w:rFonts w:eastAsiaTheme="majorEastAsia"/>
                <w:sz w:val="20"/>
                <w:szCs w:val="20"/>
                <w:lang w:val="de-DE"/>
              </w:rPr>
              <w:t xml:space="preserve">zu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 xml:space="preserve">+ </w:t>
            </w:r>
            <w:r w:rsidRPr="00911AB6">
              <w:rPr>
                <w:rStyle w:val="11"/>
                <w:rFonts w:eastAsiaTheme="majorEastAsia"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345F48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38578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5571C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85BA3DE" w14:textId="34E8BA12" w:rsidR="005F6CD2" w:rsidRDefault="004469BD" w:rsidP="005F6CD2">
            <w:pPr>
              <w:spacing w:after="0"/>
              <w:ind w:left="135"/>
            </w:pPr>
            <w:hyperlink r:id="rId41" w:history="1">
              <w:r w:rsidR="005F6CD2" w:rsidRPr="008B288E">
                <w:rPr>
                  <w:rStyle w:val="ab"/>
                </w:rPr>
                <w:t>https://resh.edu.ru/subject/lesson/3924/start/72043</w:t>
              </w:r>
            </w:hyperlink>
            <w:r w:rsidR="005F6CD2">
              <w:t xml:space="preserve"> </w:t>
            </w:r>
          </w:p>
        </w:tc>
      </w:tr>
      <w:tr w:rsidR="005F6CD2" w14:paraId="665FDCF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C785D3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5B65AE24" w14:textId="7E88FFD6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 (современные средства связи (планшет). Совершенствование навыков аудирования и чтения с полным пониманием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D687A6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ECCB6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EC6EE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266A1F3" w14:textId="35A3CF33" w:rsidR="005F6CD2" w:rsidRDefault="005F6CD2" w:rsidP="005F6CD2">
            <w:pPr>
              <w:spacing w:after="0"/>
              <w:ind w:left="135"/>
            </w:pPr>
          </w:p>
        </w:tc>
      </w:tr>
      <w:tr w:rsidR="005F6CD2" w14:paraId="12B0220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ADBD8A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46A7318" w14:textId="77777777" w:rsidR="005F6CD2" w:rsidRPr="00911AB6" w:rsidRDefault="005F6CD2" w:rsidP="005F6CD2">
            <w:pPr>
              <w:pStyle w:val="32"/>
              <w:shd w:val="clear" w:color="auto" w:fill="auto"/>
              <w:spacing w:after="0" w:line="250" w:lineRule="exact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911AB6">
              <w:rPr>
                <w:color w:val="000000"/>
                <w:sz w:val="20"/>
                <w:szCs w:val="20"/>
                <w:lang w:val="ru-RU"/>
              </w:rPr>
              <w:t xml:space="preserve">Технический прогресс: перспективы и последствия (современные средства связи (компьютер).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навыков чтения с пониманием основного содержания</w:t>
            </w:r>
          </w:p>
          <w:p w14:paraId="524D12A0" w14:textId="62CE4CD0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навыков устной / письменной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D06681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94FA8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38C08A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73F4E6B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0AAD9A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1576FA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4821CE6" w14:textId="116C1990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(Интернет и социальные сети). Чтение высказываний подростков, выражение своего отношения к проблеме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9B99B8" w14:textId="77777777" w:rsidR="005F6CD2" w:rsidRDefault="005F6CD2" w:rsidP="005F6CD2">
            <w:pPr>
              <w:spacing w:after="0"/>
              <w:ind w:left="135"/>
              <w:jc w:val="center"/>
            </w:pPr>
            <w:r w:rsidRPr="00F31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4EC8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616D1B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0A3A2D6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843FDD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6D143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4AD6A6F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D8DFBF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C577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1D019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1E9252C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C46060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6F3BA2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D4FBE13" w14:textId="4D26DDCF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языка. (географическое положение страны изучаемого языка. Достопримечательности).</w:t>
            </w:r>
            <w:r w:rsidRPr="00911AB6">
              <w:rPr>
                <w:rStyle w:val="4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навыков чтения с общим пониманием содержания и навыков диалогической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3B9B12" w14:textId="77777777" w:rsidR="005F6CD2" w:rsidRDefault="005F6CD2" w:rsidP="005F6CD2">
            <w:pPr>
              <w:spacing w:after="0"/>
              <w:ind w:left="135"/>
              <w:jc w:val="center"/>
            </w:pPr>
            <w:r w:rsidRPr="00D51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8D5E8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3A3703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55D6DB1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E5D9978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621582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EDFE37C" w14:textId="23D0666B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(географическое положение родной страны. Достопримечательности). Развитие умений монологической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26DBEC" w14:textId="77777777" w:rsidR="005F6CD2" w:rsidRDefault="005F6CD2" w:rsidP="005F6CD2">
            <w:pPr>
              <w:spacing w:after="0"/>
              <w:ind w:left="135"/>
              <w:jc w:val="center"/>
            </w:pPr>
            <w:r w:rsidRPr="00D51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FB85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C661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8E46E04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77F3D5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D580EA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4BF4F45" w14:textId="7C2D34AE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(знаменательные даты).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навыков чтения с полным пониманием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510818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06EA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8F14D9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11FAEBC" w14:textId="5D7F2434" w:rsidR="005F6CD2" w:rsidRDefault="004469BD" w:rsidP="005F6CD2">
            <w:pPr>
              <w:spacing w:after="0"/>
              <w:ind w:left="135"/>
            </w:pPr>
            <w:hyperlink r:id="rId42" w:history="1">
              <w:r w:rsidR="005F6CD2" w:rsidRPr="008B288E">
                <w:rPr>
                  <w:rStyle w:val="ab"/>
                </w:rPr>
                <w:t>https://resh.edu.ru/subject/lesson/4847/start/210458</w:t>
              </w:r>
            </w:hyperlink>
            <w:r w:rsidR="005F6CD2">
              <w:t xml:space="preserve"> </w:t>
            </w:r>
          </w:p>
        </w:tc>
      </w:tr>
      <w:tr w:rsidR="005F6CD2" w14:paraId="4E12CB67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60DA5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9A4399B" w14:textId="214CBCE6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(знаменательные даты и культурные особенности).  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 xml:space="preserve">Обучение монологическому высказыванию о традициях и обычаях </w:t>
            </w:r>
            <w:proofErr w:type="spellStart"/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сорбов</w:t>
            </w:r>
            <w:proofErr w:type="spellEnd"/>
            <w:r w:rsidRPr="00911AB6">
              <w:rPr>
                <w:rStyle w:val="11"/>
                <w:rFonts w:eastAsiaTheme="majorEastAsia"/>
                <w:sz w:val="20"/>
                <w:szCs w:val="20"/>
              </w:rPr>
              <w:t xml:space="preserve"> на основе прочитанного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42C387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3F22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A3A02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6B021F0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8B63DCA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1218BE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B4C0132" w14:textId="1D011694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(национальные праздники).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Восприятие на слух интервью с пониманием деталей; чтение письма и написание письма по образцу.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D6C2A4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5E17F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DB9199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E6D788A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193EEEA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6D71BC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3BB0FCCF" w14:textId="2825ABF8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(достопримечательности родной страны).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навыков письменной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DF5DEE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33DF2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AE4BB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C9CAC8A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03EE089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417D79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0277451B" w14:textId="30A3318C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(регионы России). Развитие умений </w:t>
            </w:r>
            <w:r w:rsidRPr="00911A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 текст с полным и выборочным пониманием; передавать содержание прочитанного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A2CE7D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86C4B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3DC0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93BBDD2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C73CCB6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CD5B74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A3A6AFA" w14:textId="121BDA45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(традиции и обычаи стран изучаемого языка).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лексико-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softHyphen/>
              <w:t>грамматических навыков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26B9A3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C5A43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3DBD2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88F4C6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E4A21DD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8142A0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6E5CC2A" w14:textId="3ADE4766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 (традиции и обычаи родной страны). Развитие умений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читать текст с пониманием основного содержания и деталей; обсуждать информацию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D65181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01B16E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1E855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CEF2AD0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BA592BB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01ECE2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DE96C85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Обощение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F52307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D8F00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450DD0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22FB7A9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76566E7C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FADC96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7ED395E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BE7A95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158C7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99E0C7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45119C5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2586FA70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D975AB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D840D3D" w14:textId="3C56C468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(учёные). Чтение с поиском нужной информации, заполнение таблицы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FCE18E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6034A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B00B88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FB74962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E305CD7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425941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A66DFC9" w14:textId="372B1E0F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(писатели и поэты).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Совершенствование навыков чтения с пониманием основного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A425AB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5F081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1641EF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6EC3169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C4905FF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6679D3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665C65B2" w14:textId="0BA5A729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(композиторы).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Развитие умений говорения на основе текста для аудирования.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B659E6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3862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3FFD3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4E124AF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394FA44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77D8DC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8C745DE" w14:textId="1CF8C21A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(спортсмены).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D0163D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1EBAA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E93CB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8CADB66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62A300C2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5D476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8890292" w14:textId="2015A7AD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(государственные деятели).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Чтение интервью с полным пониманием и выполнение выписок из текста; восприятие на слух сообщения с полным пониманием.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34982C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BE90A5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EAAF6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E58E055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6FBFB5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60F143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C14688F" w14:textId="5F308208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(художники).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Знакомство с разными видами биографических текстов.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FC3242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0CEA4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53E1B6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806C68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1E38DE29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E63CED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2ABC47C2" w14:textId="1B94B125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(путешественники). </w:t>
            </w:r>
            <w:r w:rsidRPr="00911AB6">
              <w:rPr>
                <w:rStyle w:val="11"/>
                <w:rFonts w:eastAsiaTheme="majorEastAsia"/>
                <w:sz w:val="20"/>
                <w:szCs w:val="20"/>
              </w:rPr>
              <w:t>Обучение аудированию и чтению с извлечением информации.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19BA64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04ACC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E0F07F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C770CF5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FA607E5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AF857E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16A0E7E7" w14:textId="16689032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(актёры). </w:t>
            </w:r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Чтение с </w:t>
            </w:r>
            <w:proofErr w:type="spellStart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пониманием</w:t>
            </w:r>
            <w:proofErr w:type="spellEnd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spellEnd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ED3414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3AEB7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268B11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1B1DE32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C0F854A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89AD0A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4FC03219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4EBE47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6716D" w14:textId="77777777" w:rsidR="005F6CD2" w:rsidRDefault="005F6CD2" w:rsidP="005F6CD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07FDA3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49A3C7D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496B77F3" w14:textId="77777777" w:rsidTr="00911A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7947B7" w14:textId="77777777" w:rsidR="005F6CD2" w:rsidRDefault="005F6CD2" w:rsidP="005F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14:paraId="79C11D88" w14:textId="77777777" w:rsidR="005F6CD2" w:rsidRPr="00911AB6" w:rsidRDefault="005F6CD2" w:rsidP="005F6CD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96D363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381C83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DB072E" w14:textId="77777777" w:rsidR="005F6CD2" w:rsidRDefault="005F6CD2" w:rsidP="005F6CD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3AF5C0F" w14:textId="77777777" w:rsidR="005F6CD2" w:rsidRDefault="005F6CD2" w:rsidP="005F6CD2">
            <w:pPr>
              <w:spacing w:after="0"/>
              <w:ind w:left="135"/>
            </w:pPr>
          </w:p>
        </w:tc>
      </w:tr>
      <w:tr w:rsidR="005F6CD2" w14:paraId="56A390FA" w14:textId="77777777" w:rsidTr="00911AB6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3AE59093" w14:textId="77777777" w:rsidR="005F6CD2" w:rsidRPr="005F27BC" w:rsidRDefault="005F6CD2" w:rsidP="005F6CD2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E83571" w14:textId="77777777" w:rsidR="005F6CD2" w:rsidRDefault="005F6CD2" w:rsidP="005F6CD2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6E1F4" w14:textId="77777777" w:rsidR="005F6CD2" w:rsidRDefault="005F6CD2" w:rsidP="005F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6FA2D2A" w14:textId="77777777" w:rsidR="005F6CD2" w:rsidRDefault="005F6CD2" w:rsidP="005F6CD2"/>
        </w:tc>
      </w:tr>
    </w:tbl>
    <w:p w14:paraId="5BFDB62A" w14:textId="77777777" w:rsidR="0070153C" w:rsidRDefault="0070153C">
      <w:pPr>
        <w:sectPr w:rsidR="0070153C" w:rsidSect="00911AB6">
          <w:pgSz w:w="16383" w:h="11906" w:orient="landscape"/>
          <w:pgMar w:top="284" w:right="850" w:bottom="142" w:left="1701" w:header="720" w:footer="720" w:gutter="0"/>
          <w:cols w:space="720"/>
        </w:sectPr>
      </w:pPr>
    </w:p>
    <w:p w14:paraId="2F423FF4" w14:textId="77777777" w:rsidR="0070153C" w:rsidRDefault="005F2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763"/>
        <w:gridCol w:w="463"/>
        <w:gridCol w:w="1018"/>
        <w:gridCol w:w="1841"/>
        <w:gridCol w:w="1347"/>
        <w:gridCol w:w="3258"/>
      </w:tblGrid>
      <w:tr w:rsidR="00D139C4" w14:paraId="345333D1" w14:textId="77777777" w:rsidTr="00D139C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C2D30" w14:textId="77777777" w:rsidR="00D139C4" w:rsidRDefault="00D13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E5118" w14:textId="77777777" w:rsidR="00D139C4" w:rsidRDefault="00D139C4">
            <w:pPr>
              <w:spacing w:after="0"/>
              <w:ind w:left="135"/>
            </w:pPr>
          </w:p>
        </w:tc>
        <w:tc>
          <w:tcPr>
            <w:tcW w:w="5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9EA92" w14:textId="77777777" w:rsidR="00D139C4" w:rsidRDefault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8CF9D" w14:textId="77777777" w:rsidR="00D139C4" w:rsidRDefault="00D139C4">
            <w:pPr>
              <w:spacing w:after="0"/>
              <w:ind w:left="135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87093" w14:textId="77777777" w:rsidR="00D139C4" w:rsidRDefault="00D139C4" w:rsidP="00D139C4">
            <w:pPr>
              <w:spacing w:after="0"/>
              <w:ind w:left="135"/>
            </w:pPr>
          </w:p>
        </w:tc>
        <w:tc>
          <w:tcPr>
            <w:tcW w:w="7464" w:type="dxa"/>
            <w:gridSpan w:val="4"/>
            <w:tcMar>
              <w:top w:w="50" w:type="dxa"/>
              <w:left w:w="100" w:type="dxa"/>
            </w:tcMar>
            <w:vAlign w:val="center"/>
          </w:tcPr>
          <w:p w14:paraId="03B43B4A" w14:textId="77777777" w:rsidR="00D139C4" w:rsidRDefault="00D139C4" w:rsidP="00D139C4">
            <w:pPr>
              <w:spacing w:after="0"/>
              <w:ind w:left="135"/>
            </w:pPr>
          </w:p>
        </w:tc>
      </w:tr>
      <w:tr w:rsidR="00D139C4" w14:paraId="56C3662B" w14:textId="77777777" w:rsidTr="00D139C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799A9" w14:textId="77777777" w:rsidR="00D139C4" w:rsidRDefault="00D139C4"/>
        </w:tc>
        <w:tc>
          <w:tcPr>
            <w:tcW w:w="5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EE634" w14:textId="77777777" w:rsidR="00D139C4" w:rsidRDefault="00D139C4"/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3620B79" w14:textId="77777777" w:rsidR="00D139C4" w:rsidRDefault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EC55F" w14:textId="77777777" w:rsidR="00D139C4" w:rsidRDefault="00D139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6B1FE" w14:textId="77777777" w:rsidR="00D139C4" w:rsidRDefault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72700" w14:textId="77777777" w:rsidR="00D139C4" w:rsidRDefault="00D139C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1810C6A" w14:textId="77777777" w:rsidR="00D139C4" w:rsidRDefault="00D139C4" w:rsidP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27B71" w14:textId="77777777" w:rsidR="00D139C4" w:rsidRDefault="00D139C4"/>
        </w:tc>
        <w:tc>
          <w:tcPr>
            <w:tcW w:w="325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67D5C93" w14:textId="77777777" w:rsidR="00D139C4" w:rsidRDefault="00D139C4" w:rsidP="00D13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681EF" w14:textId="77777777" w:rsidR="00D139C4" w:rsidRDefault="00D139C4"/>
        </w:tc>
      </w:tr>
      <w:tr w:rsidR="00D139C4" w14:paraId="2F5F46B6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33703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D65AE39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0D9A748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3688C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BE2CF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D78D3B9" w14:textId="77777777" w:rsidR="00D139C4" w:rsidRDefault="00D139C4">
            <w:pPr>
              <w:spacing w:after="0"/>
              <w:ind w:left="135"/>
            </w:pPr>
          </w:p>
        </w:tc>
      </w:tr>
      <w:tr w:rsidR="00D139C4" w14:paraId="5A349F9E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287A2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CE3E3D2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DA7B041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17398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0EDE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C447B22" w14:textId="77777777" w:rsidR="00D139C4" w:rsidRDefault="00D139C4">
            <w:pPr>
              <w:spacing w:after="0"/>
              <w:ind w:left="135"/>
            </w:pPr>
          </w:p>
        </w:tc>
      </w:tr>
      <w:tr w:rsidR="00D139C4" w14:paraId="0A8FA29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C4931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0F099A5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943154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4F3F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FD2C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36560A" w14:textId="77777777" w:rsidR="00D139C4" w:rsidRDefault="00D139C4">
            <w:pPr>
              <w:spacing w:after="0"/>
              <w:ind w:left="135"/>
            </w:pPr>
          </w:p>
        </w:tc>
      </w:tr>
      <w:tr w:rsidR="00D139C4" w14:paraId="1FECF99A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5C3B7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46307B2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62B16FA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D2A18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739EC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A05E9F4" w14:textId="77777777" w:rsidR="00D139C4" w:rsidRDefault="00D139C4">
            <w:pPr>
              <w:spacing w:after="0"/>
              <w:ind w:left="135"/>
            </w:pPr>
          </w:p>
        </w:tc>
      </w:tr>
      <w:tr w:rsidR="00D139C4" w14:paraId="074A7C05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30591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6D7BB61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D3C25CB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C75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C2E0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10E93D7" w14:textId="77777777" w:rsidR="00D139C4" w:rsidRDefault="00D139C4">
            <w:pPr>
              <w:spacing w:after="0"/>
              <w:ind w:left="135"/>
            </w:pPr>
          </w:p>
        </w:tc>
      </w:tr>
      <w:tr w:rsidR="00D139C4" w14:paraId="1AEFD255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4884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A6D2267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7CD80A4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CE865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A3E3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EE1791B" w14:textId="77777777" w:rsidR="00D139C4" w:rsidRDefault="00D139C4">
            <w:pPr>
              <w:spacing w:after="0"/>
              <w:ind w:left="135"/>
            </w:pPr>
          </w:p>
        </w:tc>
      </w:tr>
      <w:tr w:rsidR="00D139C4" w14:paraId="4BE0A2F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4D25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FE5DD59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0696A7C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F800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D91CB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E8EEB2A" w14:textId="77777777" w:rsidR="00D139C4" w:rsidRDefault="00D139C4">
            <w:pPr>
              <w:spacing w:after="0"/>
              <w:ind w:left="135"/>
            </w:pPr>
          </w:p>
        </w:tc>
      </w:tr>
      <w:tr w:rsidR="00D139C4" w14:paraId="48666E35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8CF8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F9F0454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275D586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D2255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CD83B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5603F3A" w14:textId="77777777" w:rsidR="00D139C4" w:rsidRDefault="00D139C4">
            <w:pPr>
              <w:spacing w:after="0"/>
              <w:ind w:left="135"/>
            </w:pPr>
          </w:p>
        </w:tc>
      </w:tr>
      <w:tr w:rsidR="00D139C4" w14:paraId="31A7132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9ED4C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4568562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647A9F6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0266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1149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800CC36" w14:textId="77777777" w:rsidR="00D139C4" w:rsidRDefault="00D139C4">
            <w:pPr>
              <w:spacing w:after="0"/>
              <w:ind w:left="135"/>
            </w:pPr>
          </w:p>
        </w:tc>
      </w:tr>
      <w:tr w:rsidR="00D139C4" w14:paraId="781C6E8B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6895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71FEE6E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F0AB65E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2E2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0C49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0939087" w14:textId="77777777" w:rsidR="00D139C4" w:rsidRDefault="00D139C4">
            <w:pPr>
              <w:spacing w:after="0"/>
              <w:ind w:left="135"/>
            </w:pPr>
          </w:p>
        </w:tc>
      </w:tr>
      <w:tr w:rsidR="00D139C4" w14:paraId="67E1B589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C9D31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AB3F84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5490E1E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F699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C7DD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C536F4D" w14:textId="77777777" w:rsidR="00D139C4" w:rsidRDefault="00D139C4">
            <w:pPr>
              <w:spacing w:after="0"/>
              <w:ind w:left="135"/>
            </w:pPr>
          </w:p>
        </w:tc>
      </w:tr>
      <w:tr w:rsidR="00D139C4" w14:paraId="5562FAA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FE3D6F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C879E0C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9C6FA37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9F13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61FEF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2D3E0C7" w14:textId="77777777" w:rsidR="00D139C4" w:rsidRDefault="00D139C4">
            <w:pPr>
              <w:spacing w:after="0"/>
              <w:ind w:left="135"/>
            </w:pPr>
          </w:p>
        </w:tc>
      </w:tr>
      <w:tr w:rsidR="00D139C4" w14:paraId="51B5F935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7842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9D5CD0B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A280904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EDF7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7B364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A19FAC3" w14:textId="77777777" w:rsidR="00D139C4" w:rsidRDefault="00D139C4">
            <w:pPr>
              <w:spacing w:after="0"/>
              <w:ind w:left="135"/>
            </w:pPr>
          </w:p>
        </w:tc>
      </w:tr>
      <w:tr w:rsidR="00D139C4" w14:paraId="3B5E0775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26558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2ABC567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2C0E473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D60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5AA77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4976C4" w14:textId="77777777" w:rsidR="00D139C4" w:rsidRDefault="00D139C4">
            <w:pPr>
              <w:spacing w:after="0"/>
              <w:ind w:left="135"/>
            </w:pPr>
          </w:p>
        </w:tc>
      </w:tr>
      <w:tr w:rsidR="00D139C4" w14:paraId="108DA82E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0ED9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8B6BA41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5141CA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B8EEC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7185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D8DB60C" w14:textId="77777777" w:rsidR="00D139C4" w:rsidRDefault="00D139C4">
            <w:pPr>
              <w:spacing w:after="0"/>
              <w:ind w:left="135"/>
            </w:pPr>
          </w:p>
        </w:tc>
      </w:tr>
      <w:tr w:rsidR="00D139C4" w14:paraId="3FC1781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99A9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52B8CCF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2C5BCC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75D5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2E77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0B6615A" w14:textId="77777777" w:rsidR="00D139C4" w:rsidRDefault="00D139C4">
            <w:pPr>
              <w:spacing w:after="0"/>
              <w:ind w:left="135"/>
            </w:pPr>
          </w:p>
        </w:tc>
      </w:tr>
      <w:tr w:rsidR="00D139C4" w14:paraId="307ADE7D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9AFC5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649247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F087B2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8D75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8584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D102C28" w14:textId="77777777" w:rsidR="00D139C4" w:rsidRDefault="00D139C4">
            <w:pPr>
              <w:spacing w:after="0"/>
              <w:ind w:left="135"/>
            </w:pPr>
          </w:p>
        </w:tc>
      </w:tr>
      <w:tr w:rsidR="00D139C4" w14:paraId="44174B4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620B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0A1245B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A08E4D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F7C1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10A1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3DDEE9A" w14:textId="77777777" w:rsidR="00D139C4" w:rsidRDefault="00D139C4">
            <w:pPr>
              <w:spacing w:after="0"/>
              <w:ind w:left="135"/>
            </w:pPr>
          </w:p>
        </w:tc>
      </w:tr>
      <w:tr w:rsidR="00D139C4" w14:paraId="662F55AF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AFF1F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4E30872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4C7C438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F8B2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AA45F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208230" w14:textId="77777777" w:rsidR="00D139C4" w:rsidRDefault="00D139C4">
            <w:pPr>
              <w:spacing w:after="0"/>
              <w:ind w:left="135"/>
            </w:pPr>
          </w:p>
        </w:tc>
      </w:tr>
      <w:tr w:rsidR="00D139C4" w14:paraId="58D1D06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70A25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04CF2AC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</w:t>
            </w: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306AA6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3AC79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DF502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E8D2BB1" w14:textId="77777777" w:rsidR="00D139C4" w:rsidRDefault="00D139C4">
            <w:pPr>
              <w:spacing w:after="0"/>
              <w:ind w:left="135"/>
            </w:pPr>
          </w:p>
        </w:tc>
      </w:tr>
      <w:tr w:rsidR="00D139C4" w14:paraId="26767839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342A7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04D585D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3D8C8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020D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1D262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0B0B757" w14:textId="77777777" w:rsidR="00D139C4" w:rsidRDefault="00D139C4">
            <w:pPr>
              <w:spacing w:after="0"/>
              <w:ind w:left="135"/>
            </w:pPr>
          </w:p>
        </w:tc>
      </w:tr>
      <w:tr w:rsidR="00D139C4" w14:paraId="5EA3249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EE09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C2B28C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EC7E99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8AEB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B1682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0DB784E" w14:textId="77777777" w:rsidR="00D139C4" w:rsidRDefault="00D139C4">
            <w:pPr>
              <w:spacing w:after="0"/>
              <w:ind w:left="135"/>
            </w:pPr>
          </w:p>
        </w:tc>
      </w:tr>
      <w:tr w:rsidR="00D139C4" w14:paraId="544AA7FB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BEE5E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D85D7B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2B114F7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E3C3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EF3BB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2593B74" w14:textId="77777777" w:rsidR="00D139C4" w:rsidRDefault="00D139C4">
            <w:pPr>
              <w:spacing w:after="0"/>
              <w:ind w:left="135"/>
            </w:pPr>
          </w:p>
        </w:tc>
      </w:tr>
      <w:tr w:rsidR="00D139C4" w14:paraId="7C4F7C9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1B360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1F48F52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E2B226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33BDB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58473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3270DF7" w14:textId="77777777" w:rsidR="00D139C4" w:rsidRDefault="00D139C4">
            <w:pPr>
              <w:spacing w:after="0"/>
              <w:ind w:left="135"/>
            </w:pPr>
          </w:p>
        </w:tc>
      </w:tr>
      <w:tr w:rsidR="00D139C4" w14:paraId="425B3AC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6ABD9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9F80785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B4565F6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576B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C9E2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F5BDDDD" w14:textId="77777777" w:rsidR="00D139C4" w:rsidRDefault="00D139C4">
            <w:pPr>
              <w:spacing w:after="0"/>
              <w:ind w:left="135"/>
            </w:pPr>
          </w:p>
        </w:tc>
      </w:tr>
      <w:tr w:rsidR="00D139C4" w14:paraId="4651F7F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E9E54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80E264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1DFDFFE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0D77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2AE3C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BC316E4" w14:textId="77777777" w:rsidR="00D139C4" w:rsidRDefault="00D139C4">
            <w:pPr>
              <w:spacing w:after="0"/>
              <w:ind w:left="135"/>
            </w:pPr>
          </w:p>
        </w:tc>
      </w:tr>
      <w:tr w:rsidR="00D139C4" w14:paraId="60731C9E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21E4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370BDC5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72D13F2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2FB8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FE4DC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83B9294" w14:textId="77777777" w:rsidR="00D139C4" w:rsidRDefault="00D139C4">
            <w:pPr>
              <w:spacing w:after="0"/>
              <w:ind w:left="135"/>
            </w:pPr>
          </w:p>
        </w:tc>
      </w:tr>
      <w:tr w:rsidR="00D139C4" w14:paraId="0973F66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1DC5F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00409C81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9C0B96F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6B67D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6EE4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51F3654" w14:textId="77777777" w:rsidR="00D139C4" w:rsidRDefault="00D139C4">
            <w:pPr>
              <w:spacing w:after="0"/>
              <w:ind w:left="135"/>
            </w:pPr>
          </w:p>
        </w:tc>
      </w:tr>
      <w:tr w:rsidR="00D139C4" w14:paraId="5AA8545A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BFB41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56DA450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A455A7E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D6DE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92DB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CB487A" w14:textId="77777777" w:rsidR="00D139C4" w:rsidRDefault="00D139C4">
            <w:pPr>
              <w:spacing w:after="0"/>
              <w:ind w:left="135"/>
            </w:pPr>
          </w:p>
        </w:tc>
      </w:tr>
      <w:tr w:rsidR="00D139C4" w14:paraId="2B7C4B7A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8DDF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D28C57D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02D4E6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5F1A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516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BA386EE" w14:textId="77777777" w:rsidR="00D139C4" w:rsidRDefault="00D139C4">
            <w:pPr>
              <w:spacing w:after="0"/>
              <w:ind w:left="135"/>
            </w:pPr>
          </w:p>
        </w:tc>
      </w:tr>
      <w:tr w:rsidR="00D139C4" w14:paraId="37D6CEB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685A31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058DF97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C86A33C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1068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FB5D0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EBEC6A0" w14:textId="77777777" w:rsidR="00D139C4" w:rsidRDefault="00D139C4">
            <w:pPr>
              <w:spacing w:after="0"/>
              <w:ind w:left="135"/>
            </w:pPr>
          </w:p>
        </w:tc>
      </w:tr>
      <w:tr w:rsidR="00D139C4" w14:paraId="5294712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49C6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FB18437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82A3FE5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20F3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C176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DEAC501" w14:textId="77777777" w:rsidR="00D139C4" w:rsidRDefault="00D139C4">
            <w:pPr>
              <w:spacing w:after="0"/>
              <w:ind w:left="135"/>
            </w:pPr>
          </w:p>
        </w:tc>
      </w:tr>
      <w:tr w:rsidR="00D139C4" w14:paraId="43C1C4A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C500E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7C0E97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ECA9AD6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2B438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2343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8BA0795" w14:textId="77777777" w:rsidR="00D139C4" w:rsidRDefault="00D139C4">
            <w:pPr>
              <w:spacing w:after="0"/>
              <w:ind w:left="135"/>
            </w:pPr>
          </w:p>
        </w:tc>
      </w:tr>
      <w:tr w:rsidR="00D139C4" w14:paraId="762BA3D5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A23F9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A6E668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образования"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8607827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E369A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100C3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9171920" w14:textId="77777777" w:rsidR="00D139C4" w:rsidRDefault="00D139C4">
            <w:pPr>
              <w:spacing w:after="0"/>
              <w:ind w:left="135"/>
            </w:pPr>
          </w:p>
        </w:tc>
      </w:tr>
      <w:tr w:rsidR="00D139C4" w14:paraId="168F606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391FF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18BE454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EC33AB1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F706B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23BA7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C9761CA" w14:textId="77777777" w:rsidR="00D139C4" w:rsidRDefault="00D139C4">
            <w:pPr>
              <w:spacing w:after="0"/>
              <w:ind w:left="135"/>
            </w:pPr>
          </w:p>
        </w:tc>
      </w:tr>
      <w:tr w:rsidR="00D139C4" w14:paraId="5F2720F3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72C12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E683481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EB31C12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8A4E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86277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A1628C7" w14:textId="77777777" w:rsidR="00D139C4" w:rsidRDefault="00D139C4">
            <w:pPr>
              <w:spacing w:after="0"/>
              <w:ind w:left="135"/>
            </w:pPr>
          </w:p>
        </w:tc>
      </w:tr>
      <w:tr w:rsidR="00D139C4" w14:paraId="0301B48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7EF21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60DB18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619C6F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B0DDD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8E83A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B31DD40" w14:textId="77777777" w:rsidR="00D139C4" w:rsidRDefault="00D139C4">
            <w:pPr>
              <w:spacing w:after="0"/>
              <w:ind w:left="135"/>
            </w:pPr>
          </w:p>
        </w:tc>
      </w:tr>
      <w:tr w:rsidR="00D139C4" w14:paraId="09EB042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781F9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2610806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</w:t>
            </w:r>
            <w:proofErr w:type="gramStart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F7DBE0C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0B377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88750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C5BD444" w14:textId="77777777" w:rsidR="00D139C4" w:rsidRDefault="00D139C4">
            <w:pPr>
              <w:spacing w:after="0"/>
              <w:ind w:left="135"/>
            </w:pPr>
          </w:p>
        </w:tc>
      </w:tr>
      <w:tr w:rsidR="00D139C4" w14:paraId="28066BF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0A2E2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9991835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1429021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02AE3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B0E5A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AB25F7E" w14:textId="77777777" w:rsidR="00D139C4" w:rsidRDefault="00D139C4">
            <w:pPr>
              <w:spacing w:after="0"/>
              <w:ind w:left="135"/>
            </w:pPr>
          </w:p>
        </w:tc>
      </w:tr>
      <w:tr w:rsidR="00D139C4" w14:paraId="39ECB0DA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67F07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380DEF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1F7A757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B921D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9D307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7516DC3" w14:textId="77777777" w:rsidR="00D139C4" w:rsidRDefault="00D139C4">
            <w:pPr>
              <w:spacing w:after="0"/>
              <w:ind w:left="135"/>
            </w:pPr>
          </w:p>
        </w:tc>
      </w:tr>
      <w:tr w:rsidR="00D139C4" w14:paraId="5F457CE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495AF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13358F2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9E823F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98638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AF6E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38E9060" w14:textId="77777777" w:rsidR="00D139C4" w:rsidRDefault="00D139C4">
            <w:pPr>
              <w:spacing w:after="0"/>
              <w:ind w:left="135"/>
            </w:pPr>
          </w:p>
        </w:tc>
      </w:tr>
      <w:tr w:rsidR="00D139C4" w14:paraId="07904440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D5957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7D2DCA1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F66D864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84E3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B158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DA5AAA4" w14:textId="77777777" w:rsidR="00D139C4" w:rsidRDefault="00D139C4">
            <w:pPr>
              <w:spacing w:after="0"/>
              <w:ind w:left="135"/>
            </w:pPr>
          </w:p>
        </w:tc>
      </w:tr>
      <w:tr w:rsidR="00D139C4" w14:paraId="0F7FEECF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9709A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15AA45C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D6042F3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542E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AF16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4CEF2A" w14:textId="77777777" w:rsidR="00D139C4" w:rsidRDefault="00D139C4">
            <w:pPr>
              <w:spacing w:after="0"/>
              <w:ind w:left="135"/>
            </w:pPr>
          </w:p>
        </w:tc>
      </w:tr>
      <w:tr w:rsidR="00D139C4" w14:paraId="7E1968FE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F938C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9048310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D24C2F2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79859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67FAF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EED3BBC" w14:textId="77777777" w:rsidR="00D139C4" w:rsidRDefault="00D139C4">
            <w:pPr>
              <w:spacing w:after="0"/>
              <w:ind w:left="135"/>
            </w:pPr>
          </w:p>
        </w:tc>
      </w:tr>
      <w:tr w:rsidR="00D139C4" w14:paraId="4F891AC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DE65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EDA5A10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9BE1C6F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5BBA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6236C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059C937" w14:textId="77777777" w:rsidR="00D139C4" w:rsidRDefault="00D139C4">
            <w:pPr>
              <w:spacing w:after="0"/>
              <w:ind w:left="135"/>
            </w:pPr>
          </w:p>
        </w:tc>
      </w:tr>
      <w:tr w:rsidR="00D139C4" w14:paraId="0B708F3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D5D97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C040CB5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268663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69D41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19E7A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3B96BFC" w14:textId="77777777" w:rsidR="00D139C4" w:rsidRDefault="00D139C4">
            <w:pPr>
              <w:spacing w:after="0"/>
              <w:ind w:left="135"/>
            </w:pPr>
          </w:p>
        </w:tc>
      </w:tr>
      <w:tr w:rsidR="00D139C4" w14:paraId="273CD5F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32332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8E22029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5F8A46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8DA2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704A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6B7A3A" w14:textId="77777777" w:rsidR="00D139C4" w:rsidRDefault="00D139C4">
            <w:pPr>
              <w:spacing w:after="0"/>
              <w:ind w:left="135"/>
            </w:pPr>
          </w:p>
        </w:tc>
      </w:tr>
      <w:tr w:rsidR="00D139C4" w14:paraId="2690702B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E8545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2F88CFB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445714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82A9B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ADC6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7753574" w14:textId="77777777" w:rsidR="00D139C4" w:rsidRDefault="00D139C4">
            <w:pPr>
              <w:spacing w:after="0"/>
              <w:ind w:left="135"/>
            </w:pPr>
          </w:p>
        </w:tc>
      </w:tr>
      <w:tr w:rsidR="00D139C4" w14:paraId="18DBF09D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2BF0F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6C841A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B8B31D5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788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5D26C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7664118" w14:textId="77777777" w:rsidR="00D139C4" w:rsidRDefault="00D139C4">
            <w:pPr>
              <w:spacing w:after="0"/>
              <w:ind w:left="135"/>
            </w:pPr>
          </w:p>
        </w:tc>
      </w:tr>
      <w:tr w:rsidR="00D139C4" w14:paraId="30021B43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A880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131824E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360DDA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4180C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B7D2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F8D6FAD" w14:textId="77777777" w:rsidR="00D139C4" w:rsidRDefault="00D139C4">
            <w:pPr>
              <w:spacing w:after="0"/>
              <w:ind w:left="135"/>
            </w:pPr>
          </w:p>
        </w:tc>
      </w:tr>
      <w:tr w:rsidR="00D139C4" w14:paraId="22DE059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DCA3E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A8857C4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B9BD04C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2C22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A4DA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52C861" w14:textId="77777777" w:rsidR="00D139C4" w:rsidRDefault="00D139C4">
            <w:pPr>
              <w:spacing w:after="0"/>
              <w:ind w:left="135"/>
            </w:pPr>
          </w:p>
        </w:tc>
      </w:tr>
      <w:tr w:rsidR="00D139C4" w14:paraId="087F14C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9F961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A30D18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DE43431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2FC17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B91E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19F2AA" w14:textId="77777777" w:rsidR="00D139C4" w:rsidRDefault="00D139C4">
            <w:pPr>
              <w:spacing w:after="0"/>
              <w:ind w:left="135"/>
            </w:pPr>
          </w:p>
        </w:tc>
      </w:tr>
      <w:tr w:rsidR="00D139C4" w14:paraId="23BBCBB9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4C4EB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0757098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46D391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3A780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C4815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862EBC" w14:textId="77777777" w:rsidR="00D139C4" w:rsidRDefault="00D139C4">
            <w:pPr>
              <w:spacing w:after="0"/>
              <w:ind w:left="135"/>
            </w:pPr>
          </w:p>
        </w:tc>
      </w:tr>
      <w:tr w:rsidR="00D139C4" w14:paraId="06E5974B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3417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474249D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AD6A89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CD8E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C47F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742C0A6" w14:textId="77777777" w:rsidR="00D139C4" w:rsidRDefault="00D139C4">
            <w:pPr>
              <w:spacing w:after="0"/>
              <w:ind w:left="135"/>
            </w:pPr>
          </w:p>
        </w:tc>
      </w:tr>
      <w:tr w:rsidR="00D139C4" w14:paraId="48B866F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9DCCF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6C8AC6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B8A653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92C71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B0205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C94066" w14:textId="77777777" w:rsidR="00D139C4" w:rsidRDefault="00D139C4">
            <w:pPr>
              <w:spacing w:after="0"/>
              <w:ind w:left="135"/>
            </w:pPr>
          </w:p>
        </w:tc>
      </w:tr>
      <w:tr w:rsidR="00D139C4" w14:paraId="7DA7A786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51F5E1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45299C6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FE1FD0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49C9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848F3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C636F0A" w14:textId="77777777" w:rsidR="00D139C4" w:rsidRDefault="00D139C4">
            <w:pPr>
              <w:spacing w:after="0"/>
              <w:ind w:left="135"/>
            </w:pPr>
          </w:p>
        </w:tc>
      </w:tr>
      <w:tr w:rsidR="00D139C4" w14:paraId="4322160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D2B82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5F00018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3407495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54622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8A5D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601569" w14:textId="77777777" w:rsidR="00D139C4" w:rsidRDefault="00D139C4">
            <w:pPr>
              <w:spacing w:after="0"/>
              <w:ind w:left="135"/>
            </w:pPr>
          </w:p>
        </w:tc>
      </w:tr>
      <w:tr w:rsidR="00D139C4" w14:paraId="46E501DD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B36C20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747C4D8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757554E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6C13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8E2E4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1C53DEA" w14:textId="77777777" w:rsidR="00D139C4" w:rsidRDefault="00D139C4">
            <w:pPr>
              <w:spacing w:after="0"/>
              <w:ind w:left="135"/>
            </w:pPr>
          </w:p>
        </w:tc>
      </w:tr>
      <w:tr w:rsidR="00D139C4" w14:paraId="2337C84A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855C8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93C117E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077F62D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BE94D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B235F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A8A7BD" w14:textId="77777777" w:rsidR="00D139C4" w:rsidRDefault="00D139C4">
            <w:pPr>
              <w:spacing w:after="0"/>
              <w:ind w:left="135"/>
            </w:pPr>
          </w:p>
        </w:tc>
      </w:tr>
      <w:tr w:rsidR="00D139C4" w14:paraId="4BD312F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0B956D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0D704893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79CD7F1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4F64B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AB464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3973B84" w14:textId="77777777" w:rsidR="00D139C4" w:rsidRDefault="00D139C4">
            <w:pPr>
              <w:spacing w:after="0"/>
              <w:ind w:left="135"/>
            </w:pPr>
          </w:p>
        </w:tc>
      </w:tr>
      <w:tr w:rsidR="00D139C4" w14:paraId="7971CA7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8B69A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E619A17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1613D98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4D6D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3C0B3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7844C5A" w14:textId="77777777" w:rsidR="00D139C4" w:rsidRDefault="00D139C4">
            <w:pPr>
              <w:spacing w:after="0"/>
              <w:ind w:left="135"/>
            </w:pPr>
          </w:p>
        </w:tc>
      </w:tr>
      <w:tr w:rsidR="00D139C4" w14:paraId="7A2B15A3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068A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C6AD402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95443AB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4C32D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02023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DDDB19" w14:textId="77777777" w:rsidR="00D139C4" w:rsidRDefault="00D139C4">
            <w:pPr>
              <w:spacing w:after="0"/>
              <w:ind w:left="135"/>
            </w:pPr>
          </w:p>
        </w:tc>
      </w:tr>
      <w:tr w:rsidR="00D139C4" w14:paraId="5F88797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E9F9F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82733F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302B17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F681D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0375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8A7FC56" w14:textId="77777777" w:rsidR="00D139C4" w:rsidRDefault="00D139C4">
            <w:pPr>
              <w:spacing w:after="0"/>
              <w:ind w:left="135"/>
            </w:pPr>
          </w:p>
        </w:tc>
      </w:tr>
      <w:tr w:rsidR="00D139C4" w14:paraId="393300F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A968D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B27849A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616DDE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B346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F61FB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ACEC39C" w14:textId="77777777" w:rsidR="00D139C4" w:rsidRDefault="00D139C4">
            <w:pPr>
              <w:spacing w:after="0"/>
              <w:ind w:left="135"/>
            </w:pPr>
          </w:p>
        </w:tc>
      </w:tr>
      <w:tr w:rsidR="00D139C4" w14:paraId="6947EE90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85CD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FCE99E4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3F2AE5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76319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F4BE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D7FC226" w14:textId="77777777" w:rsidR="00D139C4" w:rsidRDefault="00D139C4">
            <w:pPr>
              <w:spacing w:after="0"/>
              <w:ind w:left="135"/>
            </w:pPr>
          </w:p>
        </w:tc>
      </w:tr>
      <w:tr w:rsidR="00D139C4" w14:paraId="0AB20F7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980473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DEF6619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</w:t>
            </w:r>
            <w:proofErr w:type="gramStart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: Где</w:t>
            </w:r>
            <w:proofErr w:type="gramEnd"/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хочешь жить?)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42CC160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32FC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375C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73A82A1" w14:textId="77777777" w:rsidR="00D139C4" w:rsidRDefault="00D139C4">
            <w:pPr>
              <w:spacing w:after="0"/>
              <w:ind w:left="135"/>
            </w:pPr>
          </w:p>
        </w:tc>
      </w:tr>
      <w:tr w:rsidR="00D139C4" w14:paraId="57552BA0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080BD0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0BBA24A0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F1BBD8D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3C999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D68A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B34E580" w14:textId="77777777" w:rsidR="00D139C4" w:rsidRDefault="00D139C4">
            <w:pPr>
              <w:spacing w:after="0"/>
              <w:ind w:left="135"/>
            </w:pPr>
          </w:p>
        </w:tc>
      </w:tr>
      <w:tr w:rsidR="00D139C4" w14:paraId="44D907F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787F1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9A71B30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ACAFD58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5EB0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8FFE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37EDC5F" w14:textId="77777777" w:rsidR="00D139C4" w:rsidRDefault="00D139C4">
            <w:pPr>
              <w:spacing w:after="0"/>
              <w:ind w:left="135"/>
            </w:pPr>
          </w:p>
        </w:tc>
      </w:tr>
      <w:tr w:rsidR="00D139C4" w14:paraId="12302D0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139EA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CBADD56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7CA1690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088EC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A18A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F60DDF8" w14:textId="77777777" w:rsidR="00D139C4" w:rsidRDefault="00D139C4">
            <w:pPr>
              <w:spacing w:after="0"/>
              <w:ind w:left="135"/>
            </w:pPr>
          </w:p>
        </w:tc>
      </w:tr>
      <w:tr w:rsidR="00D139C4" w14:paraId="44D568D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BB59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6B2321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D38FDE5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0E3A0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FF9C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60E7CC6" w14:textId="77777777" w:rsidR="00D139C4" w:rsidRDefault="00D139C4">
            <w:pPr>
              <w:spacing w:after="0"/>
              <w:ind w:left="135"/>
            </w:pPr>
          </w:p>
        </w:tc>
      </w:tr>
      <w:tr w:rsidR="00D139C4" w14:paraId="0AF63A7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48AD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6EF993F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0D6EDBC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B3C3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253E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61ABDF5" w14:textId="77777777" w:rsidR="00D139C4" w:rsidRDefault="00D139C4">
            <w:pPr>
              <w:spacing w:after="0"/>
              <w:ind w:left="135"/>
            </w:pPr>
          </w:p>
        </w:tc>
      </w:tr>
      <w:tr w:rsidR="00D139C4" w14:paraId="1AB293A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2CE41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0C37BE99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1979E71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62AF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C2F93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879FB83" w14:textId="77777777" w:rsidR="00D139C4" w:rsidRDefault="00D139C4">
            <w:pPr>
              <w:spacing w:after="0"/>
              <w:ind w:left="135"/>
            </w:pPr>
          </w:p>
        </w:tc>
      </w:tr>
      <w:tr w:rsidR="00D139C4" w14:paraId="1C21E11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D736F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0E63D47C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6DB421C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3F45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0DE0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92C1CE" w14:textId="77777777" w:rsidR="00D139C4" w:rsidRDefault="00D139C4">
            <w:pPr>
              <w:spacing w:after="0"/>
              <w:ind w:left="135"/>
            </w:pPr>
          </w:p>
        </w:tc>
      </w:tr>
      <w:tr w:rsidR="00D139C4" w14:paraId="46FED8C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40BD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E07EA17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0AC2ECE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C3C05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09915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82D901F" w14:textId="77777777" w:rsidR="00D139C4" w:rsidRDefault="00D139C4">
            <w:pPr>
              <w:spacing w:after="0"/>
              <w:ind w:left="135"/>
            </w:pPr>
          </w:p>
        </w:tc>
      </w:tr>
      <w:tr w:rsidR="00D139C4" w14:paraId="7FE2BFC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EB96F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AACB62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ED60143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B5F86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135B5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8A6539E" w14:textId="77777777" w:rsidR="00D139C4" w:rsidRDefault="00D139C4">
            <w:pPr>
              <w:spacing w:after="0"/>
              <w:ind w:left="135"/>
            </w:pPr>
          </w:p>
        </w:tc>
      </w:tr>
      <w:tr w:rsidR="00D139C4" w14:paraId="59BCDDA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3CD92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6522E30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9C29A3D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F5D7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0405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B215B6A" w14:textId="77777777" w:rsidR="00D139C4" w:rsidRDefault="00D139C4">
            <w:pPr>
              <w:spacing w:after="0"/>
              <w:ind w:left="135"/>
            </w:pPr>
          </w:p>
        </w:tc>
      </w:tr>
      <w:tr w:rsidR="00D139C4" w14:paraId="7A0FB43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8F4773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CB4D813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0D22DD1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46765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F652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3576021" w14:textId="77777777" w:rsidR="00D139C4" w:rsidRDefault="00D139C4">
            <w:pPr>
              <w:spacing w:after="0"/>
              <w:ind w:left="135"/>
            </w:pPr>
          </w:p>
        </w:tc>
      </w:tr>
      <w:tr w:rsidR="00D139C4" w14:paraId="425DAB30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81A74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3FB2E07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6219736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2D633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63B8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B965C3F" w14:textId="77777777" w:rsidR="00D139C4" w:rsidRDefault="00D139C4">
            <w:pPr>
              <w:spacing w:after="0"/>
              <w:ind w:left="135"/>
            </w:pPr>
          </w:p>
        </w:tc>
      </w:tr>
      <w:tr w:rsidR="00D139C4" w14:paraId="21F2426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D232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1BAA3C0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028DE02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9C3BA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689F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958A95" w14:textId="77777777" w:rsidR="00D139C4" w:rsidRDefault="00D139C4">
            <w:pPr>
              <w:spacing w:after="0"/>
              <w:ind w:left="135"/>
            </w:pPr>
          </w:p>
        </w:tc>
      </w:tr>
      <w:tr w:rsidR="00D139C4" w14:paraId="1B83A9DE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EA662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C5E9061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2D5D6BF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C1A7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8FC6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27CA2C" w14:textId="77777777" w:rsidR="00D139C4" w:rsidRDefault="00D139C4">
            <w:pPr>
              <w:spacing w:after="0"/>
              <w:ind w:left="135"/>
            </w:pPr>
          </w:p>
        </w:tc>
      </w:tr>
      <w:tr w:rsidR="00D139C4" w14:paraId="5CD1555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185FC0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31E01C6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136C52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7045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8D15A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C5465C7" w14:textId="77777777" w:rsidR="00D139C4" w:rsidRDefault="00D139C4">
            <w:pPr>
              <w:spacing w:after="0"/>
              <w:ind w:left="135"/>
            </w:pPr>
          </w:p>
        </w:tc>
      </w:tr>
      <w:tr w:rsidR="00D139C4" w14:paraId="0D5FABD6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C3C07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1BBC1F1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B0C082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28714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CB080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7C0F32" w14:textId="77777777" w:rsidR="00D139C4" w:rsidRDefault="00D139C4">
            <w:pPr>
              <w:spacing w:after="0"/>
              <w:ind w:left="135"/>
            </w:pPr>
          </w:p>
        </w:tc>
      </w:tr>
      <w:tr w:rsidR="00D139C4" w14:paraId="49422C5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4FECD6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73D9B24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175A644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87803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E4AF7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BE8D5F" w14:textId="77777777" w:rsidR="00D139C4" w:rsidRDefault="00D139C4">
            <w:pPr>
              <w:spacing w:after="0"/>
              <w:ind w:left="135"/>
            </w:pPr>
          </w:p>
        </w:tc>
      </w:tr>
      <w:tr w:rsidR="00D139C4" w14:paraId="7E856870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AC9DC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B2D219A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D6EC9AB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B6BDB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D5FE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C4502B2" w14:textId="77777777" w:rsidR="00D139C4" w:rsidRDefault="00D139C4">
            <w:pPr>
              <w:spacing w:after="0"/>
              <w:ind w:left="135"/>
            </w:pPr>
          </w:p>
        </w:tc>
      </w:tr>
      <w:tr w:rsidR="00D139C4" w14:paraId="31E9B02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4819A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AECE6F5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D652210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8B095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BEE6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195FBCD" w14:textId="77777777" w:rsidR="00D139C4" w:rsidRDefault="00D139C4">
            <w:pPr>
              <w:spacing w:after="0"/>
              <w:ind w:left="135"/>
            </w:pPr>
          </w:p>
        </w:tc>
      </w:tr>
      <w:tr w:rsidR="00D139C4" w14:paraId="26DF4809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17A95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3FC8ABB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070C3BB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1A982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805B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7BF0993" w14:textId="77777777" w:rsidR="00D139C4" w:rsidRDefault="00D139C4">
            <w:pPr>
              <w:spacing w:after="0"/>
              <w:ind w:left="135"/>
            </w:pPr>
          </w:p>
        </w:tc>
      </w:tr>
      <w:tr w:rsidR="00D139C4" w14:paraId="61DD0F3D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DB4FD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E93E63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AF4B643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0E4BC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4A9F5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A916D1" w14:textId="77777777" w:rsidR="00D139C4" w:rsidRDefault="00D139C4">
            <w:pPr>
              <w:spacing w:after="0"/>
              <w:ind w:left="135"/>
            </w:pPr>
          </w:p>
        </w:tc>
      </w:tr>
      <w:tr w:rsidR="00D139C4" w14:paraId="7514BE8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9E83A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42D9E78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152544B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A5309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05FCE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381F47" w14:textId="77777777" w:rsidR="00D139C4" w:rsidRDefault="00D139C4">
            <w:pPr>
              <w:spacing w:after="0"/>
              <w:ind w:left="135"/>
            </w:pPr>
          </w:p>
        </w:tc>
      </w:tr>
      <w:tr w:rsidR="00D139C4" w14:paraId="74F2F846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DE5C25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881D147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74688D4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C0668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4227B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A2B94A8" w14:textId="77777777" w:rsidR="00D139C4" w:rsidRDefault="00D139C4">
            <w:pPr>
              <w:spacing w:after="0"/>
              <w:ind w:left="135"/>
            </w:pPr>
          </w:p>
        </w:tc>
      </w:tr>
      <w:tr w:rsidR="00D139C4" w14:paraId="507BE93B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2B9064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A4F02A7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4258E98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C3377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EFFE7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78BFD28" w14:textId="77777777" w:rsidR="00D139C4" w:rsidRDefault="00D139C4">
            <w:pPr>
              <w:spacing w:after="0"/>
              <w:ind w:left="135"/>
            </w:pPr>
          </w:p>
        </w:tc>
      </w:tr>
      <w:tr w:rsidR="00D139C4" w14:paraId="1E2BC28A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AF6675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FFA712B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5D45038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46C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6AF9A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2EB7673" w14:textId="77777777" w:rsidR="00D139C4" w:rsidRDefault="00D139C4">
            <w:pPr>
              <w:spacing w:after="0"/>
              <w:ind w:left="135"/>
            </w:pPr>
          </w:p>
        </w:tc>
      </w:tr>
      <w:tr w:rsidR="00D139C4" w14:paraId="155FA481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D2FAC9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BEBA28C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9C7B12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4B66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ED3C9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63FB716" w14:textId="77777777" w:rsidR="00D139C4" w:rsidRDefault="00D139C4">
            <w:pPr>
              <w:spacing w:after="0"/>
              <w:ind w:left="135"/>
            </w:pPr>
          </w:p>
        </w:tc>
      </w:tr>
      <w:tr w:rsidR="00D139C4" w14:paraId="745875D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36B6B8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7B0C59C0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23DC21B3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588B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EFE82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6368351" w14:textId="77777777" w:rsidR="00D139C4" w:rsidRDefault="00D139C4">
            <w:pPr>
              <w:spacing w:after="0"/>
              <w:ind w:left="135"/>
            </w:pPr>
          </w:p>
        </w:tc>
      </w:tr>
      <w:tr w:rsidR="00D139C4" w14:paraId="398C8CB8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ADBAE3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3E73AA8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8C20E9A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731E7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8D234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5C4CA2B" w14:textId="77777777" w:rsidR="00D139C4" w:rsidRDefault="00D139C4">
            <w:pPr>
              <w:spacing w:after="0"/>
              <w:ind w:left="135"/>
            </w:pPr>
          </w:p>
        </w:tc>
      </w:tr>
      <w:tr w:rsidR="00D139C4" w14:paraId="535125FC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F320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C301A4D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3C6DE64C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8C1C8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1D546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B3FA2B0" w14:textId="77777777" w:rsidR="00D139C4" w:rsidRDefault="00D139C4">
            <w:pPr>
              <w:spacing w:after="0"/>
              <w:ind w:left="135"/>
            </w:pPr>
          </w:p>
        </w:tc>
      </w:tr>
      <w:tr w:rsidR="00D139C4" w14:paraId="06EE44AF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B0BB0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D6C424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D380BB0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5540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37C3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C104330" w14:textId="77777777" w:rsidR="00D139C4" w:rsidRDefault="00D139C4">
            <w:pPr>
              <w:spacing w:after="0"/>
              <w:ind w:left="135"/>
            </w:pPr>
          </w:p>
        </w:tc>
      </w:tr>
      <w:tr w:rsidR="00D139C4" w14:paraId="30A00F2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DA28C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54E1BECF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7361DF0B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68CA7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13451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6F0D820" w14:textId="77777777" w:rsidR="00D139C4" w:rsidRDefault="00D139C4">
            <w:pPr>
              <w:spacing w:after="0"/>
              <w:ind w:left="135"/>
            </w:pPr>
          </w:p>
        </w:tc>
      </w:tr>
      <w:tr w:rsidR="00D139C4" w14:paraId="15A940E2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72289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418C8931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777F032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68E5F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E3B5D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9F84CDC" w14:textId="77777777" w:rsidR="00D139C4" w:rsidRDefault="00D139C4">
            <w:pPr>
              <w:spacing w:after="0"/>
              <w:ind w:left="135"/>
            </w:pPr>
          </w:p>
        </w:tc>
      </w:tr>
      <w:tr w:rsidR="00D139C4" w14:paraId="46A2A329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2AD0F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A9FED7A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660EF5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871DE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E93C4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487BE76" w14:textId="77777777" w:rsidR="00D139C4" w:rsidRDefault="00D139C4">
            <w:pPr>
              <w:spacing w:after="0"/>
              <w:ind w:left="135"/>
            </w:pPr>
          </w:p>
        </w:tc>
      </w:tr>
      <w:tr w:rsidR="00D139C4" w14:paraId="73F3B4F4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5A441E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69F42623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5667F47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B4F33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FF22A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8A0522" w14:textId="77777777" w:rsidR="00D139C4" w:rsidRDefault="00D139C4">
            <w:pPr>
              <w:spacing w:after="0"/>
              <w:ind w:left="135"/>
            </w:pPr>
          </w:p>
        </w:tc>
      </w:tr>
      <w:tr w:rsidR="00D139C4" w14:paraId="3D2050A7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71D90B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15A06420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52DCD08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F8899" w14:textId="77777777" w:rsidR="00D139C4" w:rsidRDefault="00D13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74AB0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208F809" w14:textId="77777777" w:rsidR="00D139C4" w:rsidRDefault="00D139C4">
            <w:pPr>
              <w:spacing w:after="0"/>
              <w:ind w:left="135"/>
            </w:pPr>
          </w:p>
        </w:tc>
      </w:tr>
      <w:tr w:rsidR="00D139C4" w14:paraId="310ED693" w14:textId="77777777" w:rsidTr="00D139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C2F947" w14:textId="77777777" w:rsidR="00D139C4" w:rsidRDefault="00D13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14:paraId="21E1CDC5" w14:textId="77777777" w:rsidR="00D139C4" w:rsidRDefault="00D139C4">
            <w:pPr>
              <w:spacing w:after="0"/>
              <w:ind w:left="135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E9FC226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825DE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F8948" w14:textId="77777777" w:rsidR="00D139C4" w:rsidRDefault="00D139C4">
            <w:pPr>
              <w:spacing w:after="0"/>
              <w:ind w:left="135"/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F9277E7" w14:textId="77777777" w:rsidR="00D139C4" w:rsidRDefault="00D139C4">
            <w:pPr>
              <w:spacing w:after="0"/>
              <w:ind w:left="135"/>
            </w:pPr>
          </w:p>
        </w:tc>
      </w:tr>
      <w:tr w:rsidR="00D139C4" w14:paraId="776F29ED" w14:textId="77777777" w:rsidTr="00D139C4">
        <w:trPr>
          <w:trHeight w:val="144"/>
          <w:tblCellSpacing w:w="20" w:type="nil"/>
        </w:trPr>
        <w:tc>
          <w:tcPr>
            <w:tcW w:w="6472" w:type="dxa"/>
            <w:gridSpan w:val="2"/>
            <w:tcMar>
              <w:top w:w="50" w:type="dxa"/>
              <w:left w:w="100" w:type="dxa"/>
            </w:tcMar>
            <w:vAlign w:val="center"/>
          </w:tcPr>
          <w:p w14:paraId="214A9068" w14:textId="77777777" w:rsidR="00D139C4" w:rsidRPr="005F27BC" w:rsidRDefault="00D139C4">
            <w:pPr>
              <w:spacing w:after="0"/>
              <w:ind w:left="135"/>
              <w:rPr>
                <w:lang w:val="ru-RU"/>
              </w:rPr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1" w:type="dxa"/>
            <w:gridSpan w:val="2"/>
            <w:tcMar>
              <w:top w:w="50" w:type="dxa"/>
              <w:left w:w="100" w:type="dxa"/>
            </w:tcMar>
            <w:vAlign w:val="center"/>
          </w:tcPr>
          <w:p w14:paraId="4492B8CD" w14:textId="77777777" w:rsidR="00D139C4" w:rsidRDefault="00D139C4">
            <w:pPr>
              <w:spacing w:after="0"/>
              <w:ind w:left="135"/>
              <w:jc w:val="center"/>
            </w:pPr>
            <w:r w:rsidRPr="005F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87434" w14:textId="77777777" w:rsidR="00D139C4" w:rsidRDefault="00D13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14:paraId="0AABAF42" w14:textId="77777777" w:rsidR="00D139C4" w:rsidRDefault="00D139C4"/>
        </w:tc>
      </w:tr>
    </w:tbl>
    <w:p w14:paraId="7EA856B7" w14:textId="77777777" w:rsidR="0070153C" w:rsidRDefault="0070153C">
      <w:pPr>
        <w:sectPr w:rsidR="0070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3A0CB" w14:textId="77777777" w:rsidR="0070153C" w:rsidRDefault="0070153C">
      <w:pPr>
        <w:sectPr w:rsidR="0070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C5E64" w14:textId="77777777" w:rsidR="0070153C" w:rsidRDefault="005F27BC">
      <w:pPr>
        <w:spacing w:after="0"/>
        <w:ind w:left="120"/>
      </w:pPr>
      <w:bookmarkStart w:id="10" w:name="block-313165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8E0995" w14:textId="77777777" w:rsidR="0070153C" w:rsidRDefault="005F2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125824" w14:textId="77777777" w:rsidR="0070153C" w:rsidRDefault="0070153C">
      <w:pPr>
        <w:spacing w:after="0" w:line="480" w:lineRule="auto"/>
        <w:ind w:left="120"/>
      </w:pPr>
    </w:p>
    <w:p w14:paraId="52CC5410" w14:textId="77777777" w:rsidR="0070153C" w:rsidRDefault="0070153C">
      <w:pPr>
        <w:spacing w:after="0" w:line="480" w:lineRule="auto"/>
        <w:ind w:left="120"/>
      </w:pPr>
    </w:p>
    <w:p w14:paraId="03C1D4BD" w14:textId="77777777" w:rsidR="0070153C" w:rsidRDefault="0070153C">
      <w:pPr>
        <w:spacing w:after="0"/>
        <w:ind w:left="120"/>
      </w:pPr>
    </w:p>
    <w:p w14:paraId="3E0B11DB" w14:textId="77777777" w:rsidR="0070153C" w:rsidRDefault="005F2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B8C511" w14:textId="77777777" w:rsidR="0070153C" w:rsidRDefault="0070153C">
      <w:pPr>
        <w:spacing w:after="0" w:line="480" w:lineRule="auto"/>
        <w:ind w:left="120"/>
      </w:pPr>
    </w:p>
    <w:p w14:paraId="506CF418" w14:textId="77777777" w:rsidR="0070153C" w:rsidRDefault="0070153C">
      <w:pPr>
        <w:spacing w:after="0"/>
        <w:ind w:left="120"/>
      </w:pPr>
    </w:p>
    <w:p w14:paraId="7EDD0B2A" w14:textId="77777777" w:rsidR="0070153C" w:rsidRPr="005F27BC" w:rsidRDefault="005F27BC">
      <w:pPr>
        <w:spacing w:after="0" w:line="480" w:lineRule="auto"/>
        <w:ind w:left="120"/>
        <w:rPr>
          <w:lang w:val="ru-RU"/>
        </w:rPr>
      </w:pPr>
      <w:r w:rsidRPr="005F2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025148" w14:textId="77777777" w:rsidR="0070153C" w:rsidRPr="005F27BC" w:rsidRDefault="0070153C">
      <w:pPr>
        <w:spacing w:after="0" w:line="480" w:lineRule="auto"/>
        <w:ind w:left="120"/>
        <w:rPr>
          <w:lang w:val="ru-RU"/>
        </w:rPr>
      </w:pPr>
    </w:p>
    <w:p w14:paraId="50F4F6EB" w14:textId="77777777" w:rsidR="0070153C" w:rsidRPr="005F27BC" w:rsidRDefault="0070153C">
      <w:pPr>
        <w:rPr>
          <w:lang w:val="ru-RU"/>
        </w:rPr>
        <w:sectPr w:rsidR="0070153C" w:rsidRPr="005F27B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0B18550" w14:textId="77777777" w:rsidR="005F27BC" w:rsidRPr="005F27BC" w:rsidRDefault="005F27BC">
      <w:pPr>
        <w:rPr>
          <w:lang w:val="ru-RU"/>
        </w:rPr>
      </w:pPr>
    </w:p>
    <w:sectPr w:rsidR="005F27BC" w:rsidRPr="005F2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EED"/>
    <w:multiLevelType w:val="multilevel"/>
    <w:tmpl w:val="FF7271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66820"/>
    <w:multiLevelType w:val="multilevel"/>
    <w:tmpl w:val="CF4C24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D051F"/>
    <w:multiLevelType w:val="multilevel"/>
    <w:tmpl w:val="5FF493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52E23"/>
    <w:multiLevelType w:val="multilevel"/>
    <w:tmpl w:val="71D0CE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50347"/>
    <w:multiLevelType w:val="multilevel"/>
    <w:tmpl w:val="F8FC85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96CF3"/>
    <w:multiLevelType w:val="multilevel"/>
    <w:tmpl w:val="D2A818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A947F5"/>
    <w:multiLevelType w:val="multilevel"/>
    <w:tmpl w:val="81CCE5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3C"/>
    <w:rsid w:val="00024707"/>
    <w:rsid w:val="00087DC7"/>
    <w:rsid w:val="002547C6"/>
    <w:rsid w:val="004469BD"/>
    <w:rsid w:val="005E10E5"/>
    <w:rsid w:val="005F27BC"/>
    <w:rsid w:val="005F6CD2"/>
    <w:rsid w:val="0070153C"/>
    <w:rsid w:val="007C4357"/>
    <w:rsid w:val="00911AB6"/>
    <w:rsid w:val="00957553"/>
    <w:rsid w:val="00A33CD0"/>
    <w:rsid w:val="00AC0D90"/>
    <w:rsid w:val="00B44209"/>
    <w:rsid w:val="00C25947"/>
    <w:rsid w:val="00C76F4F"/>
    <w:rsid w:val="00D139C4"/>
    <w:rsid w:val="00D517FC"/>
    <w:rsid w:val="00D70FF9"/>
    <w:rsid w:val="00D745A1"/>
    <w:rsid w:val="00F211BA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8E3B"/>
  <w15:docId w15:val="{98C6A198-5D0A-4918-B1FA-764A08A7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Основной текст1"/>
    <w:basedOn w:val="a0"/>
    <w:rsid w:val="00D70FF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Абзац списка3"/>
    <w:basedOn w:val="a"/>
    <w:qFormat/>
    <w:rsid w:val="00F211B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32"/>
    <w:rsid w:val="00F31A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e"/>
    <w:rsid w:val="00F31A30"/>
    <w:pPr>
      <w:widowControl w:val="0"/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86/" TargetMode="External"/><Relationship Id="rId13" Type="http://schemas.openxmlformats.org/officeDocument/2006/relationships/hyperlink" Target="https://www.goethe.de/prj/mwd/de/startseite.html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6325/" TargetMode="External"/><Relationship Id="rId39" Type="http://schemas.openxmlformats.org/officeDocument/2006/relationships/hyperlink" Target="https://resh.edu.ru/subject/lesson/4673/start/3027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673/start/302737" TargetMode="External"/><Relationship Id="rId34" Type="http://schemas.openxmlformats.org/officeDocument/2006/relationships/hyperlink" Target="https://resh.edu.ru/subject/lesson/5652/start/302047" TargetMode="External"/><Relationship Id="rId42" Type="http://schemas.openxmlformats.org/officeDocument/2006/relationships/hyperlink" Target="https://resh.edu.ru/subject/lesson/4847/start/210458" TargetMode="External"/><Relationship Id="rId7" Type="http://schemas.openxmlformats.org/officeDocument/2006/relationships/hyperlink" Target="https://resh.edu.ru/subject/lesson/5653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5657/start/295381" TargetMode="External"/><Relationship Id="rId25" Type="http://schemas.openxmlformats.org/officeDocument/2006/relationships/hyperlink" Target="https://resh.edu.ru/subject/lesson/4859/" TargetMode="External"/><Relationship Id="rId33" Type="http://schemas.openxmlformats.org/officeDocument/2006/relationships/hyperlink" Target="https://resh.edu.ru/subject/lesson/6326/start/210148" TargetMode="External"/><Relationship Id="rId38" Type="http://schemas.openxmlformats.org/officeDocument/2006/relationships/hyperlink" Target="https://resh.edu.ru/subject/lesson/5653/start/2097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652/" TargetMode="External"/><Relationship Id="rId20" Type="http://schemas.openxmlformats.org/officeDocument/2006/relationships/hyperlink" Target="https://resh.edu.ru/subject/lesson/5637/start/285935/" TargetMode="External"/><Relationship Id="rId29" Type="http://schemas.openxmlformats.org/officeDocument/2006/relationships/hyperlink" Target="https://resh.edu.ru/subject/lesson/4861/start/287698" TargetMode="External"/><Relationship Id="rId41" Type="http://schemas.openxmlformats.org/officeDocument/2006/relationships/hyperlink" Target="https://resh.edu.ru/subject/lesson/3924/start/720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90/" TargetMode="External"/><Relationship Id="rId11" Type="http://schemas.openxmlformats.org/officeDocument/2006/relationships/hyperlink" Target="https://resh.edu.ru/subject/lesson/5524/start/287481" TargetMode="External"/><Relationship Id="rId24" Type="http://schemas.openxmlformats.org/officeDocument/2006/relationships/hyperlink" Target="https://resh.edu.ru/subject/lesson/4847/start/210458" TargetMode="External"/><Relationship Id="rId32" Type="http://schemas.openxmlformats.org/officeDocument/2006/relationships/hyperlink" Target="https://resh.edu.ru/subject/lesson/3969/start/210303" TargetMode="External"/><Relationship Id="rId37" Type="http://schemas.openxmlformats.org/officeDocument/2006/relationships/hyperlink" Target="https://resh.edu.ru/subject/lesson/3968/start/297503" TargetMode="External"/><Relationship Id="rId40" Type="http://schemas.openxmlformats.org/officeDocument/2006/relationships/hyperlink" Target="https://resh.edu.ru/subject/lesson/5636/start/209590" TargetMode="External"/><Relationship Id="rId5" Type="http://schemas.openxmlformats.org/officeDocument/2006/relationships/hyperlink" Target="https://resh.edu.ru/subject/lesson/3979/" TargetMode="External"/><Relationship Id="rId15" Type="http://schemas.openxmlformats.org/officeDocument/2006/relationships/hyperlink" Target="https://resh.edu.ru/subject/lesson/4660/" TargetMode="External"/><Relationship Id="rId23" Type="http://schemas.openxmlformats.org/officeDocument/2006/relationships/hyperlink" Target="https://resh.edu.ru/subject/lesson/3924/start/72043" TargetMode="External"/><Relationship Id="rId28" Type="http://schemas.openxmlformats.org/officeDocument/2006/relationships/hyperlink" Target="https://resh.edu.ru/subject/lesson/4118/" TargetMode="External"/><Relationship Id="rId36" Type="http://schemas.openxmlformats.org/officeDocument/2006/relationships/hyperlink" Target="https://resh.edu.ru/subject/lesson/5657/start/295381" TargetMode="External"/><Relationship Id="rId10" Type="http://schemas.openxmlformats.org/officeDocument/2006/relationships/hyperlink" Target="https://resh.edu.ru/subject/lesson/3935/" TargetMode="External"/><Relationship Id="rId19" Type="http://schemas.openxmlformats.org/officeDocument/2006/relationships/hyperlink" Target="https://www.goethe.de/prj/mwd/de/startseite.html" TargetMode="External"/><Relationship Id="rId31" Type="http://schemas.openxmlformats.org/officeDocument/2006/relationships/hyperlink" Target="https://resh.edu.ru/subject/lesson/5524/start/28748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24/" TargetMode="External"/><Relationship Id="rId14" Type="http://schemas.openxmlformats.org/officeDocument/2006/relationships/hyperlink" Target="https://resh.edu.ru/subject/lesson/4662/" TargetMode="External"/><Relationship Id="rId22" Type="http://schemas.openxmlformats.org/officeDocument/2006/relationships/hyperlink" Target="https://resh.edu.ru/subject/lesson/4673/start/302737" TargetMode="External"/><Relationship Id="rId27" Type="http://schemas.openxmlformats.org/officeDocument/2006/relationships/hyperlink" Target="https://www.goethe.de/prj/mwd/de/startseite.html" TargetMode="External"/><Relationship Id="rId30" Type="http://schemas.openxmlformats.org/officeDocument/2006/relationships/hyperlink" Target="https://resh.edu.ru/subject/lesson/5656/start/295350" TargetMode="External"/><Relationship Id="rId35" Type="http://schemas.openxmlformats.org/officeDocument/2006/relationships/hyperlink" Target="https://resh.edu.ru/subject/lesson/5652/start/302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47</Pages>
  <Words>17421</Words>
  <Characters>99302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2024-09-14T16:00:00Z</cp:lastPrinted>
  <dcterms:created xsi:type="dcterms:W3CDTF">2024-11-16T20:57:00Z</dcterms:created>
  <dcterms:modified xsi:type="dcterms:W3CDTF">2024-11-16T20:57:00Z</dcterms:modified>
</cp:coreProperties>
</file>